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813070818"/>
        <w:docPartObj>
          <w:docPartGallery w:val="Cover Pages"/>
          <w:docPartUnique/>
        </w:docPartObj>
      </w:sdtPr>
      <w:sdtEndPr/>
      <w:sdtContent>
        <w:p w14:paraId="77C2E16E" w14:textId="77777777" w:rsidR="000B384C" w:rsidRDefault="000B384C" w:rsidP="00D41785">
          <w:pPr>
            <w:jc w:val="right"/>
          </w:pPr>
        </w:p>
        <w:p w14:paraId="0A4F42D5" w14:textId="47C559AA" w:rsidR="000B384C" w:rsidRDefault="002E7B3D">
          <w:r>
            <w:rPr>
              <w:noProof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0C7688B" wp14:editId="07D159AC">
                    <wp:simplePos x="0" y="0"/>
                    <wp:positionH relativeFrom="page">
                      <wp:posOffset>1124857</wp:posOffset>
                    </wp:positionH>
                    <wp:positionV relativeFrom="page">
                      <wp:posOffset>4180114</wp:posOffset>
                    </wp:positionV>
                    <wp:extent cx="5546362" cy="4303486"/>
                    <wp:effectExtent l="0" t="0" r="0" b="1905"/>
                    <wp:wrapSquare wrapText="bothSides"/>
                    <wp:docPr id="113" name="Szövegdoboz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46362" cy="43034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4CD6D8" w14:textId="27D29038" w:rsidR="00335CA6" w:rsidRPr="002E3BD7" w:rsidRDefault="009F10A8" w:rsidP="002E3BD7">
                                <w:pPr>
                                  <w:pStyle w:val="Nincstrkz"/>
                                  <w:spacing w:before="360" w:after="360"/>
                                  <w:jc w:val="right"/>
                                  <w:rPr>
                                    <w:caps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hAnsi="Garamond"/>
                                      <w:caps/>
                                      <w:sz w:val="96"/>
                                      <w:szCs w:val="96"/>
                                    </w:rPr>
                                    <w:alias w:val="Cím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>.... számú</w:t>
                                    </w:r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br/>
                                    </w:r>
                                    <w:r w:rsidR="00335CA6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>SZAKMAI</w:t>
                                    </w:r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 xml:space="preserve"> ELŐREHALADÁSI JELENTÉS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Garamond" w:hAnsi="Garamond"/>
                                    <w:smallCaps/>
                                    <w:sz w:val="48"/>
                                    <w:szCs w:val="48"/>
                                  </w:rPr>
                                  <w:alias w:val="Alcím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3DB04EB" w14:textId="182B7ED4" w:rsidR="00335CA6" w:rsidRPr="002E3BD7" w:rsidRDefault="00D21A17" w:rsidP="002E3BD7">
                                    <w:pPr>
                                      <w:pStyle w:val="Nincstrkz"/>
                                      <w:spacing w:before="600" w:after="240"/>
                                      <w:jc w:val="right"/>
                                      <w:rPr>
                                        <w:rFonts w:ascii="Garamond" w:hAnsi="Garamond"/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 w:rsidRPr="002E3BD7">
                                      <w:rPr>
                                        <w:rFonts w:ascii="Garamond" w:hAnsi="Garamond"/>
                                        <w:smallCaps/>
                                        <w:sz w:val="48"/>
                                        <w:szCs w:val="48"/>
                                      </w:rPr>
                                      <w:t>… LABORATÓRIUM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C7688B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13" o:spid="_x0000_s1026" type="#_x0000_t202" style="position:absolute;margin-left:88.55pt;margin-top:329.15pt;width:436.7pt;height:338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" filled="f" stroked="f" strokeweight=".5pt">
                    <v:textbox inset="0,0,0,0">
                      <w:txbxContent>
                        <w:p w14:paraId="694CD6D8" w14:textId="27D29038" w:rsidR="00335CA6" w:rsidRPr="002E3BD7" w:rsidRDefault="00E02EAB" w:rsidP="002E3BD7">
                          <w:pPr>
                            <w:pStyle w:val="Nincstrkz"/>
                            <w:spacing w:before="360" w:after="360"/>
                            <w:jc w:val="right"/>
                            <w:rPr>
                              <w:caps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Garamond" w:hAnsi="Garamond"/>
                                <w:caps/>
                                <w:sz w:val="96"/>
                                <w:szCs w:val="96"/>
                              </w:rPr>
                              <w:alias w:val="Cím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>.... számú</w:t>
                              </w:r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br/>
                              </w:r>
                              <w:r w:rsidR="00335CA6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>SZAKMAI</w:t>
                              </w:r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 xml:space="preserve"> ELŐREHALADÁSI JELENTÉS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Garamond" w:hAnsi="Garamond"/>
                              <w:smallCaps/>
                              <w:sz w:val="48"/>
                              <w:szCs w:val="48"/>
                            </w:rPr>
                            <w:alias w:val="Alcím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3DB04EB" w14:textId="182B7ED4" w:rsidR="00335CA6" w:rsidRPr="002E3BD7" w:rsidRDefault="00D21A17" w:rsidP="002E3BD7">
                              <w:pPr>
                                <w:pStyle w:val="Nincstrkz"/>
                                <w:spacing w:before="600" w:after="240"/>
                                <w:jc w:val="right"/>
                                <w:rPr>
                                  <w:rFonts w:ascii="Garamond" w:hAnsi="Garamond"/>
                                  <w:smallCaps/>
                                  <w:sz w:val="36"/>
                                  <w:szCs w:val="36"/>
                                </w:rPr>
                              </w:pPr>
                              <w:r w:rsidRPr="002E3BD7">
                                <w:rPr>
                                  <w:rFonts w:ascii="Garamond" w:hAnsi="Garamond"/>
                                  <w:smallCaps/>
                                  <w:sz w:val="48"/>
                                  <w:szCs w:val="48"/>
                                </w:rPr>
                                <w:t>… LABORATÓRIUM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B384C">
            <w:rPr>
              <w:noProof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792F8BD" wp14:editId="3C5D40D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Szövegdoboz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12C32" w:themeColor="text2" w:themeShade="BF"/>
                                    <w:sz w:val="40"/>
                                    <w:szCs w:val="40"/>
                                  </w:rPr>
                                  <w:alias w:val="Közzététel dátuma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. MMMM d."/>
                                    <w:lid w:val="hu-HU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42BEC95" w14:textId="77777777" w:rsidR="00335CA6" w:rsidRDefault="00335CA6">
                                    <w:pPr>
                                      <w:pStyle w:val="Nincstrkz"/>
                                      <w:jc w:val="right"/>
                                      <w:rPr>
                                        <w:caps/>
                                        <w:color w:val="212C32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12C32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792F8BD" id="Szövegdoboz 111" o:spid="_x0000_s1027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212C32" w:themeColor="text2" w:themeShade="BF"/>
                              <w:sz w:val="40"/>
                              <w:szCs w:val="40"/>
                            </w:rPr>
                            <w:alias w:val="Közzététel dátuma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. MMMM d."/>
                              <w:lid w:val="hu-H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42BEC95" w14:textId="77777777" w:rsidR="00335CA6" w:rsidRDefault="00335CA6">
                              <w:pPr>
                                <w:pStyle w:val="Nincstrkz"/>
                                <w:jc w:val="right"/>
                                <w:rPr>
                                  <w:caps/>
                                  <w:color w:val="212C32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212C32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B384C">
            <w:rPr>
              <w:noProof/>
              <w:lang w:eastAsia="hu-H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568382A" wp14:editId="6A28548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8575" b="15240"/>
                    <wp:wrapNone/>
                    <wp:docPr id="114" name="Csoport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002060"/>
                            </a:solidFill>
                          </wpg:grpSpPr>
                          <wps:wsp>
                            <wps:cNvPr id="115" name="Téglalap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Téglalap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<w:pict>
                  <v:group w14:anchorId="6DE0EC73" id="Csoport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">
                    <v:rect id="Téglalap 115" o:spid="_x0000_s1027" style="position:absolute;width:2286;height:87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5qcEA&#10;AADcAAAADwAAAGRycy9kb3ducmV2LnhtbERPTWsCMRC9C/6HMII3zSqtq6tRpLDQm9S20OOwGbOL&#10;m8mSRF37602h4G0e73M2u9624ko+NI4VzKYZCOLK6YaNgq/PcrIEESKyxtYxKbhTgN12ONhgod2N&#10;P+h6jEakEA4FKqhj7AopQ1WTxTB1HXHiTs5bjAl6I7XHWwq3rZxn2UJabDg11NjRW03V+XixCg7e&#10;/JRl+D1dvvMsf6nImJUzSo1H/X4NIlIfn+J/97tO82ev8PdMuk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R+anBAAAA3AAAAA8AAAAAAAAAAAAAAAAAmAIAAGRycy9kb3du&#10;cmV2LnhtbFBLBQYAAAAABAAEAPUAAACGAwAAAAA=&#10;" filled="f" strokecolor="#002060" strokeweight="1.5pt">
                      <v:stroke endcap="round"/>
                    </v:rect>
                    <v:rect id="Téglalap 116" o:spid="_x0000_s1028" style="position:absolute;top:89154;width:2286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WE8MA&#10;AADcAAAADwAAAGRycy9kb3ducmV2LnhtbERP32vCMBB+F/wfwgl701QHMrpGkaE4xphbLeLjkZxt&#10;Z3MpTdTuv1+Ewd7u4/t52bK3jbhS52vHCqaTBASxdqbmUkGx34yfQPiAbLBxTAp+yMNyMRxkmBp3&#10;4y+65qEUMYR9igqqENpUSq8rsugnriWO3Ml1FkOEXSlNh7cYbhs5S5K5tFhzbKiwpZeK9Dm/WAWf&#10;5/X+8F3Ind5q6R6PyccbvV+Uehj1q2cQgfrwL/5zv5o4fzqH+zPxA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dQWE8MAAADcAAAADwAAAAAAAAAAAAAAAACYAgAAZHJzL2Rv&#10;d25yZXYueG1sUEsFBgAAAAAEAAQA9QAAAIgDAAAAAA==&#10;" filled="f" strokecolor="#002060" strokeweight="1.5pt">
                      <v:stroke endcap="round"/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0B384C"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-584387002"/>
        <w:docPartObj>
          <w:docPartGallery w:val="Table of Content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1DC3A140" w14:textId="77777777" w:rsidR="002E7B3D" w:rsidRPr="00501787" w:rsidRDefault="002E7B3D" w:rsidP="00501787">
          <w:pPr>
            <w:pStyle w:val="Tartalomjegyzkcmsora"/>
            <w:pBdr>
              <w:bottom w:val="thinThickSmallGap" w:sz="12" w:space="1" w:color="002060"/>
            </w:pBdr>
            <w:rPr>
              <w:color w:val="002060"/>
            </w:rPr>
          </w:pPr>
          <w:r w:rsidRPr="00501787">
            <w:rPr>
              <w:color w:val="002060"/>
            </w:rPr>
            <w:t>Tartalom</w:t>
          </w:r>
        </w:p>
        <w:p w14:paraId="6DB660D1" w14:textId="77777777" w:rsidR="00D21A17" w:rsidRDefault="002E7B3D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132542" w:history="1">
            <w:r w:rsidR="00D21A17" w:rsidRPr="00B65E19">
              <w:rPr>
                <w:rStyle w:val="Hiperhivatkozs"/>
                <w:b/>
                <w:noProof/>
              </w:rPr>
              <w:t>1.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JELENTÉS AZONOSÍTÓ ADATAI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_Toc128132542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3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8AD1FD9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3" w:history="1">
            <w:r w:rsidR="00D21A17" w:rsidRPr="00B65E19">
              <w:rPr>
                <w:rStyle w:val="Hiperhivatkozs"/>
                <w:b/>
                <w:noProof/>
              </w:rPr>
              <w:t>2.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KUTATÁS-FEJLESZTÉSI (RÉSZ)EREDMÉNYEK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_Toc128132543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4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4AB8D4A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4" w:history="1">
            <w:r w:rsidR="00D21A17" w:rsidRPr="00B65E19">
              <w:rPr>
                <w:rStyle w:val="Hiperhivatkozs"/>
                <w:b/>
                <w:noProof/>
              </w:rPr>
              <w:t>3.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HASZNOSÍTÁS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_Toc128132544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5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4583854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5" w:history="1">
            <w:r w:rsidR="00D21A17" w:rsidRPr="00B65E19">
              <w:rPr>
                <w:rStyle w:val="Hiperhivatkozs"/>
                <w:b/>
                <w:noProof/>
              </w:rPr>
              <w:t>4.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NEMZETKÖZI TEVÉKENYSÉGEK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_Toc128132545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13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775F6CF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6" w:history="1">
            <w:r w:rsidR="00D21A17" w:rsidRPr="00B65E19">
              <w:rPr>
                <w:rStyle w:val="Hiperhivatkozs"/>
                <w:b/>
                <w:noProof/>
              </w:rPr>
              <w:t>5.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HAZAI EGYÜTTMŰKÖDÉSEK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_Toc128132546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19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38A4CA1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7" w:history="1">
            <w:r w:rsidR="00D21A17" w:rsidRPr="00B65E19">
              <w:rPr>
                <w:rStyle w:val="Hiperhivatkozs"/>
                <w:b/>
                <w:noProof/>
              </w:rPr>
              <w:t>6.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KUTATÓI LÉTSZÁM, UTÁNPÓTLÁSNEVELÉS, FIATAL KUTATÓK BEVONÁSA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_Toc128132547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22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6BAA5F7A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8" w:history="1">
            <w:r w:rsidR="00D21A17" w:rsidRPr="00B65E19">
              <w:rPr>
                <w:rStyle w:val="Hiperhivatkozs"/>
                <w:b/>
                <w:noProof/>
              </w:rPr>
              <w:t>7.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KOMMUNIKÁCIÓS TEVÉKENYSÉG BEMUTATÁSA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_Toc128132548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25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21DC4DC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9" w:history="1">
            <w:r w:rsidR="00D21A17" w:rsidRPr="00B65E19">
              <w:rPr>
                <w:rStyle w:val="Hiperhivatkozs"/>
                <w:b/>
                <w:noProof/>
              </w:rPr>
              <w:t>8.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PUBLIKÁCIÓS TEVÉKENYSÉG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_Toc128132549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26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4B15D103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0" w:history="1">
            <w:r w:rsidR="00D21A17" w:rsidRPr="00B65E19">
              <w:rPr>
                <w:rStyle w:val="Hiperhivatkozs"/>
                <w:b/>
                <w:noProof/>
              </w:rPr>
              <w:t>9.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EGYÉB JELENTŐS EREDMÉNYEK, INFORMÁCIÓK (</w:t>
            </w:r>
            <w:r w:rsidR="00D21A17" w:rsidRPr="00B65E19">
              <w:rPr>
                <w:rStyle w:val="Hiperhivatkozs"/>
                <w:rFonts w:ascii="Garamond" w:hAnsi="Garamond"/>
                <w:b/>
                <w:noProof/>
              </w:rPr>
              <w:t>a kitöltés opcionális)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_Toc128132550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27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1F003690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1" w:history="1">
            <w:r w:rsidR="00D21A17" w:rsidRPr="00B65E19">
              <w:rPr>
                <w:rStyle w:val="Hiperhivatkozs"/>
                <w:b/>
                <w:noProof/>
              </w:rPr>
              <w:t>10.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A SZAKMAI TANÁCSADÓ BIZOTTSÁG ÉS A NEMZETI LABORATÓRIUMOK FELÜGYELŐ TESTÜLETE ÁLTAL ELŐÍRT INTÉZKEDÉSEK TELJESÍTÉSE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_Toc128132551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28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6639EDF4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2" w:history="1">
            <w:r w:rsidR="00D21A17" w:rsidRPr="00B65E19">
              <w:rPr>
                <w:rStyle w:val="Hiperhivatkozs"/>
                <w:b/>
                <w:noProof/>
              </w:rPr>
              <w:t>11.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MELLÉKLETEK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_Toc128132552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28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576A99F5" w14:textId="77777777" w:rsidR="00D21A17" w:rsidRDefault="009F10A8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3" w:history="1">
            <w:r w:rsidR="00D21A17" w:rsidRPr="00B65E19">
              <w:rPr>
                <w:rStyle w:val="Hiperhivatkozs"/>
                <w:b/>
                <w:noProof/>
              </w:rPr>
              <w:t>12.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NYILATKOZAT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_Toc128132553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29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C837B45" w14:textId="560C0C68" w:rsidR="000B384C" w:rsidRDefault="002E7B3D">
          <w:pPr>
            <w:rPr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14:paraId="5B1CF57C" w14:textId="77777777" w:rsidR="002E7B3D" w:rsidRDefault="002E7B3D">
      <w:pPr>
        <w:rPr>
          <w:b/>
          <w:caps/>
          <w:color w:val="FFFFFF" w:themeColor="background1"/>
          <w:spacing w:val="15"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E8CBA7E" w14:textId="12EB11A2" w:rsidR="0077703E" w:rsidRPr="00501787" w:rsidRDefault="007D3E0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0" w:name="_Toc128132542"/>
      <w:r>
        <w:rPr>
          <w:b/>
          <w:color w:val="002060"/>
          <w:sz w:val="24"/>
          <w:szCs w:val="24"/>
        </w:rPr>
        <w:lastRenderedPageBreak/>
        <w:t>JELEN</w:t>
      </w:r>
      <w:r w:rsidR="00267A6C" w:rsidRPr="00501787">
        <w:rPr>
          <w:b/>
          <w:color w:val="002060"/>
          <w:sz w:val="24"/>
          <w:szCs w:val="24"/>
        </w:rPr>
        <w:t>TÉS AZONOSÍTÓ ADATAI</w:t>
      </w:r>
      <w:bookmarkEnd w:id="0"/>
    </w:p>
    <w:p w14:paraId="5FF12B4B" w14:textId="78BD82AB" w:rsidR="0077703E" w:rsidRPr="0077703E" w:rsidRDefault="0077703E" w:rsidP="0077703E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6"/>
        <w:gridCol w:w="2953"/>
        <w:gridCol w:w="2671"/>
      </w:tblGrid>
      <w:tr w:rsidR="0077703E" w:rsidRPr="00DD0105" w14:paraId="4A30A991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6C525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A jelentés tárgyát képező időszak:</w:t>
            </w:r>
          </w:p>
        </w:tc>
        <w:tc>
          <w:tcPr>
            <w:tcW w:w="1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601AB" w14:textId="6D5157A8" w:rsidR="0077703E" w:rsidRPr="002E3BD7" w:rsidRDefault="009337EF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Kezdő dátum:</w:t>
            </w:r>
          </w:p>
          <w:p w14:paraId="5BCAE62B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ÉÉÉÉ.HH.NN.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81E6A" w14:textId="77777777" w:rsidR="009337EF" w:rsidRDefault="009337EF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Záró dátum:</w:t>
            </w:r>
          </w:p>
          <w:p w14:paraId="11ECF2F0" w14:textId="4B83A2A5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ÉÉÉÉ.HH.NN</w:t>
            </w:r>
          </w:p>
        </w:tc>
      </w:tr>
      <w:tr w:rsidR="0077703E" w:rsidRPr="00DD0105" w14:paraId="558E5B7E" w14:textId="77777777" w:rsidTr="009337EF">
        <w:tc>
          <w:tcPr>
            <w:tcW w:w="187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7E60B59" w14:textId="62F1AB5F" w:rsidR="0077703E" w:rsidRPr="009337EF" w:rsidRDefault="0077703E" w:rsidP="003805F7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 xml:space="preserve">A </w:t>
            </w:r>
            <w:r w:rsidR="003805F7">
              <w:rPr>
                <w:b/>
                <w:sz w:val="24"/>
                <w:szCs w:val="24"/>
              </w:rPr>
              <w:t>Laboratórium</w:t>
            </w:r>
            <w:r w:rsidR="003805F7" w:rsidRPr="009337EF">
              <w:rPr>
                <w:b/>
                <w:sz w:val="24"/>
                <w:szCs w:val="24"/>
              </w:rPr>
              <w:t xml:space="preserve"> </w:t>
            </w:r>
            <w:r w:rsidRPr="009337EF">
              <w:rPr>
                <w:b/>
                <w:sz w:val="24"/>
                <w:szCs w:val="24"/>
              </w:rPr>
              <w:t>megvalósításának tényleges kezdete és várható befejezése: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E2FD8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Tényleges kezdet dátuma: ÉÉÉÉ.HH.NN.</w:t>
            </w:r>
          </w:p>
        </w:tc>
      </w:tr>
      <w:tr w:rsidR="0077703E" w:rsidRPr="00DD0105" w14:paraId="3B4B17F1" w14:textId="77777777" w:rsidTr="009337EF">
        <w:tc>
          <w:tcPr>
            <w:tcW w:w="187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8CB70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15949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Várható befejezés dátuma: ÉÉÉÉ.HH.NN.</w:t>
            </w:r>
          </w:p>
        </w:tc>
      </w:tr>
      <w:tr w:rsidR="0077703E" w:rsidRPr="00DD0105" w14:paraId="1175B454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24AE6" w14:textId="2921BE6F" w:rsidR="0077703E" w:rsidRPr="009337EF" w:rsidRDefault="001D0304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Szakmai vezető neve: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024EE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77703E" w:rsidRPr="00DD0105" w14:paraId="01698905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3A346" w14:textId="6D1B2481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Telefon: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BAD71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77703E" w:rsidRPr="00DD0105" w14:paraId="3BAB8D33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A2470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4A931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A64519" w:rsidRPr="00A64519" w14:paraId="1232AE87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1AFA1" w14:textId="3D5E2D36" w:rsidR="0036717A" w:rsidRPr="00A64519" w:rsidRDefault="0036717A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A64519">
              <w:rPr>
                <w:b/>
                <w:sz w:val="24"/>
                <w:szCs w:val="24"/>
              </w:rPr>
              <w:t>Projektirányító Testület jóváhagyásának dátuma: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B6085" w14:textId="77777777" w:rsidR="0036717A" w:rsidRPr="00A64519" w:rsidRDefault="0036717A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</w:tbl>
    <w:p w14:paraId="471BAA5B" w14:textId="4E7CB9D3" w:rsidR="0006375D" w:rsidRDefault="0006375D"/>
    <w:p w14:paraId="79907620" w14:textId="77777777" w:rsidR="0006375D" w:rsidRDefault="0006375D">
      <w:r>
        <w:br w:type="page"/>
      </w:r>
    </w:p>
    <w:p w14:paraId="010273C9" w14:textId="00E80FE6" w:rsidR="002E7B3D" w:rsidRPr="00501787" w:rsidRDefault="00DB1C6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1" w:name="_Toc128132543"/>
      <w:r w:rsidRPr="000B197E">
        <w:rPr>
          <w:b/>
          <w:caps w:val="0"/>
          <w:color w:val="002060"/>
          <w:sz w:val="24"/>
          <w:szCs w:val="24"/>
        </w:rPr>
        <w:lastRenderedPageBreak/>
        <w:t>KUTATÁS-FEJLESZTÉSI (RÉSZ)</w:t>
      </w:r>
      <w:r w:rsidR="00852FEA" w:rsidRPr="00501787">
        <w:rPr>
          <w:b/>
          <w:color w:val="002060"/>
          <w:sz w:val="24"/>
          <w:szCs w:val="24"/>
        </w:rPr>
        <w:t>EREDMÉNYEK</w:t>
      </w:r>
      <w:bookmarkEnd w:id="1"/>
    </w:p>
    <w:p w14:paraId="1C1D437D" w14:textId="1BB31468" w:rsidR="00C055BE" w:rsidRPr="00501787" w:rsidRDefault="000C23ED" w:rsidP="00A0240D">
      <w:pPr>
        <w:shd w:val="clear" w:color="auto" w:fill="DDE8FF"/>
        <w:spacing w:before="480" w:after="0"/>
        <w:jc w:val="both"/>
        <w:rPr>
          <w:rFonts w:ascii="Garamond" w:hAnsi="Garamond"/>
          <w:b/>
          <w:bCs/>
          <w:color w:val="000000" w:themeColor="text1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 Laboratórium </w:t>
      </w:r>
      <w:r w:rsidR="00A0240D">
        <w:rPr>
          <w:rFonts w:ascii="Garamond" w:hAnsi="Garamond"/>
          <w:b/>
          <w:sz w:val="24"/>
          <w:szCs w:val="24"/>
        </w:rPr>
        <w:t>jelentéstételi időszakban</w:t>
      </w:r>
      <w:r>
        <w:rPr>
          <w:rFonts w:ascii="Garamond" w:hAnsi="Garamond"/>
          <w:b/>
          <w:sz w:val="24"/>
          <w:szCs w:val="24"/>
        </w:rPr>
        <w:t xml:space="preserve"> elért </w:t>
      </w:r>
      <w:r>
        <w:rPr>
          <w:rFonts w:ascii="Garamond" w:hAnsi="Garamond"/>
          <w:b/>
          <w:bCs/>
          <w:color w:val="000000" w:themeColor="text1"/>
          <w:sz w:val="24"/>
          <w:szCs w:val="24"/>
        </w:rPr>
        <w:t>k</w:t>
      </w:r>
      <w:r w:rsidR="00F4124D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utatás</w:t>
      </w:r>
      <w:r w:rsidR="005919B5" w:rsidRPr="00D11AA3">
        <w:rPr>
          <w:rFonts w:ascii="Garamond" w:hAnsi="Garamond"/>
          <w:b/>
          <w:bCs/>
          <w:color w:val="000000" w:themeColor="text1"/>
          <w:sz w:val="24"/>
          <w:szCs w:val="24"/>
        </w:rPr>
        <w:t>-fejlesztés</w:t>
      </w:r>
      <w:r w:rsidR="00F4124D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i </w:t>
      </w:r>
      <w:r w:rsidR="00A0240D">
        <w:rPr>
          <w:rFonts w:ascii="Garamond" w:hAnsi="Garamond"/>
          <w:b/>
          <w:bCs/>
          <w:color w:val="000000" w:themeColor="text1"/>
          <w:sz w:val="24"/>
          <w:szCs w:val="24"/>
        </w:rPr>
        <w:t>(rész)eredményei</w:t>
      </w:r>
      <w:r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</w:t>
      </w:r>
      <w:r w:rsidR="00AF06D5" w:rsidRPr="003805F7">
        <w:rPr>
          <w:rFonts w:ascii="Garamond" w:hAnsi="Garamond"/>
          <w:b/>
          <w:bCs/>
          <w:color w:val="FF0000"/>
          <w:sz w:val="24"/>
          <w:szCs w:val="24"/>
        </w:rPr>
        <w:t>(</w:t>
      </w:r>
      <w:r w:rsidR="005919B5" w:rsidRPr="003805F7">
        <w:rPr>
          <w:rFonts w:ascii="Garamond" w:hAnsi="Garamond"/>
          <w:b/>
          <w:bCs/>
          <w:color w:val="FF0000"/>
          <w:sz w:val="24"/>
          <w:szCs w:val="24"/>
        </w:rPr>
        <w:t>alprojek</w:t>
      </w:r>
      <w:r w:rsidR="00F4124D" w:rsidRPr="003805F7">
        <w:rPr>
          <w:rFonts w:ascii="Garamond" w:hAnsi="Garamond"/>
          <w:b/>
          <w:bCs/>
          <w:color w:val="FF0000"/>
          <w:sz w:val="24"/>
          <w:szCs w:val="24"/>
        </w:rPr>
        <w:t xml:space="preserve">tenként legfeljebb </w:t>
      </w:r>
      <w:r w:rsidR="005919B5" w:rsidRPr="003805F7">
        <w:rPr>
          <w:rFonts w:ascii="Garamond" w:hAnsi="Garamond"/>
          <w:b/>
          <w:bCs/>
          <w:color w:val="FF0000"/>
          <w:sz w:val="24"/>
          <w:szCs w:val="24"/>
        </w:rPr>
        <w:t>5000 karakterszám</w:t>
      </w:r>
      <w:r w:rsidR="00F4124D" w:rsidRPr="003805F7">
        <w:rPr>
          <w:rFonts w:ascii="Garamond" w:hAnsi="Garamond"/>
          <w:b/>
          <w:bCs/>
          <w:color w:val="FF0000"/>
          <w:sz w:val="24"/>
          <w:szCs w:val="24"/>
        </w:rPr>
        <w:t xml:space="preserve"> terjedelemben)</w:t>
      </w:r>
    </w:p>
    <w:p w14:paraId="19AB667C" w14:textId="07EFE52C" w:rsidR="000B197E" w:rsidRPr="000C6886" w:rsidRDefault="000B197E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193777AB" w14:textId="22FDB2EF" w:rsidR="00EA2513" w:rsidRPr="000C6886" w:rsidRDefault="00EA2513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79C64945" w14:textId="0EEC9823" w:rsidR="00EA2513" w:rsidRPr="000C6886" w:rsidRDefault="00EA2513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71C80E22" w14:textId="77777777" w:rsidR="00F8209A" w:rsidRPr="002E3BD7" w:rsidRDefault="00F8209A" w:rsidP="00F8209A"/>
    <w:p w14:paraId="22D33034" w14:textId="77777777" w:rsidR="00F8209A" w:rsidRDefault="00F8209A" w:rsidP="00F8209A">
      <w:pPr>
        <w:rPr>
          <w:sz w:val="24"/>
          <w:szCs w:val="24"/>
        </w:rPr>
        <w:sectPr w:rsidR="00F8209A" w:rsidSect="00D21A17">
          <w:footerReference w:type="default" r:id="rId9"/>
          <w:pgSz w:w="11906" w:h="16838"/>
          <w:pgMar w:top="851" w:right="1440" w:bottom="1440" w:left="1440" w:header="708" w:footer="708" w:gutter="0"/>
          <w:cols w:space="708"/>
          <w:docGrid w:linePitch="360"/>
        </w:sectPr>
      </w:pPr>
    </w:p>
    <w:p w14:paraId="7B9D8850" w14:textId="77777777" w:rsidR="00F8209A" w:rsidRPr="00501787" w:rsidRDefault="00F8209A" w:rsidP="00F8209A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2" w:name="_Toc128132544"/>
      <w:r>
        <w:rPr>
          <w:b/>
          <w:color w:val="002060"/>
          <w:sz w:val="24"/>
          <w:szCs w:val="24"/>
        </w:rPr>
        <w:lastRenderedPageBreak/>
        <w:t>HASZNOSÍTÁS</w:t>
      </w:r>
      <w:bookmarkEnd w:id="2"/>
    </w:p>
    <w:p w14:paraId="65834E43" w14:textId="711A2970" w:rsidR="00F8209A" w:rsidRDefault="00F8209A" w:rsidP="000C6886">
      <w:pPr>
        <w:shd w:val="clear" w:color="auto" w:fill="DDE8FF"/>
        <w:spacing w:before="480" w:after="24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0C6886" w:rsidRPr="00501787">
        <w:rPr>
          <w:rFonts w:ascii="Garamond" w:hAnsi="Garamond"/>
          <w:b/>
          <w:sz w:val="24"/>
          <w:szCs w:val="24"/>
        </w:rPr>
        <w:t>GAZDASÁGI HASZNOSÍTÁS</w:t>
      </w:r>
      <w:r w:rsidR="000C6886">
        <w:rPr>
          <w:rFonts w:ascii="Garamond" w:hAnsi="Garamond"/>
          <w:b/>
          <w:sz w:val="24"/>
          <w:szCs w:val="24"/>
        </w:rPr>
        <w:t xml:space="preserve"> (</w:t>
      </w:r>
      <w:r>
        <w:rPr>
          <w:rFonts w:ascii="Garamond" w:hAnsi="Garamond"/>
          <w:b/>
          <w:sz w:val="24"/>
          <w:szCs w:val="24"/>
        </w:rPr>
        <w:t>Laboratórium elindulása ót</w:t>
      </w:r>
      <w:r w:rsidR="000C6886">
        <w:rPr>
          <w:rFonts w:ascii="Garamond" w:hAnsi="Garamond"/>
          <w:b/>
          <w:sz w:val="24"/>
          <w:szCs w:val="24"/>
        </w:rPr>
        <w:t>a)</w:t>
      </w:r>
      <w:r>
        <w:rPr>
          <w:rFonts w:ascii="Garamond" w:hAnsi="Garamond"/>
          <w:b/>
          <w:sz w:val="24"/>
          <w:szCs w:val="24"/>
        </w:rPr>
        <w:t>:</w:t>
      </w:r>
    </w:p>
    <w:p w14:paraId="18F8273A" w14:textId="1D557FC0" w:rsidR="000270A3" w:rsidRDefault="006C0E42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20"/>
        <w:gridCol w:w="2849"/>
        <w:gridCol w:w="3082"/>
        <w:gridCol w:w="2856"/>
        <w:gridCol w:w="3121"/>
      </w:tblGrid>
      <w:tr w:rsidR="00007803" w14:paraId="1AC3AF53" w14:textId="0AFEE1CC" w:rsidTr="00E02EAB">
        <w:trPr>
          <w:jc w:val="center"/>
        </w:trPr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51C2F44C" w14:textId="7A8E2F5B" w:rsidR="00007803" w:rsidRDefault="00007803" w:rsidP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F22F6E1" w14:textId="1C9B6F00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3B65FC77" w14:textId="77777777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46DF4D62" w14:textId="7D1111EE" w:rsidR="00007803" w:rsidRPr="000270A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328225FF" w14:textId="7FA878D9" w:rsidR="00007803" w:rsidRPr="000270A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85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92E94BF" w14:textId="77777777" w:rsidR="00007803" w:rsidRDefault="00007803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jelentéstételi időszak végéig realizált bevétel összege összesen</w:t>
            </w:r>
          </w:p>
          <w:p w14:paraId="49DC5A25" w14:textId="0B0D4938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11002950" w14:textId="1BA2A68E" w:rsidR="00007803" w:rsidRDefault="00007803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gazdasági </w:t>
            </w:r>
            <w:r>
              <w:rPr>
                <w:rFonts w:ascii="Garamond" w:hAnsi="Garamond"/>
                <w:b/>
                <w:sz w:val="24"/>
                <w:szCs w:val="24"/>
              </w:rPr>
              <w:t>hasznosításból 2030-ig becsült összbevétel</w:t>
            </w:r>
          </w:p>
          <w:p w14:paraId="6F28F41F" w14:textId="4E3DA01A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</w:tr>
      <w:tr w:rsidR="00007803" w14:paraId="23BB212E" w14:textId="112A3F21" w:rsidTr="00E02EAB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9B5BA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2D91B6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CAD250" w14:textId="77777777" w:rsidR="00007803" w:rsidRDefault="00007803" w:rsidP="007A2027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610981" w14:textId="77777777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C47DD4" w14:textId="257B1F00" w:rsidR="00007803" w:rsidRDefault="00007803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A3B0B8E" w14:textId="391BE144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F4AC1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7BBC89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3498395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D134E5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9DD0D4" w14:textId="48B69725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D316A1C" w14:textId="2A616122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371CFB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B5F8D37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4B69C7A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7E4E0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4D8229A" w14:textId="37E6EF7D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5D2A934E" w14:textId="22B45234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C08BF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4C73E42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74EE42F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86E164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C249DD" w14:textId="55841E2F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8B10F38" w14:textId="0A988D3D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62125E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E6783BA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EA7E34E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92B7CC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6F0AA5" w14:textId="79819DE1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5BB7812F" w14:textId="53F8193B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A1AA11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4061607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72DA669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C36062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ECDC99" w14:textId="23A1FF14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2821D82" w14:textId="6CD7D68F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9E3D7A5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  <w:vAlign w:val="center"/>
          </w:tcPr>
          <w:p w14:paraId="24D49A2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F6FAFFA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50E18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4F2B41" w14:textId="1A555955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759538D3" w14:textId="0B3B2778" w:rsidTr="000B55D7">
        <w:trPr>
          <w:trHeight w:val="454"/>
          <w:jc w:val="center"/>
        </w:trPr>
        <w:tc>
          <w:tcPr>
            <w:tcW w:w="2020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5EE1B77" w14:textId="20D8E34E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49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  <w:vAlign w:val="center"/>
          </w:tcPr>
          <w:p w14:paraId="2AA086B0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FA646F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44373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65EBAD" w14:textId="54E8D51A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8B2BCEA" w14:textId="77777777" w:rsidR="00934921" w:rsidRDefault="00934921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1B893A5B" w14:textId="7E590C9A" w:rsidR="00F8271F" w:rsidRPr="00F8271F" w:rsidRDefault="00F8271F" w:rsidP="00F8271F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3"/>
        <w:gridCol w:w="1284"/>
        <w:gridCol w:w="1519"/>
        <w:gridCol w:w="1932"/>
        <w:gridCol w:w="1681"/>
        <w:gridCol w:w="1976"/>
        <w:gridCol w:w="1786"/>
        <w:gridCol w:w="1832"/>
        <w:gridCol w:w="1185"/>
      </w:tblGrid>
      <w:tr w:rsidR="00335CA6" w:rsidRPr="00426646" w14:paraId="496CC754" w14:textId="77777777" w:rsidTr="00335CA6">
        <w:trPr>
          <w:trHeight w:val="1259"/>
          <w:jc w:val="center"/>
        </w:trPr>
        <w:tc>
          <w:tcPr>
            <w:tcW w:w="758" w:type="dxa"/>
            <w:shd w:val="clear" w:color="auto" w:fill="EAE7DB" w:themeFill="accent6" w:themeFillTint="33"/>
            <w:vAlign w:val="center"/>
          </w:tcPr>
          <w:p w14:paraId="795E3B13" w14:textId="77777777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6B37CB59" w14:textId="7331C3BE" w:rsidR="00335CA6" w:rsidRPr="00501787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540" w:type="dxa"/>
            <w:shd w:val="clear" w:color="auto" w:fill="EAE7DB" w:themeFill="accent6" w:themeFillTint="33"/>
            <w:vAlign w:val="center"/>
          </w:tcPr>
          <w:p w14:paraId="7CC7AB13" w14:textId="47F39C2D" w:rsidR="00335CA6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1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2F0D46D5" w14:textId="38E74685" w:rsidR="00335CA6" w:rsidRPr="00426646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035" w:type="dxa"/>
            <w:shd w:val="clear" w:color="auto" w:fill="EAE7DB" w:themeFill="accent6" w:themeFillTint="33"/>
            <w:vAlign w:val="center"/>
          </w:tcPr>
          <w:p w14:paraId="2B6327D5" w14:textId="499F71D4" w:rsidR="00335CA6" w:rsidRPr="00426646" w:rsidRDefault="00335CA6" w:rsidP="001D030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(rész)eredmény megnevezése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5EAD3FF" w14:textId="77777777" w:rsidR="00335CA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 típusa</w:t>
            </w:r>
          </w:p>
          <w:p w14:paraId="15FBD0AD" w14:textId="07A60C7E" w:rsidR="00335CA6" w:rsidRPr="000C6886" w:rsidRDefault="00335CA6" w:rsidP="000C6886">
            <w:pPr>
              <w:jc w:val="center"/>
              <w:rPr>
                <w:rFonts w:ascii="Garamond" w:hAnsi="Garamond"/>
                <w:bCs/>
                <w:i/>
                <w:iCs/>
                <w:sz w:val="24"/>
                <w:szCs w:val="24"/>
              </w:rPr>
            </w:pP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(pl. lic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>e</w:t>
            </w: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ncia, royalty, szolgáltatás értékesítés,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r w:rsidRPr="00C777BA">
              <w:rPr>
                <w:rFonts w:ascii="Garamond" w:hAnsi="Garamond"/>
                <w:bCs/>
                <w:i/>
                <w:iCs/>
                <w:sz w:val="24"/>
                <w:szCs w:val="24"/>
              </w:rPr>
              <w:t>Spin-off</w:t>
            </w: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vagy </w:t>
            </w:r>
            <w:r w:rsidRPr="00357F6F">
              <w:rPr>
                <w:rFonts w:ascii="Garamond" w:hAnsi="Garamond"/>
                <w:bCs/>
                <w:i/>
                <w:iCs/>
                <w:sz w:val="24"/>
                <w:szCs w:val="24"/>
              </w:rPr>
              <w:t>hasznosító vállalkozás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stb.)</w:t>
            </w:r>
          </w:p>
        </w:tc>
        <w:tc>
          <w:tcPr>
            <w:tcW w:w="2074" w:type="dxa"/>
            <w:shd w:val="clear" w:color="auto" w:fill="EAE7DB" w:themeFill="accent6" w:themeFillTint="33"/>
            <w:vAlign w:val="center"/>
          </w:tcPr>
          <w:p w14:paraId="78813C75" w14:textId="77777777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Hasznosításban részt vett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Nemzeti Laboratórium intézmény(ek)</w:t>
            </w:r>
          </w:p>
        </w:tc>
        <w:tc>
          <w:tcPr>
            <w:tcW w:w="1167" w:type="dxa"/>
            <w:shd w:val="clear" w:color="auto" w:fill="EAE7DB" w:themeFill="accent6" w:themeFillTint="33"/>
            <w:vAlign w:val="center"/>
          </w:tcPr>
          <w:p w14:paraId="08BEC899" w14:textId="25E53A30" w:rsidR="00335CA6" w:rsidRPr="00335CA6" w:rsidRDefault="00335CA6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35CA6">
              <w:rPr>
                <w:rFonts w:ascii="Garamond" w:hAnsi="Garamond"/>
                <w:b/>
                <w:sz w:val="24"/>
                <w:szCs w:val="24"/>
              </w:rPr>
              <w:t xml:space="preserve">Hasznosításból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realizált eddigi </w:t>
            </w:r>
            <w:r w:rsidRPr="00335CA6">
              <w:rPr>
                <w:rFonts w:ascii="Garamond" w:hAnsi="Garamond"/>
                <w:b/>
                <w:sz w:val="24"/>
                <w:szCs w:val="24"/>
              </w:rPr>
              <w:t>bevétel</w:t>
            </w:r>
          </w:p>
          <w:p w14:paraId="3618F07A" w14:textId="1A2247DD" w:rsidR="00335CA6" w:rsidRDefault="00335CA6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35CA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67" w:type="dxa"/>
            <w:shd w:val="clear" w:color="auto" w:fill="EAE7DB" w:themeFill="accent6" w:themeFillTint="33"/>
            <w:vAlign w:val="center"/>
          </w:tcPr>
          <w:p w14:paraId="79A4F1BD" w14:textId="0EBE503D" w:rsidR="00335CA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Hasznosításból 2030-ig becsült összbevétel</w:t>
            </w:r>
          </w:p>
          <w:p w14:paraId="7D189DA2" w14:textId="46907D85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380" w:type="dxa"/>
            <w:shd w:val="clear" w:color="auto" w:fill="EAE7DB" w:themeFill="accent6" w:themeFillTint="33"/>
            <w:vAlign w:val="center"/>
          </w:tcPr>
          <w:p w14:paraId="10F95CE0" w14:textId="0936243B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335CA6" w:rsidRPr="00426646" w14:paraId="3E6D71BD" w14:textId="77777777" w:rsidTr="00335CA6">
        <w:trPr>
          <w:jc w:val="center"/>
        </w:trPr>
        <w:tc>
          <w:tcPr>
            <w:tcW w:w="758" w:type="dxa"/>
            <w:vAlign w:val="center"/>
          </w:tcPr>
          <w:p w14:paraId="6D27C611" w14:textId="12FAF0EA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126DA50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29E6713D" w14:textId="5681159C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0892FCC4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F7A93F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7D2498A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87791F5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05A54EC1" w14:textId="75CE5AA0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0000EC14" w14:textId="34644484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4F0FC071" w14:textId="77777777" w:rsidTr="00335CA6">
        <w:trPr>
          <w:jc w:val="center"/>
        </w:trPr>
        <w:tc>
          <w:tcPr>
            <w:tcW w:w="758" w:type="dxa"/>
            <w:vAlign w:val="center"/>
          </w:tcPr>
          <w:p w14:paraId="07B13B8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EBCFF7B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35455F78" w14:textId="3A920455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416C45A0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B7EC74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37F71C78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BE2252F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5095E68A" w14:textId="6E2711C8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1E0C0B07" w14:textId="31CAEA93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04712C48" w14:textId="77777777" w:rsidTr="00335CA6">
        <w:trPr>
          <w:jc w:val="center"/>
        </w:trPr>
        <w:tc>
          <w:tcPr>
            <w:tcW w:w="758" w:type="dxa"/>
            <w:vAlign w:val="center"/>
          </w:tcPr>
          <w:p w14:paraId="3A58135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FEA9937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4604BE0E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3EFBE83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086A9C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1AEEBA5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B07B969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536F6303" w14:textId="5DB95BE8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733647E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3F43FE8B" w14:textId="77777777" w:rsidTr="00335CA6">
        <w:trPr>
          <w:jc w:val="center"/>
        </w:trPr>
        <w:tc>
          <w:tcPr>
            <w:tcW w:w="758" w:type="dxa"/>
            <w:vAlign w:val="center"/>
          </w:tcPr>
          <w:p w14:paraId="04BC850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47F9DE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17498674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7AB7CA9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7E3AA0A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73FF41D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3E83349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228D807E" w14:textId="6260BAB9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29871BD8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A569208" w14:textId="5455EAA1" w:rsidR="007A2027" w:rsidRDefault="007A2027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7F170C6F" w14:textId="77777777" w:rsidR="007A2027" w:rsidRDefault="007A2027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6ACA9A94" w14:textId="016C6A6E" w:rsidR="00F77635" w:rsidRDefault="00F8209A" w:rsidP="000C6886">
      <w:pPr>
        <w:shd w:val="clear" w:color="auto" w:fill="DDE8FF"/>
        <w:spacing w:before="480" w:after="24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2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0C6886" w:rsidRPr="00F8209A">
        <w:rPr>
          <w:rFonts w:ascii="Garamond" w:hAnsi="Garamond"/>
          <w:b/>
          <w:sz w:val="24"/>
          <w:szCs w:val="24"/>
        </w:rPr>
        <w:t>SZELLEMI TULAJDONVÉDELMI BEJELENTÉSEK</w:t>
      </w:r>
      <w:r>
        <w:rPr>
          <w:rFonts w:ascii="Garamond" w:hAnsi="Garamond"/>
          <w:b/>
          <w:sz w:val="24"/>
          <w:szCs w:val="24"/>
        </w:rPr>
        <w:t xml:space="preserve"> </w:t>
      </w:r>
      <w:r w:rsidR="000C6886">
        <w:rPr>
          <w:rFonts w:ascii="Garamond" w:hAnsi="Garamond"/>
          <w:b/>
          <w:sz w:val="24"/>
          <w:szCs w:val="24"/>
        </w:rPr>
        <w:t>(</w:t>
      </w:r>
      <w:r>
        <w:rPr>
          <w:rFonts w:ascii="Garamond" w:hAnsi="Garamond"/>
          <w:b/>
          <w:sz w:val="24"/>
          <w:szCs w:val="24"/>
        </w:rPr>
        <w:t>Laboratórium elindulása óta</w:t>
      </w:r>
      <w:r w:rsidR="000C6886">
        <w:rPr>
          <w:rFonts w:ascii="Garamond" w:hAnsi="Garamond"/>
          <w:b/>
          <w:sz w:val="24"/>
          <w:szCs w:val="24"/>
        </w:rPr>
        <w:t>)</w:t>
      </w:r>
    </w:p>
    <w:p w14:paraId="27F1FA46" w14:textId="77777777" w:rsidR="00B97E1D" w:rsidRDefault="00B97E1D" w:rsidP="00B97E1D">
      <w:pPr>
        <w:spacing w:before="12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091B26CD" w14:textId="77777777" w:rsidR="00B97E1D" w:rsidRPr="001D0304" w:rsidRDefault="00B97E1D" w:rsidP="00B97E1D">
      <w:pPr>
        <w:spacing w:after="240"/>
        <w:jc w:val="both"/>
        <w:rPr>
          <w:rFonts w:ascii="Garamond" w:hAnsi="Garamond" w:cs="Arial"/>
          <w:b/>
          <w:color w:val="FF0000"/>
          <w:sz w:val="24"/>
        </w:rPr>
      </w:pPr>
      <w:r w:rsidRPr="001D0304">
        <w:rPr>
          <w:rFonts w:ascii="Garamond" w:hAnsi="Garamond" w:cs="Arial"/>
          <w:b/>
          <w:color w:val="FF0000"/>
          <w:sz w:val="24"/>
        </w:rPr>
        <w:t>2. számú melléklet</w:t>
      </w:r>
      <w:r w:rsidRPr="001D0304">
        <w:rPr>
          <w:rFonts w:ascii="Garamond" w:hAnsi="Garamond"/>
          <w:b/>
          <w:color w:val="FF0000"/>
          <w:sz w:val="24"/>
          <w:szCs w:val="24"/>
        </w:rPr>
        <w:t xml:space="preserve"> - A Laboratórium elindulása óta </w:t>
      </w:r>
      <w:r w:rsidRPr="001D0304">
        <w:rPr>
          <w:rFonts w:ascii="Garamond" w:hAnsi="Garamond" w:cs="Arial"/>
          <w:b/>
          <w:color w:val="FF0000"/>
          <w:sz w:val="24"/>
        </w:rPr>
        <w:t>indított szellemi tulajdonvédelmi bejelentések részletezése.</w:t>
      </w:r>
    </w:p>
    <w:p w14:paraId="7626D555" w14:textId="51814CB6" w:rsidR="00F77635" w:rsidRPr="00B97E1D" w:rsidRDefault="00F158F6" w:rsidP="00E02EAB">
      <w:pPr>
        <w:shd w:val="clear" w:color="auto" w:fill="EAE7DB" w:themeFill="accent6" w:themeFillTint="33"/>
        <w:spacing w:after="240"/>
        <w:rPr>
          <w:rFonts w:asciiTheme="minorHAnsi" w:hAnsiTheme="minorHAnsi"/>
          <w:b/>
          <w:iCs/>
          <w:color w:val="000000" w:themeColor="text1"/>
          <w:sz w:val="24"/>
          <w:szCs w:val="24"/>
        </w:rPr>
      </w:pPr>
      <w:r w:rsidRPr="00F8271F">
        <w:rPr>
          <w:rFonts w:asciiTheme="minorHAnsi" w:hAnsiTheme="minorHAnsi"/>
          <w:b/>
          <w:iCs/>
          <w:color w:val="000000" w:themeColor="text1"/>
          <w:sz w:val="24"/>
          <w:szCs w:val="24"/>
        </w:rPr>
        <w:t>3.2.1 HAZAI IPARJOGVÉDELMI BEJELENTÉSEK SZÁMA</w:t>
      </w:r>
      <w:r>
        <w:rPr>
          <w:rFonts w:asciiTheme="minorHAnsi" w:hAnsiTheme="minorHAnsi"/>
          <w:b/>
          <w:iCs/>
          <w:color w:val="000000" w:themeColor="text1"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8C0F96" w14:paraId="4C7BEC29" w14:textId="77777777" w:rsidTr="00F158F6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3BDFB07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F81E189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4B5F481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371A106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93B4ACE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2B1A2B2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3BB42AE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1F9FA02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DF905C1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55E8DA9" w14:textId="77777777" w:rsidR="008C0F96" w:rsidRPr="00B97E1D" w:rsidRDefault="008C0F96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elentéstételi időszakban tett bejelentések száma összesen</w:t>
            </w:r>
          </w:p>
          <w:p w14:paraId="476D7059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8C0F96" w14:paraId="7A6BFF5D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491FB4F7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Szabadalom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06E39ED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FB11CE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8AEA1A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E7C9ED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DE6A52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59A2C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0DC58FB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F26616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E72852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6016B626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1C3081D5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Használati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0BF1835A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B48C54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1C5D7E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DF81327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103AA6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AC956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7BEC201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C9777AF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49D734F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40BB961F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6256BD46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Formatervezési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34A80EBB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49EFC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58088F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F129C1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7FAA83F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61551D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3AF0FCCB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4A1EDC3A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CF366CD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27C1A190" w14:textId="77777777" w:rsidTr="009F10A8">
        <w:trPr>
          <w:trHeight w:val="737"/>
          <w:jc w:val="center"/>
        </w:trPr>
        <w:tc>
          <w:tcPr>
            <w:tcW w:w="3231" w:type="dxa"/>
            <w:tcBorders>
              <w:bottom w:val="single" w:sz="4" w:space="0" w:color="auto"/>
            </w:tcBorders>
            <w:vAlign w:val="center"/>
          </w:tcPr>
          <w:p w14:paraId="777B0052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Növényfajta-oltalom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44C83A8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507B41A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2392D5B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531CFDA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1A3CEB4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2E19FDC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  <w:right w:val="single" w:sz="18" w:space="0" w:color="C00000"/>
            </w:tcBorders>
            <w:vAlign w:val="center"/>
          </w:tcPr>
          <w:p w14:paraId="362A452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4" w:space="0" w:color="auto"/>
              <w:right w:val="single" w:sz="18" w:space="0" w:color="C00000"/>
            </w:tcBorders>
            <w:vAlign w:val="center"/>
          </w:tcPr>
          <w:p w14:paraId="0EAB3B3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4" w:space="0" w:color="auto"/>
            </w:tcBorders>
            <w:vAlign w:val="center"/>
          </w:tcPr>
          <w:p w14:paraId="5A0C5FB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118C1BD8" w14:textId="77777777" w:rsidTr="009F10A8">
        <w:trPr>
          <w:trHeight w:val="737"/>
          <w:jc w:val="center"/>
        </w:trPr>
        <w:tc>
          <w:tcPr>
            <w:tcW w:w="3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EB3A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Védjegy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E8B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636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9B9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D1E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8F0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6F3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C00000"/>
            </w:tcBorders>
            <w:vAlign w:val="center"/>
          </w:tcPr>
          <w:p w14:paraId="2AEF2D8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18" w:space="0" w:color="C00000"/>
              <w:bottom w:val="single" w:sz="4" w:space="0" w:color="auto"/>
              <w:right w:val="single" w:sz="18" w:space="0" w:color="C00000"/>
            </w:tcBorders>
            <w:vAlign w:val="center"/>
          </w:tcPr>
          <w:p w14:paraId="34B275C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18" w:space="0" w:color="C00000"/>
              <w:bottom w:val="single" w:sz="4" w:space="0" w:color="auto"/>
            </w:tcBorders>
            <w:vAlign w:val="center"/>
          </w:tcPr>
          <w:p w14:paraId="3D5C1B3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F10A8" w:rsidRPr="009F10A8" w14:paraId="179AF5D6" w14:textId="77777777" w:rsidTr="009F10A8">
        <w:trPr>
          <w:trHeight w:val="737"/>
          <w:jc w:val="center"/>
        </w:trPr>
        <w:tc>
          <w:tcPr>
            <w:tcW w:w="3231" w:type="dxa"/>
            <w:tcBorders>
              <w:top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11FA87B2" w14:textId="4A10150E" w:rsidR="009F10A8" w:rsidRPr="00F8271F" w:rsidRDefault="009F10A8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bookmarkStart w:id="3" w:name="_GoBack"/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Szerzői jogi védelem alá tartozó szoftverek száma (db) </w:t>
            </w:r>
            <w:bookmarkEnd w:id="3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53347B53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1F6BF9D1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0C5B9887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30F71F1A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1370FACB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4" w:space="0" w:color="auto"/>
            </w:tcBorders>
            <w:vAlign w:val="center"/>
          </w:tcPr>
          <w:p w14:paraId="7052091F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1634E020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0586FAD4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18" w:space="0" w:color="C00000"/>
              <w:bottom w:val="single" w:sz="18" w:space="0" w:color="C00000"/>
            </w:tcBorders>
            <w:vAlign w:val="center"/>
          </w:tcPr>
          <w:p w14:paraId="26514A45" w14:textId="77777777" w:rsidR="009F10A8" w:rsidRPr="009F10A8" w:rsidRDefault="009F10A8" w:rsidP="009F10A8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637DA870" w14:textId="77777777" w:rsidTr="009F10A8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4714D64E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Mindösszesen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56E47F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2CB186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474338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8E9DC0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EAA902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068BD9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2D3E6E7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4F20F44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3E47CC8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9FC37DA" w14:textId="77777777" w:rsidR="00D21A17" w:rsidRDefault="00D21A17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15B5F973" w14:textId="00BE2774" w:rsidR="003E7DEA" w:rsidRDefault="00F158F6" w:rsidP="00E02EAB">
      <w:pPr>
        <w:shd w:val="clear" w:color="auto" w:fill="EAE7DB" w:themeFill="accent6" w:themeFillTint="33"/>
        <w:spacing w:before="480" w:after="240"/>
        <w:jc w:val="both"/>
        <w:rPr>
          <w:rFonts w:ascii="Garamond" w:hAnsi="Garamond"/>
          <w:b/>
          <w:sz w:val="24"/>
          <w:szCs w:val="24"/>
        </w:rPr>
      </w:pPr>
      <w:r w:rsidRPr="00F8271F">
        <w:rPr>
          <w:rFonts w:ascii="Garamond" w:hAnsi="Garamond"/>
          <w:b/>
          <w:sz w:val="24"/>
          <w:szCs w:val="24"/>
        </w:rPr>
        <w:lastRenderedPageBreak/>
        <w:t>3.2.2. NEMZETKÖZI VAGY REGIONÁLIS (EURÓPAI) IPARJOGVÉDELMI BEJELENTÉSEK SZÁMA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934921" w14:paraId="6A98F506" w14:textId="77777777" w:rsidTr="008C0F96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136E540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A9ABFBB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DBA0FF8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6038F4A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19CB678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410CFFF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408182A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593FBBF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92D84DC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24EC7C9" w14:textId="77777777" w:rsidR="00934921" w:rsidRPr="00B97E1D" w:rsidRDefault="00934921" w:rsidP="00934921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elentéstételi időszakban tett bejelentések száma összesen</w:t>
            </w:r>
          </w:p>
          <w:p w14:paraId="43533805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934921" w14:paraId="74C932EE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08FCE5E3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Szabadalom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90BEED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9D74D0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3B20C7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094D054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808E89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8D03DB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27DCEF7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1DAD15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29CCF4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0B3CF021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65B3C7A0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Használati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3CFE260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D04EF3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15B198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EEF418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BB2EBE9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A10FEC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390A9D1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73946C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B5E49A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525BEDD3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3BD4CEA5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Formatervezési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E0873A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54A5E4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10EDCA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232A70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C3E037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217E33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9749FE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A27428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3F30E8B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1C0D194C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2BBF867A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Növényfajta-oltalom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D96D374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E3B00E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89D756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BADDD1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806973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FE2E73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6ECE61C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E8A264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4EB259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6C61772A" w14:textId="77777777" w:rsidTr="008C0F96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3D90487C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Védjegy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33988A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13C2CB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C8C04E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52A3FF8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88DFB0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9E570A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72206AF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0B5A3D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335C0611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641D4AEC" w14:textId="77777777" w:rsidTr="008C0F96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722580EA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Mindösszesen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3CF783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942818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377126A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AE507D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F69E8B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D12989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7D75A5D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2567E4A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1DBC83E9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3CC57B25" w14:textId="77777777" w:rsidR="00B97E1D" w:rsidRDefault="00B97E1D">
      <w:pPr>
        <w:rPr>
          <w:rFonts w:asciiTheme="minorHAnsi" w:hAnsiTheme="minorHAnsi"/>
          <w:iCs/>
          <w:color w:val="000000" w:themeColor="text1"/>
          <w:sz w:val="24"/>
          <w:szCs w:val="24"/>
        </w:rPr>
      </w:pPr>
      <w:r>
        <w:rPr>
          <w:rFonts w:asciiTheme="minorHAnsi" w:hAnsiTheme="minorHAnsi"/>
          <w:iCs/>
          <w:color w:val="000000" w:themeColor="text1"/>
          <w:sz w:val="24"/>
          <w:szCs w:val="24"/>
        </w:rPr>
        <w:br w:type="page"/>
      </w:r>
    </w:p>
    <w:p w14:paraId="4FEA471A" w14:textId="298D40C4" w:rsidR="00F8209A" w:rsidRPr="00501787" w:rsidRDefault="00E440A0" w:rsidP="00F8209A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</w:t>
      </w:r>
      <w:r w:rsidR="00F8209A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3</w:t>
      </w:r>
      <w:r w:rsidR="00F8209A" w:rsidRPr="00501787">
        <w:rPr>
          <w:rFonts w:ascii="Garamond" w:hAnsi="Garamond"/>
          <w:b/>
          <w:sz w:val="24"/>
          <w:szCs w:val="24"/>
        </w:rPr>
        <w:t xml:space="preserve">. </w:t>
      </w:r>
      <w:r w:rsidR="00983150" w:rsidRPr="00501787">
        <w:rPr>
          <w:rFonts w:ascii="Garamond" w:hAnsi="Garamond"/>
          <w:b/>
          <w:sz w:val="24"/>
          <w:szCs w:val="24"/>
        </w:rPr>
        <w:t>TÁRSADALMI HASZNOSÍTÁS</w:t>
      </w:r>
      <w:r w:rsidR="00F8209A">
        <w:rPr>
          <w:rFonts w:ascii="Garamond" w:hAnsi="Garamond"/>
          <w:b/>
          <w:sz w:val="24"/>
          <w:szCs w:val="24"/>
        </w:rPr>
        <w:t>:</w:t>
      </w:r>
    </w:p>
    <w:p w14:paraId="5858D6DE" w14:textId="77777777" w:rsidR="008C0F96" w:rsidRDefault="008C0F96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20"/>
        <w:gridCol w:w="2849"/>
        <w:gridCol w:w="3082"/>
        <w:gridCol w:w="3121"/>
        <w:gridCol w:w="2856"/>
      </w:tblGrid>
      <w:tr w:rsidR="000D0ED0" w14:paraId="62E7ECE9" w14:textId="54B3A60B" w:rsidTr="000D0ED0">
        <w:trPr>
          <w:jc w:val="center"/>
        </w:trPr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6337EDDE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3AD5B13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5C8BEAA7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EB5E128" w14:textId="77777777" w:rsidR="000D0ED0" w:rsidRPr="000270A3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228BA93A" w14:textId="77777777" w:rsidR="000D0ED0" w:rsidRPr="000270A3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</w:tcPr>
          <w:p w14:paraId="61F08FC9" w14:textId="5682AC57" w:rsidR="000D0ED0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társadalmi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5A1A9C2F" w14:textId="64C8F91E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285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</w:tcPr>
          <w:p w14:paraId="297E104F" w14:textId="3268C6CA" w:rsidR="000D0ED0" w:rsidRPr="000C6886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társadalmi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0AF5C4C6" w14:textId="64447C7D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</w:tr>
      <w:tr w:rsidR="000D0ED0" w14:paraId="71B72407" w14:textId="118A8C11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78947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AE56431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D416B1E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667D49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B2C1B21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5B7F02D8" w14:textId="3619883F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E215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F82101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BB074D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3512F8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8CA8C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40A5F59D" w14:textId="0B330C72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9CEEC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981787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6F6AF0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8C470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712F7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7635AFA6" w14:textId="51365E44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CC5FD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086038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0429AB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B25834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CB2A7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790F9A60" w14:textId="662940A4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A05F5B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776D6D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51CB31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B10DD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A1C7D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86F9136" w14:textId="747D65E3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A23BF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8E3BD4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3E08C3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A1BAE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BAB84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F40B98B" w14:textId="5B3CCE6A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1B22BB28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</w:tcPr>
          <w:p w14:paraId="1E72AEA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0A2C3D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EEBAF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6C7A90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32DD155" w14:textId="74AD2AD1" w:rsidTr="000D0ED0">
        <w:trPr>
          <w:trHeight w:val="454"/>
          <w:jc w:val="center"/>
        </w:trPr>
        <w:tc>
          <w:tcPr>
            <w:tcW w:w="2020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11AF58B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49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</w:tcPr>
          <w:p w14:paraId="224AACA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CDCC9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8C359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507EA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2C8B578" w14:textId="77777777" w:rsidR="00F158F6" w:rsidRDefault="00F158F6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4BF3C0BD" w14:textId="27809F0A" w:rsidR="00B97E1D" w:rsidRPr="00B97E1D" w:rsidRDefault="00B97E1D" w:rsidP="00B97E1D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757" w:type="dxa"/>
        <w:tblLayout w:type="fixed"/>
        <w:tblLook w:val="04A0" w:firstRow="1" w:lastRow="0" w:firstColumn="1" w:lastColumn="0" w:noHBand="0" w:noVBand="1"/>
      </w:tblPr>
      <w:tblGrid>
        <w:gridCol w:w="750"/>
        <w:gridCol w:w="1287"/>
        <w:gridCol w:w="1644"/>
        <w:gridCol w:w="1976"/>
        <w:gridCol w:w="1701"/>
        <w:gridCol w:w="1985"/>
        <w:gridCol w:w="1984"/>
        <w:gridCol w:w="1843"/>
        <w:gridCol w:w="1587"/>
      </w:tblGrid>
      <w:tr w:rsidR="00B97E1D" w:rsidRPr="00426646" w14:paraId="2B819978" w14:textId="77777777" w:rsidTr="008C0F96">
        <w:tc>
          <w:tcPr>
            <w:tcW w:w="750" w:type="dxa"/>
            <w:shd w:val="clear" w:color="auto" w:fill="EAE7DB" w:themeFill="accent6" w:themeFillTint="33"/>
            <w:vAlign w:val="center"/>
          </w:tcPr>
          <w:p w14:paraId="5A11739C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7" w:type="dxa"/>
            <w:shd w:val="clear" w:color="auto" w:fill="EAE7DB" w:themeFill="accent6" w:themeFillTint="33"/>
            <w:vAlign w:val="center"/>
          </w:tcPr>
          <w:p w14:paraId="6A8D1E95" w14:textId="4D3DFD4D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644" w:type="dxa"/>
            <w:shd w:val="clear" w:color="auto" w:fill="EAE7DB" w:themeFill="accent6" w:themeFillTint="33"/>
            <w:vAlign w:val="center"/>
          </w:tcPr>
          <w:p w14:paraId="7CCF315B" w14:textId="77777777" w:rsidR="00B97E1D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2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1C37ECC5" w14:textId="33A573B5" w:rsidR="00B97E1D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976" w:type="dxa"/>
            <w:shd w:val="clear" w:color="auto" w:fill="EAE7DB" w:themeFill="accent6" w:themeFillTint="33"/>
            <w:vAlign w:val="center"/>
          </w:tcPr>
          <w:p w14:paraId="42DB1E15" w14:textId="0453C1A1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(rész)eredmény megnevezése</w:t>
            </w:r>
          </w:p>
        </w:tc>
        <w:tc>
          <w:tcPr>
            <w:tcW w:w="1701" w:type="dxa"/>
            <w:shd w:val="clear" w:color="auto" w:fill="EAE7DB" w:themeFill="accent6" w:themeFillTint="33"/>
            <w:vAlign w:val="center"/>
          </w:tcPr>
          <w:p w14:paraId="6B1DF14E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Társadalmi haszon keletkezés módjának bemutatása</w:t>
            </w:r>
          </w:p>
        </w:tc>
        <w:tc>
          <w:tcPr>
            <w:tcW w:w="1985" w:type="dxa"/>
            <w:shd w:val="clear" w:color="auto" w:fill="EAE7DB" w:themeFill="accent6" w:themeFillTint="33"/>
            <w:vAlign w:val="center"/>
          </w:tcPr>
          <w:p w14:paraId="76BF29D4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Társadalmi hasznosítás keletkezésének/ alkalmazásának feltétele</w:t>
            </w:r>
          </w:p>
        </w:tc>
        <w:tc>
          <w:tcPr>
            <w:tcW w:w="1984" w:type="dxa"/>
            <w:shd w:val="clear" w:color="auto" w:fill="EAE7DB" w:themeFill="accent6" w:themeFillTint="33"/>
            <w:vAlign w:val="center"/>
          </w:tcPr>
          <w:p w14:paraId="1EB4AAD2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Társadalmi 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1409F70F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D57B9D6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Társadalmi haszonból 2030-ig részesülők várható száma</w:t>
            </w:r>
          </w:p>
          <w:p w14:paraId="09813A36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587" w:type="dxa"/>
            <w:shd w:val="clear" w:color="auto" w:fill="EAE7DB" w:themeFill="accent6" w:themeFillTint="33"/>
            <w:vAlign w:val="center"/>
          </w:tcPr>
          <w:p w14:paraId="3DA2D992" w14:textId="77777777" w:rsidR="00B97E1D" w:rsidRPr="00900147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B97E1D" w:rsidRPr="00426646" w14:paraId="78206A63" w14:textId="77777777" w:rsidTr="008C0F96">
        <w:tc>
          <w:tcPr>
            <w:tcW w:w="750" w:type="dxa"/>
            <w:vAlign w:val="center"/>
          </w:tcPr>
          <w:p w14:paraId="25E96BDC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06DB938B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688EFEE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30B7ECF3" w14:textId="28830CA5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B09FBA0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906D854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6A5F8FD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84DE00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0E97FF0E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B97E1D" w:rsidRPr="00426646" w14:paraId="4033DE1C" w14:textId="77777777" w:rsidTr="008C0F96">
        <w:tc>
          <w:tcPr>
            <w:tcW w:w="750" w:type="dxa"/>
            <w:vAlign w:val="center"/>
          </w:tcPr>
          <w:p w14:paraId="0E9E61E9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6D1EEA8E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7B244CAF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56192B4B" w14:textId="0E695D13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E9EB0B1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8ED44FA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7BFA0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336B6F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7BAD3E1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0D0D594D" w14:textId="77777777" w:rsidTr="008C0F96">
        <w:tc>
          <w:tcPr>
            <w:tcW w:w="750" w:type="dxa"/>
            <w:vAlign w:val="center"/>
          </w:tcPr>
          <w:p w14:paraId="70E2F6A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4E1CEF1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70CDC0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536306B6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905571A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CEB31E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5E619E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77C6233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09D0099C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49B29F6F" w14:textId="77777777" w:rsidTr="008C0F96">
        <w:tc>
          <w:tcPr>
            <w:tcW w:w="750" w:type="dxa"/>
            <w:vAlign w:val="center"/>
          </w:tcPr>
          <w:p w14:paraId="54279838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0E076D7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E0049B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7C1A0F7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CFEB00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771D4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9AA915E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F97B0EB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696B052E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209C100" w14:textId="0219AC73" w:rsidR="00B97E1D" w:rsidRDefault="00B97E1D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2DF95D18" w14:textId="77777777" w:rsidR="00B97E1D" w:rsidRDefault="00B97E1D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3C9C68B7" w14:textId="62B96845" w:rsidR="00E440A0" w:rsidRPr="00501787" w:rsidRDefault="00E440A0" w:rsidP="00E440A0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3.4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983150">
        <w:rPr>
          <w:rFonts w:ascii="Garamond" w:hAnsi="Garamond"/>
          <w:b/>
          <w:sz w:val="24"/>
          <w:szCs w:val="24"/>
        </w:rPr>
        <w:t>KÖRNYEZETI</w:t>
      </w:r>
      <w:r w:rsidR="00983150" w:rsidRPr="00501787">
        <w:rPr>
          <w:rFonts w:ascii="Garamond" w:hAnsi="Garamond"/>
          <w:b/>
          <w:sz w:val="24"/>
          <w:szCs w:val="24"/>
        </w:rPr>
        <w:t xml:space="preserve"> HASZNOSÍTÁS</w:t>
      </w:r>
      <w:r>
        <w:rPr>
          <w:rFonts w:ascii="Garamond" w:hAnsi="Garamond"/>
          <w:b/>
          <w:sz w:val="24"/>
          <w:szCs w:val="24"/>
        </w:rPr>
        <w:t>:</w:t>
      </w:r>
    </w:p>
    <w:p w14:paraId="649B4A7A" w14:textId="77777777" w:rsidR="008C0F96" w:rsidRDefault="008C0F96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31"/>
        <w:gridCol w:w="2892"/>
        <w:gridCol w:w="3131"/>
        <w:gridCol w:w="2937"/>
        <w:gridCol w:w="2937"/>
      </w:tblGrid>
      <w:tr w:rsidR="000D0ED0" w14:paraId="72A4148F" w14:textId="62222700" w:rsidTr="000D0ED0">
        <w:trPr>
          <w:jc w:val="center"/>
        </w:trPr>
        <w:tc>
          <w:tcPr>
            <w:tcW w:w="20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34850C67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6F399C57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102F960B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1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0C9BCEC9" w14:textId="77777777" w:rsidR="000D0ED0" w:rsidRPr="000270A3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50589DA1" w14:textId="77777777" w:rsidR="000D0ED0" w:rsidRPr="000270A3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93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59CE025" w14:textId="2ED41148" w:rsidR="000D0ED0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0E36703A" w14:textId="5E4FCE1F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293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6A35D92" w14:textId="4BABE8B0" w:rsidR="000D0ED0" w:rsidRPr="000C6886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533F0AB8" w14:textId="34496981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</w:tr>
      <w:tr w:rsidR="000D0ED0" w14:paraId="1E935126" w14:textId="348B2397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B5A172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1FF50A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C6FAE0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924456A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8E11D2A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21AA31C1" w14:textId="4F28AEC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9CD641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FD43EF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C80BB9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ADF3C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C5A59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293CC271" w14:textId="476E6C8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438A1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F163B9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2F8435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D4449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45FBE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3B9AD27F" w14:textId="01DE126F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FC2E5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78B59E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8060FDA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B9284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75D84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087EF142" w14:textId="26F81A1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8A23BC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789B5B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90D263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C22DE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0D57C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5A08C905" w14:textId="75ECE69F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FA212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ED6CD8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1969CC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6E40D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585B9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35A415AD" w14:textId="04BEBD8C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1E14990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</w:tcPr>
          <w:p w14:paraId="173FCE68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5DE20F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7A412A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7A69D8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D023FD3" w14:textId="073B4FF9" w:rsidTr="000D0ED0">
        <w:trPr>
          <w:trHeight w:val="454"/>
          <w:jc w:val="center"/>
        </w:trPr>
        <w:tc>
          <w:tcPr>
            <w:tcW w:w="2031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2E0552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92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</w:tcPr>
          <w:p w14:paraId="23309C8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F2BB2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BFAA5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77C86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224422F" w14:textId="77777777" w:rsidR="00F158F6" w:rsidRDefault="00F158F6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66F7DC8D" w14:textId="296FB0B4" w:rsidR="00B97E1D" w:rsidRPr="00B97E1D" w:rsidRDefault="00B97E1D" w:rsidP="00B97E1D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757" w:type="dxa"/>
        <w:tblLayout w:type="fixed"/>
        <w:tblLook w:val="04A0" w:firstRow="1" w:lastRow="0" w:firstColumn="1" w:lastColumn="0" w:noHBand="0" w:noVBand="1"/>
      </w:tblPr>
      <w:tblGrid>
        <w:gridCol w:w="750"/>
        <w:gridCol w:w="1287"/>
        <w:gridCol w:w="1644"/>
        <w:gridCol w:w="1976"/>
        <w:gridCol w:w="1701"/>
        <w:gridCol w:w="1985"/>
        <w:gridCol w:w="1984"/>
        <w:gridCol w:w="1843"/>
        <w:gridCol w:w="1587"/>
      </w:tblGrid>
      <w:tr w:rsidR="00B97E1D" w:rsidRPr="00426646" w14:paraId="17DB3CE6" w14:textId="77777777" w:rsidTr="008C0F96">
        <w:tc>
          <w:tcPr>
            <w:tcW w:w="750" w:type="dxa"/>
            <w:shd w:val="clear" w:color="auto" w:fill="EAE7DB" w:themeFill="accent6" w:themeFillTint="33"/>
            <w:vAlign w:val="center"/>
          </w:tcPr>
          <w:p w14:paraId="52A44418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7" w:type="dxa"/>
            <w:shd w:val="clear" w:color="auto" w:fill="EAE7DB" w:themeFill="accent6" w:themeFillTint="33"/>
            <w:vAlign w:val="center"/>
          </w:tcPr>
          <w:p w14:paraId="02D53420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644" w:type="dxa"/>
            <w:shd w:val="clear" w:color="auto" w:fill="EAE7DB" w:themeFill="accent6" w:themeFillTint="33"/>
            <w:vAlign w:val="center"/>
          </w:tcPr>
          <w:p w14:paraId="483D5637" w14:textId="030D868B" w:rsidR="00B97E1D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</w:t>
            </w:r>
            <w:r w:rsidR="00B97E1D">
              <w:rPr>
                <w:rFonts w:ascii="Garamond" w:hAnsi="Garamond"/>
                <w:b/>
                <w:sz w:val="24"/>
                <w:szCs w:val="24"/>
              </w:rPr>
              <w:t>elentéstételi időszakban elért ú</w:t>
            </w:r>
            <w:r w:rsidR="00B97E1D"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 w:rsidR="00B97E1D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3"/>
              <w:t>*</w:t>
            </w:r>
            <w:r w:rsidR="00B97E1D"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7421445C" w14:textId="77777777" w:rsidR="00B97E1D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976" w:type="dxa"/>
            <w:shd w:val="clear" w:color="auto" w:fill="EAE7DB" w:themeFill="accent6" w:themeFillTint="33"/>
            <w:vAlign w:val="center"/>
          </w:tcPr>
          <w:p w14:paraId="3B488019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(rész)eredmény megnevezése</w:t>
            </w:r>
          </w:p>
        </w:tc>
        <w:tc>
          <w:tcPr>
            <w:tcW w:w="1701" w:type="dxa"/>
            <w:shd w:val="clear" w:color="auto" w:fill="EAE7DB" w:themeFill="accent6" w:themeFillTint="33"/>
            <w:vAlign w:val="center"/>
          </w:tcPr>
          <w:p w14:paraId="67671087" w14:textId="187B5420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Környezeti haszon keletkezés módjának bemutatása</w:t>
            </w:r>
          </w:p>
        </w:tc>
        <w:tc>
          <w:tcPr>
            <w:tcW w:w="1985" w:type="dxa"/>
            <w:shd w:val="clear" w:color="auto" w:fill="EAE7DB" w:themeFill="accent6" w:themeFillTint="33"/>
            <w:vAlign w:val="center"/>
          </w:tcPr>
          <w:p w14:paraId="77F1F5E3" w14:textId="7A3038D9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Környezeti hasznosítás keletkezésének/ alkalmazásának feltétele</w:t>
            </w:r>
          </w:p>
        </w:tc>
        <w:tc>
          <w:tcPr>
            <w:tcW w:w="1984" w:type="dxa"/>
            <w:shd w:val="clear" w:color="auto" w:fill="EAE7DB" w:themeFill="accent6" w:themeFillTint="33"/>
            <w:vAlign w:val="center"/>
          </w:tcPr>
          <w:p w14:paraId="1873066B" w14:textId="0CFC9A6E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0FCA0194" w14:textId="77777777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3AB41E9" w14:textId="63420E9F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6C0C7BDB" w14:textId="77777777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587" w:type="dxa"/>
            <w:shd w:val="clear" w:color="auto" w:fill="EAE7DB" w:themeFill="accent6" w:themeFillTint="33"/>
            <w:vAlign w:val="center"/>
          </w:tcPr>
          <w:p w14:paraId="35F87632" w14:textId="77777777" w:rsidR="00B97E1D" w:rsidRPr="00900147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B97E1D" w:rsidRPr="00426646" w14:paraId="17DB60D1" w14:textId="77777777" w:rsidTr="008C0F96">
        <w:tc>
          <w:tcPr>
            <w:tcW w:w="750" w:type="dxa"/>
            <w:vAlign w:val="center"/>
          </w:tcPr>
          <w:p w14:paraId="50BC0A23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8DDBE99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DE5E44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07733277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963BB52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2162C8E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B80F6B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B34287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6B00C6E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B97E1D" w:rsidRPr="00426646" w14:paraId="0FA6DED9" w14:textId="77777777" w:rsidTr="008C0F96">
        <w:tc>
          <w:tcPr>
            <w:tcW w:w="750" w:type="dxa"/>
            <w:vAlign w:val="center"/>
          </w:tcPr>
          <w:p w14:paraId="561DDDC2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2D13F48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07584E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777839ED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53392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5C450FA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636F6C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CB64B9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87EB30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0818502F" w14:textId="77777777" w:rsidTr="008C0F96">
        <w:tc>
          <w:tcPr>
            <w:tcW w:w="750" w:type="dxa"/>
            <w:vAlign w:val="center"/>
          </w:tcPr>
          <w:p w14:paraId="18F5405D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13B2F060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52BC5C61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F30D659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F9BD76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8A306FA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4F4AA8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F004D2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7F5B472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6402E251" w14:textId="77777777" w:rsidTr="008C0F96">
        <w:tc>
          <w:tcPr>
            <w:tcW w:w="750" w:type="dxa"/>
            <w:vAlign w:val="center"/>
          </w:tcPr>
          <w:p w14:paraId="27C8DB97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F9CF264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230BCB8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68CEFA3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7D20D0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04A334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99D5EE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54E2A97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2C4D3EC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38A9F53" w14:textId="77777777" w:rsidR="00B97E1D" w:rsidRDefault="00B97E1D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7A5FA691" w14:textId="77777777" w:rsidR="00F0392E" w:rsidRDefault="00F0392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4741ECE6" w14:textId="77777777" w:rsidR="00F0392E" w:rsidRPr="00501787" w:rsidRDefault="00F0392E" w:rsidP="00F0392E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4" w:name="_Toc128132545"/>
      <w:r>
        <w:rPr>
          <w:b/>
          <w:color w:val="002060"/>
          <w:sz w:val="24"/>
          <w:szCs w:val="24"/>
        </w:rPr>
        <w:lastRenderedPageBreak/>
        <w:t>NEMZETKÖZI TEVÉKENYSÉGEK</w:t>
      </w:r>
      <w:bookmarkEnd w:id="4"/>
    </w:p>
    <w:p w14:paraId="472A157C" w14:textId="19232696" w:rsidR="00F0392E" w:rsidRDefault="00F0392E" w:rsidP="00F0392E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5B31F9" w:rsidRPr="00501787">
        <w:rPr>
          <w:rFonts w:ascii="Garamond" w:hAnsi="Garamond"/>
          <w:b/>
          <w:sz w:val="24"/>
          <w:szCs w:val="24"/>
        </w:rPr>
        <w:t xml:space="preserve">NEMZETKÖZI </w:t>
      </w:r>
      <w:r w:rsidR="000D0ED0">
        <w:rPr>
          <w:rFonts w:ascii="Garamond" w:hAnsi="Garamond"/>
          <w:b/>
          <w:sz w:val="24"/>
          <w:szCs w:val="24"/>
        </w:rPr>
        <w:t>PÁLYÁZATOK</w:t>
      </w:r>
      <w:r w:rsidR="005B31F9">
        <w:rPr>
          <w:rFonts w:ascii="Garamond" w:hAnsi="Garamond"/>
          <w:b/>
          <w:sz w:val="24"/>
          <w:szCs w:val="24"/>
        </w:rPr>
        <w:t xml:space="preserve"> (Laboratórium elindulása óta):</w:t>
      </w:r>
    </w:p>
    <w:p w14:paraId="4BA513C4" w14:textId="77777777" w:rsidR="00A73C17" w:rsidRDefault="00A73C17" w:rsidP="00E02EAB">
      <w:pPr>
        <w:shd w:val="clear" w:color="auto" w:fill="FFFFFF" w:themeFill="background1"/>
        <w:spacing w:after="120"/>
        <w:jc w:val="both"/>
        <w:rPr>
          <w:rFonts w:ascii="Garamond" w:hAnsi="Garamond"/>
          <w:b/>
          <w:sz w:val="24"/>
          <w:szCs w:val="24"/>
        </w:rPr>
      </w:pPr>
    </w:p>
    <w:p w14:paraId="1F8E1423" w14:textId="748C0209" w:rsidR="00007803" w:rsidRPr="00501787" w:rsidRDefault="00335CA6" w:rsidP="00E02EAB">
      <w:pPr>
        <w:shd w:val="clear" w:color="auto" w:fill="EAE7DB" w:themeFill="accent6" w:themeFillTint="33"/>
        <w:spacing w:after="120"/>
        <w:jc w:val="both"/>
        <w:rPr>
          <w:rFonts w:ascii="Garamond" w:hAnsi="Garamond"/>
          <w:b/>
          <w:color w:val="002060"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</w:rPr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1.</w:t>
      </w:r>
      <w:r w:rsidRPr="00501787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BEADOTT</w:t>
      </w:r>
      <w:r w:rsidRPr="00501787">
        <w:rPr>
          <w:rFonts w:ascii="Garamond" w:hAnsi="Garamond"/>
          <w:b/>
          <w:sz w:val="24"/>
          <w:szCs w:val="24"/>
        </w:rPr>
        <w:t xml:space="preserve"> NEMZETKÖZI </w:t>
      </w:r>
      <w:r>
        <w:rPr>
          <w:rFonts w:ascii="Garamond" w:hAnsi="Garamond"/>
          <w:b/>
          <w:sz w:val="24"/>
          <w:szCs w:val="24"/>
        </w:rPr>
        <w:t>PÁLYÁZATOK (Laboratórium elindulása óta):</w:t>
      </w:r>
    </w:p>
    <w:p w14:paraId="7EA4A70B" w14:textId="77777777" w:rsidR="006C0E42" w:rsidRPr="00F8271F" w:rsidRDefault="006C0E42" w:rsidP="00E02EAB">
      <w:pPr>
        <w:spacing w:before="24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3833" w:type="dxa"/>
        <w:jc w:val="center"/>
        <w:tblLook w:val="04A0" w:firstRow="1" w:lastRow="0" w:firstColumn="1" w:lastColumn="0" w:noHBand="0" w:noVBand="1"/>
      </w:tblPr>
      <w:tblGrid>
        <w:gridCol w:w="1726"/>
        <w:gridCol w:w="1841"/>
        <w:gridCol w:w="1861"/>
        <w:gridCol w:w="1861"/>
        <w:gridCol w:w="2179"/>
        <w:gridCol w:w="2179"/>
        <w:gridCol w:w="2186"/>
      </w:tblGrid>
      <w:tr w:rsidR="003164AE" w14:paraId="2352718F" w14:textId="234E5939" w:rsidTr="00E02EAB">
        <w:trPr>
          <w:jc w:val="center"/>
        </w:trPr>
        <w:tc>
          <w:tcPr>
            <w:tcW w:w="1726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581F7F21" w14:textId="739714FA" w:rsidR="001C69D5" w:rsidRPr="003164AE" w:rsidRDefault="003164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84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52B85462" w14:textId="2A2ABD5C" w:rsidR="001C69D5" w:rsidRPr="003164AE" w:rsidRDefault="001C69D5" w:rsidP="0093492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Projektek száma összesen</w:t>
            </w:r>
          </w:p>
          <w:p w14:paraId="048A0248" w14:textId="13108365" w:rsidR="001C69D5" w:rsidRPr="003164AE" w:rsidRDefault="001C69D5" w:rsidP="006C0E42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86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1C42C7E5" w14:textId="77777777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Projektek összköltsége mindösszesen</w:t>
            </w:r>
          </w:p>
          <w:p w14:paraId="123D1490" w14:textId="47CF6620" w:rsidR="001C69D5" w:rsidRPr="003164AE" w:rsidRDefault="001C69D5" w:rsidP="0099055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="0099055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ezer EUR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206B6FD" w14:textId="6327341F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igénye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0D844B72" w14:textId="6F7C563C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79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3D862CFE" w14:textId="71CB79C4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elentéstételi időszakban előkészített, elindult projektek összesen</w:t>
            </w:r>
          </w:p>
          <w:p w14:paraId="5F78E5E3" w14:textId="77777777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179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3C181898" w14:textId="5939B54E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elentéstételi időszakban előkészített, elindult projektek összköltsége összesen</w:t>
            </w:r>
          </w:p>
          <w:p w14:paraId="037464FA" w14:textId="30C5213D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86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10E265CC" w14:textId="1F9150DD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elentéstételi időszakban előkészített, elindult projektekben </w:t>
            </w:r>
            <w:r w:rsidR="001C69D5"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igénye 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0FC1B1C2" w14:textId="262D3FD7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</w:tr>
      <w:tr w:rsidR="003164AE" w14:paraId="73C3370F" w14:textId="14CD0EFC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CDB5145" w14:textId="48FB5DFA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841" w:type="dxa"/>
            <w:vAlign w:val="center"/>
          </w:tcPr>
          <w:p w14:paraId="716BD09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6431FDE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1D2B104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tcBorders>
              <w:left w:val="single" w:sz="18" w:space="0" w:color="auto"/>
            </w:tcBorders>
            <w:vAlign w:val="center"/>
          </w:tcPr>
          <w:p w14:paraId="502EFA2A" w14:textId="274F02CC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vAlign w:val="center"/>
          </w:tcPr>
          <w:p w14:paraId="35400316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 w:val="restart"/>
            <w:tcBorders>
              <w:right w:val="single" w:sz="18" w:space="0" w:color="auto"/>
            </w:tcBorders>
            <w:vAlign w:val="center"/>
          </w:tcPr>
          <w:p w14:paraId="19C493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735D1485" w14:textId="254EA640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324330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841" w:type="dxa"/>
            <w:vAlign w:val="center"/>
          </w:tcPr>
          <w:p w14:paraId="4221940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00A76AB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2989354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1D384E13" w14:textId="181CF254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1417E29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54C9F9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7970B521" w14:textId="77945D57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54E925B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841" w:type="dxa"/>
            <w:vAlign w:val="center"/>
          </w:tcPr>
          <w:p w14:paraId="4C6BACFF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13F2915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11FED7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9D88D86" w14:textId="0FCD46C0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63BA342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1CDD6D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27D45D01" w14:textId="20B859F7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73E1ACD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841" w:type="dxa"/>
            <w:vAlign w:val="center"/>
          </w:tcPr>
          <w:p w14:paraId="7C89027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45F6AE8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7CB14056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2F3015FA" w14:textId="50E50302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62C7D8C8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B601A5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515F06A" w14:textId="10E0667D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1900BBD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841" w:type="dxa"/>
            <w:vAlign w:val="center"/>
          </w:tcPr>
          <w:p w14:paraId="00D44A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59CF350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4BCE3EC0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6B2E0585" w14:textId="36FE1090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5F96BE78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0BC870D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09CD156" w14:textId="239D16F6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5B4DEC9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841" w:type="dxa"/>
            <w:vAlign w:val="center"/>
          </w:tcPr>
          <w:p w14:paraId="1EFDF58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2FDA8297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32F2739F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0FC1ACA4" w14:textId="424A2ECE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1408CC9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C8699B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4A048CA" w14:textId="32C39364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0B1790F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841" w:type="dxa"/>
            <w:tcBorders>
              <w:bottom w:val="single" w:sz="18" w:space="0" w:color="C00000"/>
            </w:tcBorders>
            <w:vAlign w:val="center"/>
          </w:tcPr>
          <w:p w14:paraId="048106F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</w:tcBorders>
            <w:vAlign w:val="center"/>
          </w:tcPr>
          <w:p w14:paraId="1CAE2DF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341D787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64F60215" w14:textId="1A4A6BFD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CBAC83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3FA269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5CD67F31" w14:textId="77777777" w:rsidTr="003164AE">
        <w:trPr>
          <w:trHeight w:val="397"/>
          <w:jc w:val="center"/>
        </w:trPr>
        <w:tc>
          <w:tcPr>
            <w:tcW w:w="1726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D265781" w14:textId="294390EE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184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02F7C01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591E09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7862DD3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3CCC9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18" w:space="0" w:color="auto"/>
            </w:tcBorders>
            <w:vAlign w:val="center"/>
          </w:tcPr>
          <w:p w14:paraId="624E2FC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C8C48E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6B28381" w14:textId="77777777" w:rsidR="001C69D5" w:rsidRDefault="001C69D5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5F1D7E57" w14:textId="40B3C46B" w:rsidR="006C0E42" w:rsidRPr="001C69D5" w:rsidRDefault="006C0E42" w:rsidP="001C69D5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9"/>
        <w:gridCol w:w="1284"/>
        <w:gridCol w:w="1491"/>
        <w:gridCol w:w="1682"/>
        <w:gridCol w:w="1424"/>
        <w:gridCol w:w="1354"/>
        <w:gridCol w:w="1781"/>
        <w:gridCol w:w="1499"/>
        <w:gridCol w:w="1517"/>
        <w:gridCol w:w="1157"/>
      </w:tblGrid>
      <w:tr w:rsidR="00990555" w:rsidRPr="00501787" w14:paraId="287C8A40" w14:textId="77777777" w:rsidTr="003164AE">
        <w:trPr>
          <w:jc w:val="center"/>
        </w:trPr>
        <w:tc>
          <w:tcPr>
            <w:tcW w:w="764" w:type="dxa"/>
            <w:shd w:val="clear" w:color="auto" w:fill="EAE7DB" w:themeFill="accent6" w:themeFillTint="33"/>
            <w:vAlign w:val="center"/>
          </w:tcPr>
          <w:p w14:paraId="3A114DD9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053" w:type="dxa"/>
            <w:shd w:val="clear" w:color="auto" w:fill="EAE7DB" w:themeFill="accent6" w:themeFillTint="33"/>
            <w:vAlign w:val="center"/>
          </w:tcPr>
          <w:p w14:paraId="44E45067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281" w:type="dxa"/>
            <w:shd w:val="clear" w:color="auto" w:fill="EAE7DB" w:themeFill="accent6" w:themeFillTint="33"/>
            <w:vAlign w:val="center"/>
          </w:tcPr>
          <w:p w14:paraId="05ED5FB4" w14:textId="4070083A" w:rsidR="006C0E42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</w:t>
            </w:r>
            <w:r w:rsidR="006C0E42">
              <w:rPr>
                <w:rFonts w:ascii="Garamond" w:hAnsi="Garamond"/>
                <w:b/>
                <w:sz w:val="24"/>
                <w:szCs w:val="24"/>
              </w:rPr>
              <w:t>elentéstételi időszakban elért ú</w:t>
            </w:r>
            <w:r w:rsidR="006C0E42"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 w:rsidR="006C0E42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4"/>
              <w:t>*</w:t>
            </w:r>
            <w:r w:rsidR="006C0E42"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7E7D3F86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733" w:type="dxa"/>
            <w:shd w:val="clear" w:color="auto" w:fill="EAE7DB" w:themeFill="accent6" w:themeFillTint="33"/>
            <w:vAlign w:val="center"/>
          </w:tcPr>
          <w:p w14:paraId="25FAEE4B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Pályázati kiírás megnevezése</w:t>
            </w:r>
          </w:p>
        </w:tc>
        <w:tc>
          <w:tcPr>
            <w:tcW w:w="1490" w:type="dxa"/>
            <w:shd w:val="clear" w:color="auto" w:fill="EAE7DB" w:themeFill="accent6" w:themeFillTint="33"/>
            <w:vAlign w:val="center"/>
          </w:tcPr>
          <w:p w14:paraId="26947B67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 azonosító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3805F7">
              <w:rPr>
                <w:rFonts w:ascii="Garamond" w:hAnsi="Garamond"/>
                <w:b/>
                <w:sz w:val="24"/>
                <w:szCs w:val="24"/>
              </w:rPr>
              <w:t>száma</w:t>
            </w:r>
          </w:p>
        </w:tc>
        <w:tc>
          <w:tcPr>
            <w:tcW w:w="1531" w:type="dxa"/>
            <w:shd w:val="clear" w:color="auto" w:fill="EAE7DB" w:themeFill="accent6" w:themeFillTint="33"/>
            <w:vAlign w:val="center"/>
          </w:tcPr>
          <w:p w14:paraId="294EF530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Projekt tárgya</w:t>
            </w:r>
          </w:p>
        </w:tc>
        <w:tc>
          <w:tcPr>
            <w:tcW w:w="1822" w:type="dxa"/>
            <w:shd w:val="clear" w:color="auto" w:fill="EAE7DB" w:themeFill="accent6" w:themeFillTint="33"/>
            <w:vAlign w:val="center"/>
          </w:tcPr>
          <w:p w14:paraId="5520F2F3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Pályázó Nemzeti Laboratórium intézmény(ek)</w:t>
            </w:r>
          </w:p>
        </w:tc>
        <w:tc>
          <w:tcPr>
            <w:tcW w:w="1499" w:type="dxa"/>
            <w:shd w:val="clear" w:color="auto" w:fill="EAE7DB" w:themeFill="accent6" w:themeFillTint="33"/>
            <w:vAlign w:val="center"/>
          </w:tcPr>
          <w:p w14:paraId="6C153D2D" w14:textId="77777777" w:rsidR="006C0E42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összköltsége</w:t>
            </w:r>
          </w:p>
          <w:p w14:paraId="05D8CC94" w14:textId="1226F6CD" w:rsidR="006C0E42" w:rsidRPr="00501787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517" w:type="dxa"/>
            <w:shd w:val="clear" w:color="auto" w:fill="EAE7DB" w:themeFill="accent6" w:themeFillTint="33"/>
            <w:vAlign w:val="center"/>
          </w:tcPr>
          <w:p w14:paraId="72077229" w14:textId="77777777" w:rsidR="006C0E42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NL intézmények támogatási igénye összesen</w:t>
            </w:r>
          </w:p>
          <w:p w14:paraId="692D0C86" w14:textId="78C0CFF3" w:rsidR="001C69D5" w:rsidRPr="00501787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258" w:type="dxa"/>
            <w:shd w:val="clear" w:color="auto" w:fill="EAE7DB" w:themeFill="accent6" w:themeFillTint="33"/>
            <w:vAlign w:val="center"/>
          </w:tcPr>
          <w:p w14:paraId="00466AD1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990555" w:rsidRPr="00426646" w14:paraId="4290A129" w14:textId="77777777" w:rsidTr="00934921">
        <w:trPr>
          <w:jc w:val="center"/>
        </w:trPr>
        <w:tc>
          <w:tcPr>
            <w:tcW w:w="764" w:type="dxa"/>
          </w:tcPr>
          <w:p w14:paraId="4CD0872D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76DEADF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57C5277C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188ADF8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3386C87A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4C5D1CD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40E8B60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D05BCE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602D2B1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3FDAA8F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90555" w:rsidRPr="00426646" w14:paraId="38EF9A02" w14:textId="77777777" w:rsidTr="00934921">
        <w:trPr>
          <w:jc w:val="center"/>
        </w:trPr>
        <w:tc>
          <w:tcPr>
            <w:tcW w:w="764" w:type="dxa"/>
          </w:tcPr>
          <w:p w14:paraId="418379C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6BE3F054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2287BE54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C9D611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4CA1F77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C9F305F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20FA9CC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DF19F3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297521D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0D9F7246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0A1FDF2D" w14:textId="77777777" w:rsidTr="00934921">
        <w:trPr>
          <w:jc w:val="center"/>
        </w:trPr>
        <w:tc>
          <w:tcPr>
            <w:tcW w:w="764" w:type="dxa"/>
          </w:tcPr>
          <w:p w14:paraId="50D3C05B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668755C6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70F26A4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1EE47F2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3EEF1F7C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697BED8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36816CC4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E365E44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26CB1FFC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5996D2BF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0F1832C3" w14:textId="77777777" w:rsidTr="00934921">
        <w:trPr>
          <w:jc w:val="center"/>
        </w:trPr>
        <w:tc>
          <w:tcPr>
            <w:tcW w:w="764" w:type="dxa"/>
          </w:tcPr>
          <w:p w14:paraId="03C1898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32C4F0A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4850375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868D3AF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788DC5C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1EA3285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0A10BA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D480E4E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5059B8F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1D1A255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790B471" w14:textId="77777777" w:rsidR="006C0E42" w:rsidRDefault="006C0E42" w:rsidP="00F0392E">
      <w:pPr>
        <w:rPr>
          <w:rFonts w:ascii="Garamond" w:hAnsi="Garamond"/>
          <w:sz w:val="24"/>
          <w:szCs w:val="24"/>
        </w:rPr>
      </w:pPr>
    </w:p>
    <w:p w14:paraId="49220B1E" w14:textId="224BDFEC" w:rsidR="006C0E42" w:rsidRDefault="006C0E42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56E18C1B" w14:textId="77777777" w:rsidR="00007803" w:rsidRDefault="00335CA6" w:rsidP="00E02EAB">
      <w:pPr>
        <w:shd w:val="clear" w:color="auto" w:fill="EAE7DB" w:themeFill="accent6" w:themeFillTint="33"/>
        <w:spacing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>.</w:t>
      </w:r>
      <w:r w:rsidR="00007803">
        <w:rPr>
          <w:rFonts w:ascii="Garamond" w:hAnsi="Garamond"/>
          <w:b/>
          <w:sz w:val="24"/>
          <w:szCs w:val="24"/>
        </w:rPr>
        <w:t>2</w:t>
      </w:r>
      <w:r>
        <w:rPr>
          <w:rFonts w:ascii="Garamond" w:hAnsi="Garamond"/>
          <w:b/>
          <w:sz w:val="24"/>
          <w:szCs w:val="24"/>
        </w:rPr>
        <w:t>.</w:t>
      </w:r>
      <w:r w:rsidRPr="00501787">
        <w:rPr>
          <w:rFonts w:ascii="Garamond" w:hAnsi="Garamond"/>
          <w:b/>
          <w:sz w:val="24"/>
          <w:szCs w:val="24"/>
        </w:rPr>
        <w:t xml:space="preserve"> </w:t>
      </w:r>
      <w:r w:rsidR="00007803">
        <w:rPr>
          <w:rFonts w:ascii="Garamond" w:hAnsi="Garamond"/>
          <w:b/>
          <w:sz w:val="24"/>
          <w:szCs w:val="24"/>
        </w:rPr>
        <w:t>TÁMOGATOTT</w:t>
      </w:r>
      <w:r w:rsidRPr="00501787">
        <w:rPr>
          <w:rFonts w:ascii="Garamond" w:hAnsi="Garamond"/>
          <w:b/>
          <w:sz w:val="24"/>
          <w:szCs w:val="24"/>
        </w:rPr>
        <w:t xml:space="preserve"> NEMZETKÖZI </w:t>
      </w:r>
      <w:r>
        <w:rPr>
          <w:rFonts w:ascii="Garamond" w:hAnsi="Garamond"/>
          <w:b/>
          <w:sz w:val="24"/>
          <w:szCs w:val="24"/>
        </w:rPr>
        <w:t>PÁLYÁZATOK (Laboratórium elindulása óta):</w:t>
      </w:r>
    </w:p>
    <w:p w14:paraId="695A4B32" w14:textId="25C8C6E5" w:rsidR="00335CA6" w:rsidRPr="00F8271F" w:rsidRDefault="00335CA6" w:rsidP="00E02EAB">
      <w:pPr>
        <w:spacing w:before="24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3833" w:type="dxa"/>
        <w:jc w:val="center"/>
        <w:tblLook w:val="04A0" w:firstRow="1" w:lastRow="0" w:firstColumn="1" w:lastColumn="0" w:noHBand="0" w:noVBand="1"/>
      </w:tblPr>
      <w:tblGrid>
        <w:gridCol w:w="1726"/>
        <w:gridCol w:w="1841"/>
        <w:gridCol w:w="1861"/>
        <w:gridCol w:w="1861"/>
        <w:gridCol w:w="2179"/>
        <w:gridCol w:w="2179"/>
        <w:gridCol w:w="2186"/>
      </w:tblGrid>
      <w:tr w:rsidR="00335CA6" w14:paraId="48D69F25" w14:textId="77777777" w:rsidTr="00E02EAB">
        <w:trPr>
          <w:jc w:val="center"/>
        </w:trPr>
        <w:tc>
          <w:tcPr>
            <w:tcW w:w="1726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78CCC233" w14:textId="77777777" w:rsidR="00335CA6" w:rsidRPr="003164AE" w:rsidRDefault="00335CA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84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62431FB4" w14:textId="04AF5C46" w:rsidR="00335CA6" w:rsidRPr="003164AE" w:rsidRDefault="00007803" w:rsidP="00335CA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Támogatott p</w:t>
            </w:r>
            <w:r w:rsidR="00335CA6" w:rsidRPr="003164AE">
              <w:rPr>
                <w:rFonts w:asciiTheme="majorHAnsi" w:hAnsiTheme="majorHAnsi"/>
                <w:b/>
                <w:sz w:val="24"/>
                <w:szCs w:val="24"/>
              </w:rPr>
              <w:t>rojektek száma összesen</w:t>
            </w:r>
          </w:p>
          <w:p w14:paraId="44241BE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86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38501D47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Projektek összköltsége mindösszesen</w:t>
            </w:r>
          </w:p>
          <w:p w14:paraId="747FFFE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D889229" w14:textId="2ACD73AC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</w:t>
            </w:r>
            <w:r w:rsidR="00007803">
              <w:rPr>
                <w:rFonts w:asciiTheme="majorHAnsi" w:hAnsiTheme="majorHAnsi"/>
                <w:b/>
                <w:sz w:val="24"/>
                <w:szCs w:val="24"/>
              </w:rPr>
              <w:t>összege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2B5C21E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79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088DBA98" w14:textId="4865A05A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 összesen</w:t>
            </w:r>
          </w:p>
          <w:p w14:paraId="403C0F9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179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5B2FF54A" w14:textId="1C94C99B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 összköltsége összesen</w:t>
            </w:r>
          </w:p>
          <w:p w14:paraId="59E2105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86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509AC2FC" w14:textId="705F950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projektekben 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</w:t>
            </w:r>
            <w:r w:rsidR="00007803">
              <w:rPr>
                <w:rFonts w:asciiTheme="majorHAnsi" w:hAnsiTheme="majorHAnsi"/>
                <w:b/>
                <w:sz w:val="24"/>
                <w:szCs w:val="24"/>
              </w:rPr>
              <w:t>összege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5C37196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</w:tr>
      <w:tr w:rsidR="00335CA6" w14:paraId="189E3321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6CA42BA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841" w:type="dxa"/>
            <w:vAlign w:val="center"/>
          </w:tcPr>
          <w:p w14:paraId="712B7E0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2C8DF29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C9F3E1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tcBorders>
              <w:left w:val="single" w:sz="18" w:space="0" w:color="auto"/>
            </w:tcBorders>
            <w:vAlign w:val="center"/>
          </w:tcPr>
          <w:p w14:paraId="641D4ED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vAlign w:val="center"/>
          </w:tcPr>
          <w:p w14:paraId="53669C8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 w:val="restart"/>
            <w:tcBorders>
              <w:right w:val="single" w:sz="18" w:space="0" w:color="auto"/>
            </w:tcBorders>
            <w:vAlign w:val="center"/>
          </w:tcPr>
          <w:p w14:paraId="229065C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7ACCB567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081C41A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841" w:type="dxa"/>
            <w:vAlign w:val="center"/>
          </w:tcPr>
          <w:p w14:paraId="3F101E4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6867605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60E8BB4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B66924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090679B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8777B9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141A8774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1A582C0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841" w:type="dxa"/>
            <w:vAlign w:val="center"/>
          </w:tcPr>
          <w:p w14:paraId="439EBD7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3BD7A12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A4D1E1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B894867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3CAB79A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966B42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03A183D9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58CB189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841" w:type="dxa"/>
            <w:vAlign w:val="center"/>
          </w:tcPr>
          <w:p w14:paraId="027B8CE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58D98CA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2CF4C8F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45CF943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775B0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090443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539CED2B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664BD1B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841" w:type="dxa"/>
            <w:vAlign w:val="center"/>
          </w:tcPr>
          <w:p w14:paraId="05B8D73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1F25E16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0B4506A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721C430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143422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4C4D7C0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2E8C9B27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46435A6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841" w:type="dxa"/>
            <w:vAlign w:val="center"/>
          </w:tcPr>
          <w:p w14:paraId="20F0A5DF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4B181E2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774A66B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7C5411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03398D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67C0305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4A1C67FE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6328F3D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841" w:type="dxa"/>
            <w:tcBorders>
              <w:bottom w:val="single" w:sz="18" w:space="0" w:color="C00000"/>
            </w:tcBorders>
            <w:vAlign w:val="center"/>
          </w:tcPr>
          <w:p w14:paraId="351E922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</w:tcBorders>
            <w:vAlign w:val="center"/>
          </w:tcPr>
          <w:p w14:paraId="70DA04AF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76F2ACF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6E1DE6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321D5C6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2B6E862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71149EDE" w14:textId="77777777" w:rsidTr="00335CA6">
        <w:trPr>
          <w:trHeight w:val="397"/>
          <w:jc w:val="center"/>
        </w:trPr>
        <w:tc>
          <w:tcPr>
            <w:tcW w:w="1726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ECE6A7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184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0FD7465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50B2AC7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718FD6F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6363A8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18" w:space="0" w:color="auto"/>
            </w:tcBorders>
            <w:vAlign w:val="center"/>
          </w:tcPr>
          <w:p w14:paraId="5970893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D4BD41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F1F980B" w14:textId="77777777" w:rsidR="00335CA6" w:rsidRDefault="00335CA6" w:rsidP="00335CA6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3A18BF54" w14:textId="77777777" w:rsidR="00335CA6" w:rsidRPr="001C69D5" w:rsidRDefault="00335CA6" w:rsidP="00335CA6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 (minden oszlop kitöltése kötelező):</w:t>
      </w:r>
    </w:p>
    <w:tbl>
      <w:tblPr>
        <w:tblStyle w:val="Rcsostblzat"/>
        <w:tblW w:w="14023" w:type="dxa"/>
        <w:jc w:val="center"/>
        <w:tblLook w:val="04A0" w:firstRow="1" w:lastRow="0" w:firstColumn="1" w:lastColumn="0" w:noHBand="0" w:noVBand="1"/>
      </w:tblPr>
      <w:tblGrid>
        <w:gridCol w:w="755"/>
        <w:gridCol w:w="1284"/>
        <w:gridCol w:w="1491"/>
        <w:gridCol w:w="1871"/>
        <w:gridCol w:w="1757"/>
        <w:gridCol w:w="2007"/>
        <w:gridCol w:w="1499"/>
        <w:gridCol w:w="1517"/>
        <w:gridCol w:w="1842"/>
      </w:tblGrid>
      <w:tr w:rsidR="00007803" w:rsidRPr="00501787" w14:paraId="4B2B2178" w14:textId="77777777" w:rsidTr="00007803">
        <w:trPr>
          <w:jc w:val="center"/>
        </w:trPr>
        <w:tc>
          <w:tcPr>
            <w:tcW w:w="755" w:type="dxa"/>
            <w:shd w:val="clear" w:color="auto" w:fill="EAE7DB" w:themeFill="accent6" w:themeFillTint="33"/>
            <w:vAlign w:val="center"/>
          </w:tcPr>
          <w:p w14:paraId="6270D17B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1D213EF7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491" w:type="dxa"/>
            <w:shd w:val="clear" w:color="auto" w:fill="EAE7DB" w:themeFill="accent6" w:themeFillTint="33"/>
            <w:vAlign w:val="center"/>
          </w:tcPr>
          <w:p w14:paraId="1F79570F" w14:textId="77777777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5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0D0D9F50" w14:textId="77777777" w:rsidR="00007803" w:rsidRPr="003805F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871" w:type="dxa"/>
            <w:shd w:val="clear" w:color="auto" w:fill="EAE7DB" w:themeFill="accent6" w:themeFillTint="33"/>
            <w:vAlign w:val="center"/>
          </w:tcPr>
          <w:p w14:paraId="0BE3EB98" w14:textId="77777777" w:rsidR="00007803" w:rsidRPr="003805F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 azonosító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3805F7">
              <w:rPr>
                <w:rFonts w:ascii="Garamond" w:hAnsi="Garamond"/>
                <w:b/>
                <w:sz w:val="24"/>
                <w:szCs w:val="24"/>
              </w:rPr>
              <w:t>száma</w:t>
            </w:r>
          </w:p>
        </w:tc>
        <w:tc>
          <w:tcPr>
            <w:tcW w:w="1757" w:type="dxa"/>
            <w:shd w:val="clear" w:color="auto" w:fill="EAE7DB" w:themeFill="accent6" w:themeFillTint="33"/>
            <w:vAlign w:val="center"/>
          </w:tcPr>
          <w:p w14:paraId="41D1D845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Projekt tárgya</w:t>
            </w:r>
          </w:p>
        </w:tc>
        <w:tc>
          <w:tcPr>
            <w:tcW w:w="2007" w:type="dxa"/>
            <w:shd w:val="clear" w:color="auto" w:fill="EAE7DB" w:themeFill="accent6" w:themeFillTint="33"/>
            <w:vAlign w:val="center"/>
          </w:tcPr>
          <w:p w14:paraId="2A62B5CB" w14:textId="19CA94FB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 Nemzeti Laboratórium intézmény(ek)</w:t>
            </w:r>
          </w:p>
        </w:tc>
        <w:tc>
          <w:tcPr>
            <w:tcW w:w="1499" w:type="dxa"/>
            <w:shd w:val="clear" w:color="auto" w:fill="EAE7DB" w:themeFill="accent6" w:themeFillTint="33"/>
            <w:vAlign w:val="center"/>
          </w:tcPr>
          <w:p w14:paraId="27E507B6" w14:textId="77777777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összköltsége</w:t>
            </w:r>
          </w:p>
          <w:p w14:paraId="1865983A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517" w:type="dxa"/>
            <w:shd w:val="clear" w:color="auto" w:fill="EAE7DB" w:themeFill="accent6" w:themeFillTint="33"/>
            <w:vAlign w:val="center"/>
          </w:tcPr>
          <w:p w14:paraId="0C8DAB03" w14:textId="309C5DB0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NL intézmények támogatási összege összesen</w:t>
            </w:r>
          </w:p>
          <w:p w14:paraId="31E63F93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842" w:type="dxa"/>
            <w:shd w:val="clear" w:color="auto" w:fill="EAE7DB" w:themeFill="accent6" w:themeFillTint="33"/>
            <w:vAlign w:val="center"/>
          </w:tcPr>
          <w:p w14:paraId="6921A7B1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007803" w:rsidRPr="00426646" w14:paraId="123A7C66" w14:textId="77777777" w:rsidTr="00007803">
        <w:trPr>
          <w:jc w:val="center"/>
        </w:trPr>
        <w:tc>
          <w:tcPr>
            <w:tcW w:w="755" w:type="dxa"/>
          </w:tcPr>
          <w:p w14:paraId="50AFCF36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03AD239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2439EFBB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0DE59775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3BF00CC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03277E73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D2AA5D2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08282AE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803BB7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7F725D64" w14:textId="77777777" w:rsidTr="00007803">
        <w:trPr>
          <w:jc w:val="center"/>
        </w:trPr>
        <w:tc>
          <w:tcPr>
            <w:tcW w:w="755" w:type="dxa"/>
          </w:tcPr>
          <w:p w14:paraId="68C31E2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2069D5B5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1738320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0901F5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241042E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1EE24A2B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A440F56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500D4D87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964147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5356345F" w14:textId="77777777" w:rsidTr="00007803">
        <w:trPr>
          <w:jc w:val="center"/>
        </w:trPr>
        <w:tc>
          <w:tcPr>
            <w:tcW w:w="755" w:type="dxa"/>
          </w:tcPr>
          <w:p w14:paraId="6175B3B2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7B7BA2EE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51267A8C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22B8611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1672578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3B9570AC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F105604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60C0C7FE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EC554E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05E25B6B" w14:textId="77777777" w:rsidTr="00007803">
        <w:trPr>
          <w:jc w:val="center"/>
        </w:trPr>
        <w:tc>
          <w:tcPr>
            <w:tcW w:w="755" w:type="dxa"/>
          </w:tcPr>
          <w:p w14:paraId="2D240B49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AD1C323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3C380AD4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6AC099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00F7E32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40D33DF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2FC256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1E3410C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755247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7D9C161" w14:textId="77777777" w:rsidR="00335CA6" w:rsidRDefault="00335CA6" w:rsidP="00335CA6">
      <w:pPr>
        <w:rPr>
          <w:rFonts w:ascii="Garamond" w:hAnsi="Garamond"/>
          <w:sz w:val="24"/>
          <w:szCs w:val="24"/>
        </w:rPr>
      </w:pPr>
    </w:p>
    <w:p w14:paraId="57DC9834" w14:textId="77777777" w:rsidR="00335CA6" w:rsidRDefault="00335CA6" w:rsidP="00335CA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0F1637C0" w14:textId="03384DF5" w:rsidR="00F0392E" w:rsidRDefault="00F0392E" w:rsidP="00F0392E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 w:rsidRPr="00DB1C63">
        <w:rPr>
          <w:rFonts w:ascii="Garamond" w:hAnsi="Garamond"/>
          <w:b/>
          <w:sz w:val="24"/>
          <w:szCs w:val="24"/>
        </w:rPr>
        <w:lastRenderedPageBreak/>
        <w:t xml:space="preserve">4.2. </w:t>
      </w:r>
      <w:r w:rsidR="005B31F9" w:rsidRPr="00DB1C63">
        <w:rPr>
          <w:rFonts w:ascii="Garamond" w:hAnsi="Garamond"/>
          <w:b/>
          <w:sz w:val="24"/>
          <w:szCs w:val="24"/>
        </w:rPr>
        <w:t>NEMZETKÖZI EGYÜTTMŰKÖDÉSEK</w:t>
      </w:r>
      <w:r w:rsidR="005B31F9">
        <w:rPr>
          <w:rFonts w:ascii="Garamond" w:hAnsi="Garamond"/>
          <w:b/>
          <w:sz w:val="24"/>
          <w:szCs w:val="24"/>
        </w:rPr>
        <w:t xml:space="preserve"> (Laboratórium elindulása óta)</w:t>
      </w:r>
      <w:r w:rsidRPr="00DB1C63">
        <w:rPr>
          <w:rFonts w:ascii="Garamond" w:hAnsi="Garamond"/>
          <w:b/>
          <w:sz w:val="24"/>
          <w:szCs w:val="24"/>
        </w:rPr>
        <w:t>:</w:t>
      </w:r>
    </w:p>
    <w:p w14:paraId="13187176" w14:textId="77777777" w:rsidR="003164AE" w:rsidRPr="00F8271F" w:rsidRDefault="003164AE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9354" w:type="dxa"/>
        <w:jc w:val="center"/>
        <w:tblLook w:val="04A0" w:firstRow="1" w:lastRow="0" w:firstColumn="1" w:lastColumn="0" w:noHBand="0" w:noVBand="1"/>
      </w:tblPr>
      <w:tblGrid>
        <w:gridCol w:w="2778"/>
        <w:gridCol w:w="2891"/>
        <w:gridCol w:w="3685"/>
      </w:tblGrid>
      <w:tr w:rsidR="00DC64F8" w14:paraId="7090AF73" w14:textId="77777777" w:rsidTr="00DC64F8">
        <w:trPr>
          <w:jc w:val="center"/>
        </w:trPr>
        <w:tc>
          <w:tcPr>
            <w:tcW w:w="2778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04954E9F" w14:textId="77777777" w:rsidR="00DC64F8" w:rsidRPr="00DC64F8" w:rsidRDefault="00DC64F8" w:rsidP="00DC64F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289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EF5CF39" w14:textId="56A55ADB" w:rsidR="00DC64F8" w:rsidRPr="00DC64F8" w:rsidRDefault="00DC64F8" w:rsidP="00DC64F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Együttműködések száma összesen</w:t>
            </w:r>
          </w:p>
          <w:p w14:paraId="671BB704" w14:textId="77777777" w:rsidR="00DC64F8" w:rsidRPr="00DC64F8" w:rsidRDefault="00DC64F8" w:rsidP="00DC64F8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0A1BA54A" w14:textId="6CA78378" w:rsidR="00DC64F8" w:rsidRPr="00DC64F8" w:rsidRDefault="00DC64F8" w:rsidP="00DC64F8">
            <w:pPr>
              <w:pBdr>
                <w:bottom w:val="single" w:sz="2" w:space="1" w:color="auto"/>
              </w:pBd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időszakban kialakított új együttműködések száma összesen</w:t>
            </w:r>
          </w:p>
          <w:p w14:paraId="61A0CACB" w14:textId="71813436" w:rsidR="00DC64F8" w:rsidRPr="00DC64F8" w:rsidRDefault="00DC64F8" w:rsidP="00DC64F8">
            <w:pPr>
              <w:pBdr>
                <w:bottom w:val="single" w:sz="2" w:space="1" w:color="auto"/>
              </w:pBd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(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db</w:t>
            </w: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)</w:t>
            </w:r>
          </w:p>
        </w:tc>
      </w:tr>
      <w:tr w:rsidR="00DC64F8" w14:paraId="7525FD97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79A7C995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34ED4E3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FA3DEA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207B7E19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4D7E83EA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09977DC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E669F4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4F6287AF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3CA1515C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13BB0CD1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A53157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00359A1B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11FC1D71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10023BDD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2C5E97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28003433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2365A9B8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0E2CBC42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2B5F9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15767263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2ADF4F7C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53F92269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FBBC60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0DD2EAAC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7C0F0CB0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9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6866BC23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BB69B5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41E64298" w14:textId="77777777" w:rsidTr="00DC64F8">
        <w:trPr>
          <w:trHeight w:val="397"/>
          <w:jc w:val="center"/>
        </w:trPr>
        <w:tc>
          <w:tcPr>
            <w:tcW w:w="2778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F817883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9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54F93AFD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1363B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995A181" w14:textId="65E95B49" w:rsidR="00F158F6" w:rsidRDefault="00F158F6" w:rsidP="003164A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445FF575" w14:textId="77777777" w:rsidR="00F158F6" w:rsidRDefault="00F158F6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66318095" w14:textId="7E7E3C1F" w:rsidR="003164AE" w:rsidRPr="003164AE" w:rsidRDefault="003164AE" w:rsidP="003164AE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65"/>
        <w:gridCol w:w="1576"/>
        <w:gridCol w:w="1524"/>
        <w:gridCol w:w="2156"/>
        <w:gridCol w:w="2439"/>
        <w:gridCol w:w="2209"/>
        <w:gridCol w:w="1630"/>
        <w:gridCol w:w="1649"/>
      </w:tblGrid>
      <w:tr w:rsidR="003164AE" w:rsidRPr="00426646" w14:paraId="23EBBF49" w14:textId="77777777" w:rsidTr="003164AE">
        <w:trPr>
          <w:jc w:val="center"/>
        </w:trPr>
        <w:tc>
          <w:tcPr>
            <w:tcW w:w="765" w:type="dxa"/>
            <w:shd w:val="clear" w:color="auto" w:fill="EAE7DB" w:themeFill="accent6" w:themeFillTint="33"/>
            <w:vAlign w:val="center"/>
          </w:tcPr>
          <w:p w14:paraId="626572F3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576" w:type="dxa"/>
            <w:shd w:val="clear" w:color="auto" w:fill="EAE7DB" w:themeFill="accent6" w:themeFillTint="33"/>
            <w:vAlign w:val="center"/>
          </w:tcPr>
          <w:p w14:paraId="68F7C8F0" w14:textId="2AB0BB64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524" w:type="dxa"/>
            <w:shd w:val="clear" w:color="auto" w:fill="EAE7DB" w:themeFill="accent6" w:themeFillTint="33"/>
          </w:tcPr>
          <w:p w14:paraId="6FEDAC53" w14:textId="77777777" w:rsidR="003164AE" w:rsidRDefault="003164AE" w:rsidP="003164AE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 w:rsidRPr="00CC21B9">
              <w:rPr>
                <w:rFonts w:ascii="Garamond" w:hAnsi="Garamond"/>
                <w:b/>
                <w:sz w:val="24"/>
                <w:szCs w:val="24"/>
                <w:vertAlign w:val="superscript"/>
              </w:rPr>
              <w:t>*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eredmény</w:t>
            </w:r>
          </w:p>
          <w:p w14:paraId="0F815D75" w14:textId="0BF8E338" w:rsidR="003164AE" w:rsidRPr="003164AE" w:rsidRDefault="003164AE" w:rsidP="003164AE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156" w:type="dxa"/>
            <w:shd w:val="clear" w:color="auto" w:fill="EAE7DB" w:themeFill="accent6" w:themeFillTint="33"/>
            <w:vAlign w:val="center"/>
          </w:tcPr>
          <w:p w14:paraId="04E49847" w14:textId="2413326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külföldi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intézmény megnevezése</w:t>
            </w:r>
          </w:p>
        </w:tc>
        <w:tc>
          <w:tcPr>
            <w:tcW w:w="2439" w:type="dxa"/>
            <w:shd w:val="clear" w:color="auto" w:fill="EAE7DB" w:themeFill="accent6" w:themeFillTint="33"/>
            <w:vAlign w:val="center"/>
          </w:tcPr>
          <w:p w14:paraId="50B27D49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Nemzeti Laboratórium intézmény(ek)</w:t>
            </w:r>
          </w:p>
        </w:tc>
        <w:tc>
          <w:tcPr>
            <w:tcW w:w="2209" w:type="dxa"/>
            <w:shd w:val="clear" w:color="auto" w:fill="EAE7DB" w:themeFill="accent6" w:themeFillTint="33"/>
            <w:vAlign w:val="center"/>
          </w:tcPr>
          <w:p w14:paraId="6A7D3AC6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Együttműködés tartalma</w:t>
            </w:r>
          </w:p>
        </w:tc>
        <w:tc>
          <w:tcPr>
            <w:tcW w:w="1630" w:type="dxa"/>
            <w:shd w:val="clear" w:color="auto" w:fill="EAE7DB" w:themeFill="accent6" w:themeFillTint="33"/>
            <w:vAlign w:val="center"/>
          </w:tcPr>
          <w:p w14:paraId="2123F60B" w14:textId="5C795D92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649" w:type="dxa"/>
            <w:shd w:val="clear" w:color="auto" w:fill="EAE7DB" w:themeFill="accent6" w:themeFillTint="33"/>
            <w:vAlign w:val="center"/>
          </w:tcPr>
          <w:p w14:paraId="6144B54A" w14:textId="7877A5E3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3164AE" w:rsidRPr="00426646" w14:paraId="17B31BAB" w14:textId="77777777" w:rsidTr="003164AE">
        <w:trPr>
          <w:jc w:val="center"/>
        </w:trPr>
        <w:tc>
          <w:tcPr>
            <w:tcW w:w="765" w:type="dxa"/>
          </w:tcPr>
          <w:p w14:paraId="26162079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39E88A5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2C3678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290FF0EA" w14:textId="70EB0248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639A1B8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2A1EA75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064C09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75068F44" w14:textId="7BA2D225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6A0F2A0C" w14:textId="77777777" w:rsidTr="003164AE">
        <w:trPr>
          <w:jc w:val="center"/>
        </w:trPr>
        <w:tc>
          <w:tcPr>
            <w:tcW w:w="765" w:type="dxa"/>
          </w:tcPr>
          <w:p w14:paraId="4D391B41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22D765EE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ED3E4F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3C6E22B8" w14:textId="1D66E109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6836BCB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16F2AA7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A91A0E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7681BBD1" w14:textId="243D311B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63BD4838" w14:textId="77777777" w:rsidTr="003164AE">
        <w:trPr>
          <w:jc w:val="center"/>
        </w:trPr>
        <w:tc>
          <w:tcPr>
            <w:tcW w:w="765" w:type="dxa"/>
          </w:tcPr>
          <w:p w14:paraId="27961FBD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454C5E4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77DB9571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1DC930EB" w14:textId="7202FE1D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4A66758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57B75A76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016575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6421120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34FE0112" w14:textId="77777777" w:rsidTr="003164AE">
        <w:trPr>
          <w:jc w:val="center"/>
        </w:trPr>
        <w:tc>
          <w:tcPr>
            <w:tcW w:w="765" w:type="dxa"/>
          </w:tcPr>
          <w:p w14:paraId="6F88769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613A6E6C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4B604DC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19AB10E9" w14:textId="3E011A72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52B46ECB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6F0B4BC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F669F3B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3EF76C2E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35BA5F7" w14:textId="77777777" w:rsidR="00E440A0" w:rsidRDefault="00E440A0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1DFAE127" w14:textId="3346EE47" w:rsidR="00F0392E" w:rsidRDefault="00F0392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79EF6A01" w14:textId="0427E09C" w:rsidR="00EA2513" w:rsidRPr="00501787" w:rsidRDefault="00EA2513" w:rsidP="00EA2513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5" w:name="_Toc128132546"/>
      <w:r>
        <w:rPr>
          <w:b/>
          <w:color w:val="002060"/>
          <w:sz w:val="24"/>
          <w:szCs w:val="24"/>
        </w:rPr>
        <w:lastRenderedPageBreak/>
        <w:t>HAZAI EGYÜTTMŰKÖDÉSEK</w:t>
      </w:r>
      <w:bookmarkEnd w:id="5"/>
    </w:p>
    <w:p w14:paraId="0C286A72" w14:textId="6410AFD5" w:rsidR="00DC64F8" w:rsidRPr="00DC64F8" w:rsidRDefault="00DC64F8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4670" w:type="dxa"/>
        <w:jc w:val="center"/>
        <w:tblLook w:val="04A0" w:firstRow="1" w:lastRow="0" w:firstColumn="1" w:lastColumn="0" w:noHBand="0" w:noVBand="1"/>
      </w:tblPr>
      <w:tblGrid>
        <w:gridCol w:w="1174"/>
        <w:gridCol w:w="1928"/>
        <w:gridCol w:w="1928"/>
        <w:gridCol w:w="1928"/>
        <w:gridCol w:w="1928"/>
        <w:gridCol w:w="1928"/>
        <w:gridCol w:w="1928"/>
        <w:gridCol w:w="1928"/>
      </w:tblGrid>
      <w:tr w:rsidR="00D21A17" w14:paraId="4035AF58" w14:textId="575FE8E4" w:rsidTr="00E02EAB">
        <w:trPr>
          <w:trHeight w:val="1861"/>
          <w:jc w:val="center"/>
        </w:trPr>
        <w:tc>
          <w:tcPr>
            <w:tcW w:w="1174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3C98D56D" w14:textId="77777777" w:rsidR="00593DB5" w:rsidRPr="00DC64F8" w:rsidRDefault="00593DB5" w:rsidP="00FC3ED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928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47D1C689" w14:textId="5A3C177D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sz w:val="24"/>
                <w:szCs w:val="24"/>
              </w:rPr>
              <w:t xml:space="preserve">Vállalati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 száma összesen</w:t>
            </w:r>
          </w:p>
          <w:p w14:paraId="1DBD97D8" w14:textId="55BA409F" w:rsidR="00593DB5" w:rsidRPr="00DC64F8" w:rsidRDefault="00593DB5" w:rsidP="00FC3EDF">
            <w:pPr>
              <w:jc w:val="center"/>
              <w:rPr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4D268072" w14:textId="07E001AC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Akadémiai-szakmai (5.2. pont szerinti)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száma összesen</w:t>
            </w:r>
          </w:p>
          <w:p w14:paraId="3D06FFDA" w14:textId="591A826F" w:rsidR="00593DB5" w:rsidRDefault="00593DB5" w:rsidP="00FC3EDF">
            <w:pPr>
              <w:jc w:val="center"/>
              <w:rPr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4E40892B" w14:textId="7BF76E33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Hazai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 xml:space="preserve">száma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mind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összesen</w:t>
            </w:r>
          </w:p>
          <w:p w14:paraId="1CDB16E8" w14:textId="77777777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1C0A856B" w14:textId="5F04852D" w:rsidR="00593DB5" w:rsidRPr="00FC3EDF" w:rsidRDefault="00593DB5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Aktuális jelentéstételi időszakban kialakított új 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vállalati </w:t>
            </w: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együttmű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softHyphen/>
            </w: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ködések száma összesen</w:t>
            </w:r>
          </w:p>
          <w:p w14:paraId="5AAD2A1E" w14:textId="7E52917B" w:rsidR="00593DB5" w:rsidRPr="00DC64F8" w:rsidRDefault="00593DB5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23A87054" w14:textId="0304D37F" w:rsidR="00593DB5" w:rsidRPr="00DC64F8" w:rsidRDefault="00593DB5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Aktuális jelentéstételi időszakban kialakított új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akadémiai-szakmai (5.2. pont szerinti)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száma összesen</w:t>
            </w:r>
          </w:p>
          <w:p w14:paraId="780094CE" w14:textId="0FEA1C29" w:rsidR="00593DB5" w:rsidRPr="00FC3EDF" w:rsidRDefault="00593DB5">
            <w:pPr>
              <w:jc w:val="center"/>
              <w:rPr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502D78F7" w14:textId="00D7D70F" w:rsidR="00593DB5" w:rsidRPr="00DC64F8" w:rsidRDefault="00593DB5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időszakban kialakított új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hazai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 xml:space="preserve">száma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mind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összesen</w:t>
            </w:r>
          </w:p>
          <w:p w14:paraId="1D2A969C" w14:textId="7B868779" w:rsidR="00593DB5" w:rsidRPr="00FC3EDF" w:rsidRDefault="00593DB5">
            <w:pPr>
              <w:jc w:val="center"/>
              <w:rPr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4319DF1C" w14:textId="355585BD" w:rsidR="00593DB5" w:rsidRPr="009D38EC" w:rsidRDefault="00D21A1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 végéig vállalati együttmű</w:t>
            </w: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softHyphen/>
              <w:t>ködésből realizált bevétel összege</w:t>
            </w:r>
          </w:p>
          <w:p w14:paraId="157669E4" w14:textId="0624F1D7" w:rsidR="00D21A17" w:rsidRPr="00E02EAB" w:rsidRDefault="00D21A1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t>(millió Ft)</w:t>
            </w:r>
          </w:p>
        </w:tc>
      </w:tr>
      <w:tr w:rsidR="00D21A17" w14:paraId="2A41088D" w14:textId="7AC91B5A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669492C4" w14:textId="52910AF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928" w:type="dxa"/>
            <w:vAlign w:val="center"/>
          </w:tcPr>
          <w:p w14:paraId="25BD797A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12616F95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CCF5433" w14:textId="509229FB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DE110D" w14:textId="33809814" w:rsidR="00D21A17" w:rsidRPr="00E02EAB" w:rsidRDefault="00D21A17" w:rsidP="00F158F6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690D0A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58CAB1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102B4F7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6B713F0F" w14:textId="68958217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1BF1C11F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928" w:type="dxa"/>
            <w:vAlign w:val="center"/>
          </w:tcPr>
          <w:p w14:paraId="5CE3CFF5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597A310C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248A8912" w14:textId="3F026219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B943F7" w14:textId="123AEA5B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D165D6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1A400CE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4AACAD15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00B25985" w14:textId="5D78DAB7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728D04AD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928" w:type="dxa"/>
            <w:vAlign w:val="center"/>
          </w:tcPr>
          <w:p w14:paraId="6897F79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23926CE8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26F96626" w14:textId="3FB87CA4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8D078AD" w14:textId="40CAF955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C218BD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8DF780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06B816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5C6A2C23" w14:textId="374F83D0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55210088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928" w:type="dxa"/>
            <w:vAlign w:val="center"/>
          </w:tcPr>
          <w:p w14:paraId="03606728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255FCD26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E1E4A9B" w14:textId="4368C524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B210283" w14:textId="3D49C1C7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6C7625B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AEE98D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0809C08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4D63BD9E" w14:textId="60EE9933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702C1EAB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928" w:type="dxa"/>
            <w:vAlign w:val="center"/>
          </w:tcPr>
          <w:p w14:paraId="60CC40B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31B6FD6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7A16BCC" w14:textId="674DE0D3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6B15DAE" w14:textId="6137E6BF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079482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BA41D1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3C781F82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0A902295" w14:textId="675D8555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066E3556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928" w:type="dxa"/>
            <w:vAlign w:val="center"/>
          </w:tcPr>
          <w:p w14:paraId="2CF9F4E6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35D579E7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4D00DD0A" w14:textId="54254BB0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52C9656" w14:textId="5574C63E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267184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1E41756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9D0F62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3586E42F" w14:textId="3081168F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568B7097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928" w:type="dxa"/>
            <w:tcBorders>
              <w:bottom w:val="single" w:sz="18" w:space="0" w:color="C00000"/>
            </w:tcBorders>
            <w:vAlign w:val="center"/>
          </w:tcPr>
          <w:p w14:paraId="648F0E31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bottom w:val="single" w:sz="18" w:space="0" w:color="C00000"/>
            </w:tcBorders>
            <w:vAlign w:val="center"/>
          </w:tcPr>
          <w:p w14:paraId="2A34807B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3E6B2F1E" w14:textId="59B25A06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0FB58B5" w14:textId="42F6DB7E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D7FDCE6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2712DC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634B293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3B3D1CBE" w14:textId="5579F954" w:rsidTr="00E02EAB">
        <w:trPr>
          <w:trHeight w:val="397"/>
          <w:jc w:val="center"/>
        </w:trPr>
        <w:tc>
          <w:tcPr>
            <w:tcW w:w="1174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2EC9D0B" w14:textId="0A6655AA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Mind</w:t>
            </w: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softHyphen/>
              <w:t>összesen:</w:t>
            </w: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7EFC7A3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F0098B2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1A516ACB" w14:textId="3B31C28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07A9F46" w14:textId="65BA2603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7FEF0D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462408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35EE222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408AD0B" w14:textId="77777777" w:rsidR="00F158F6" w:rsidRDefault="00F158F6">
      <w:pPr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br w:type="page"/>
      </w:r>
    </w:p>
    <w:p w14:paraId="463CEE2E" w14:textId="75F1A184" w:rsidR="00DC64F8" w:rsidRDefault="00A822B2" w:rsidP="00DC64F8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5</w:t>
      </w:r>
      <w:r w:rsidR="00DC64F8" w:rsidRPr="00501787">
        <w:rPr>
          <w:rFonts w:ascii="Garamond" w:hAnsi="Garamond"/>
          <w:b/>
          <w:sz w:val="24"/>
          <w:szCs w:val="24"/>
        </w:rPr>
        <w:t>.</w:t>
      </w:r>
      <w:r w:rsidR="00DC64F8">
        <w:rPr>
          <w:rFonts w:ascii="Garamond" w:hAnsi="Garamond"/>
          <w:b/>
          <w:sz w:val="24"/>
          <w:szCs w:val="24"/>
        </w:rPr>
        <w:t>1</w:t>
      </w:r>
      <w:r w:rsidR="00DC64F8" w:rsidRPr="00501787">
        <w:rPr>
          <w:rFonts w:ascii="Garamond" w:hAnsi="Garamond"/>
          <w:b/>
          <w:sz w:val="24"/>
          <w:szCs w:val="24"/>
        </w:rPr>
        <w:t xml:space="preserve">. 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>H</w:t>
      </w:r>
      <w:r w:rsidR="00DC64F8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AZAI 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VÁLLALATI </w:t>
      </w:r>
      <w:r w:rsidR="00DC64F8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EGYÜTTMŰKÖDÉSEK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(</w:t>
      </w:r>
      <w:r w:rsidR="00DC64F8">
        <w:rPr>
          <w:rFonts w:ascii="Garamond" w:hAnsi="Garamond"/>
          <w:b/>
          <w:sz w:val="24"/>
          <w:szCs w:val="24"/>
        </w:rPr>
        <w:t>Laboratórium elindulása óta):</w:t>
      </w:r>
    </w:p>
    <w:p w14:paraId="0588536F" w14:textId="70F524A3" w:rsidR="00DC64F8" w:rsidRPr="00DC64F8" w:rsidRDefault="00DC64F8" w:rsidP="00DC64F8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Részletező tábla</w:t>
      </w:r>
      <w:r w:rsidR="00A822B2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959" w:type="dxa"/>
        <w:jc w:val="center"/>
        <w:tblLayout w:type="fixed"/>
        <w:tblLook w:val="04A0" w:firstRow="1" w:lastRow="0" w:firstColumn="1" w:lastColumn="0" w:noHBand="0" w:noVBand="1"/>
      </w:tblPr>
      <w:tblGrid>
        <w:gridCol w:w="746"/>
        <w:gridCol w:w="1284"/>
        <w:gridCol w:w="1491"/>
        <w:gridCol w:w="1577"/>
        <w:gridCol w:w="1763"/>
        <w:gridCol w:w="1711"/>
        <w:gridCol w:w="1699"/>
        <w:gridCol w:w="1183"/>
        <w:gridCol w:w="1217"/>
        <w:gridCol w:w="1361"/>
        <w:gridCol w:w="927"/>
      </w:tblGrid>
      <w:tr w:rsidR="00593DB5" w:rsidRPr="00501787" w14:paraId="7BB0C468" w14:textId="77777777" w:rsidTr="00E02EAB">
        <w:trPr>
          <w:trHeight w:val="1904"/>
          <w:jc w:val="center"/>
        </w:trPr>
        <w:tc>
          <w:tcPr>
            <w:tcW w:w="746" w:type="dxa"/>
            <w:shd w:val="clear" w:color="auto" w:fill="EAE7DB" w:themeFill="accent6" w:themeFillTint="33"/>
            <w:vAlign w:val="center"/>
          </w:tcPr>
          <w:p w14:paraId="495B3705" w14:textId="3C9005BC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4F9B60D0" w14:textId="6BBD4BC9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491" w:type="dxa"/>
            <w:shd w:val="clear" w:color="auto" w:fill="EAE7DB" w:themeFill="accent6" w:themeFillTint="33"/>
            <w:vAlign w:val="center"/>
          </w:tcPr>
          <w:p w14:paraId="24D9D5B5" w14:textId="1FA4CCDA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6"/>
              <w:t>*</w:t>
            </w:r>
          </w:p>
          <w:p w14:paraId="53E840D1" w14:textId="77777777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</w:t>
            </w:r>
          </w:p>
          <w:p w14:paraId="4B5A8FEF" w14:textId="100B7762" w:rsidR="00593DB5" w:rsidRPr="00DC64F8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  <w:vertAlign w:val="superscript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577" w:type="dxa"/>
            <w:shd w:val="clear" w:color="auto" w:fill="EAE7DB" w:themeFill="accent6" w:themeFillTint="33"/>
            <w:vAlign w:val="center"/>
          </w:tcPr>
          <w:p w14:paraId="5BEBFCCD" w14:textId="6B12FBCF" w:rsidR="00593DB5" w:rsidRPr="000C6886" w:rsidRDefault="00593DB5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>vállalat típusa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(kkv/ nagyvállalat)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7"/>
              <w:t>**</w:t>
            </w:r>
          </w:p>
        </w:tc>
        <w:tc>
          <w:tcPr>
            <w:tcW w:w="1763" w:type="dxa"/>
            <w:shd w:val="clear" w:color="auto" w:fill="EAE7DB" w:themeFill="accent6" w:themeFillTint="33"/>
            <w:vAlign w:val="center"/>
          </w:tcPr>
          <w:p w14:paraId="20421447" w14:textId="2358849A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Vállalat megnevezése</w:t>
            </w:r>
          </w:p>
        </w:tc>
        <w:tc>
          <w:tcPr>
            <w:tcW w:w="1711" w:type="dxa"/>
            <w:shd w:val="clear" w:color="auto" w:fill="EAE7DB" w:themeFill="accent6" w:themeFillTint="33"/>
            <w:vAlign w:val="center"/>
          </w:tcPr>
          <w:p w14:paraId="69122D07" w14:textId="101B5310" w:rsidR="00593DB5" w:rsidRPr="00D11AA3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Együtt-működésben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Nemzeti Laboratórium intézmény(ek)</w:t>
            </w:r>
          </w:p>
        </w:tc>
        <w:tc>
          <w:tcPr>
            <w:tcW w:w="1699" w:type="dxa"/>
            <w:shd w:val="clear" w:color="auto" w:fill="EAE7DB" w:themeFill="accent6" w:themeFillTint="33"/>
            <w:vAlign w:val="center"/>
          </w:tcPr>
          <w:p w14:paraId="1823B4B8" w14:textId="77777777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25D29">
              <w:rPr>
                <w:rFonts w:ascii="Garamond" w:hAnsi="Garamond"/>
                <w:b/>
                <w:sz w:val="24"/>
                <w:szCs w:val="24"/>
              </w:rPr>
              <w:t>Digitalizációs technológia-transzfer tevékenységbe bevont kkv</w:t>
            </w:r>
          </w:p>
          <w:p w14:paraId="0A2EC195" w14:textId="613DEA1E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(igen/nem)</w:t>
            </w:r>
          </w:p>
        </w:tc>
        <w:tc>
          <w:tcPr>
            <w:tcW w:w="1183" w:type="dxa"/>
            <w:shd w:val="clear" w:color="auto" w:fill="EAE7DB" w:themeFill="accent6" w:themeFillTint="33"/>
            <w:vAlign w:val="center"/>
          </w:tcPr>
          <w:p w14:paraId="074E2A27" w14:textId="22EF9BD5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Együtt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működés tartalma</w:t>
            </w:r>
          </w:p>
        </w:tc>
        <w:tc>
          <w:tcPr>
            <w:tcW w:w="1217" w:type="dxa"/>
            <w:shd w:val="clear" w:color="auto" w:fill="EAE7DB" w:themeFill="accent6" w:themeFillTint="33"/>
            <w:vAlign w:val="center"/>
          </w:tcPr>
          <w:p w14:paraId="03435741" w14:textId="4A81E81A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361" w:type="dxa"/>
            <w:shd w:val="clear" w:color="auto" w:fill="EAE7DB" w:themeFill="accent6" w:themeFillTint="33"/>
            <w:vAlign w:val="center"/>
          </w:tcPr>
          <w:p w14:paraId="56A00A3C" w14:textId="1115E7D0" w:rsidR="00593DB5" w:rsidRDefault="00593DB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Együttmű</w:t>
            </w:r>
            <w:r>
              <w:rPr>
                <w:rFonts w:ascii="Garamond" w:hAnsi="Garamond"/>
                <w:b/>
                <w:sz w:val="24"/>
                <w:szCs w:val="24"/>
              </w:rPr>
              <w:softHyphen/>
              <w:t>ködésből származó bevétel összege</w:t>
            </w:r>
          </w:p>
          <w:p w14:paraId="64AF710F" w14:textId="25E31852" w:rsidR="00593DB5" w:rsidRPr="00501787" w:rsidRDefault="00593DB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927" w:type="dxa"/>
            <w:shd w:val="clear" w:color="auto" w:fill="EAE7DB" w:themeFill="accent6" w:themeFillTint="33"/>
            <w:vAlign w:val="center"/>
          </w:tcPr>
          <w:p w14:paraId="5CB3E04D" w14:textId="71D71E39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593DB5" w:rsidRPr="00501787" w14:paraId="14628775" w14:textId="77777777" w:rsidTr="00E02EAB">
        <w:trPr>
          <w:jc w:val="center"/>
        </w:trPr>
        <w:tc>
          <w:tcPr>
            <w:tcW w:w="746" w:type="dxa"/>
          </w:tcPr>
          <w:p w14:paraId="3E803D7A" w14:textId="54B59489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8C34E9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57AB6F9E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6E5DC09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B3724BB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D88DD25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7698ABA8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59FE365A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0878114F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156EC7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013CCBC9" w14:textId="39912C22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7861BE84" w14:textId="77777777" w:rsidTr="00E02EAB">
        <w:trPr>
          <w:jc w:val="center"/>
        </w:trPr>
        <w:tc>
          <w:tcPr>
            <w:tcW w:w="746" w:type="dxa"/>
          </w:tcPr>
          <w:p w14:paraId="22F35824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6C892ABD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65398C0E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BBEF330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7846D2E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4E5D3130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834D01B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4D209B90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76FCB189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642B3ADC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5733C6E2" w14:textId="4EBA8272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2E006A3F" w14:textId="77777777" w:rsidTr="00E02EAB">
        <w:trPr>
          <w:jc w:val="center"/>
        </w:trPr>
        <w:tc>
          <w:tcPr>
            <w:tcW w:w="746" w:type="dxa"/>
          </w:tcPr>
          <w:p w14:paraId="29C5A61C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CF24CD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1E8243AF" w14:textId="16DDFAFC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476BD333" w14:textId="6DB73DAA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2A5B1C9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7E7F509D" w14:textId="22109EB8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29C71AC1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0E922A77" w14:textId="3EC51518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78765040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204F223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1873D007" w14:textId="697DF5E4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4898C6E7" w14:textId="77777777" w:rsidTr="00E02EAB">
        <w:trPr>
          <w:jc w:val="center"/>
        </w:trPr>
        <w:tc>
          <w:tcPr>
            <w:tcW w:w="746" w:type="dxa"/>
          </w:tcPr>
          <w:p w14:paraId="42AEF93C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417A6902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4D9C4C30" w14:textId="567AD641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A8DEA63" w14:textId="5FE72CCF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4763955A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6176A768" w14:textId="59A26E05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59AC30A7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6165B925" w14:textId="565A1A34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67B8213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3B6FD77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167CB0D6" w14:textId="16E07186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E68500F" w14:textId="5C9D0317" w:rsidR="00F4020E" w:rsidRDefault="00F4020E" w:rsidP="002E3BD7">
      <w:pPr>
        <w:rPr>
          <w:rFonts w:ascii="Garamond" w:hAnsi="Garamond"/>
          <w:sz w:val="24"/>
          <w:szCs w:val="24"/>
        </w:rPr>
      </w:pPr>
    </w:p>
    <w:p w14:paraId="4F15C64F" w14:textId="77777777" w:rsidR="00FC3EDF" w:rsidRDefault="00FC3EDF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4529438E" w14:textId="698966D6" w:rsidR="00DC64F8" w:rsidRDefault="00A822B2" w:rsidP="00F0392E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5</w:t>
      </w:r>
      <w:r w:rsidR="00F0392E" w:rsidRPr="00501787">
        <w:rPr>
          <w:rFonts w:ascii="Garamond" w:hAnsi="Garamond"/>
          <w:b/>
          <w:sz w:val="24"/>
          <w:szCs w:val="24"/>
        </w:rPr>
        <w:t>.</w:t>
      </w:r>
      <w:r w:rsidR="00F0392E">
        <w:rPr>
          <w:rFonts w:ascii="Garamond" w:hAnsi="Garamond"/>
          <w:b/>
          <w:sz w:val="24"/>
          <w:szCs w:val="24"/>
        </w:rPr>
        <w:t>2</w:t>
      </w:r>
      <w:r w:rsidR="00F0392E" w:rsidRPr="00501787">
        <w:rPr>
          <w:rFonts w:ascii="Garamond" w:hAnsi="Garamond"/>
          <w:b/>
          <w:sz w:val="24"/>
          <w:szCs w:val="24"/>
        </w:rPr>
        <w:t xml:space="preserve">.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>H</w:t>
      </w:r>
      <w:r w:rsidR="005B31F9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AZAI </w:t>
      </w:r>
      <w:r w:rsidR="001D0304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KUTATÓINTÉZETEKKEL, FELSŐOKTATÁSI INTÉZMÉNYEKKEL,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SZAKMAI </w:t>
      </w:r>
      <w:r w:rsidR="001D0304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ÉS EGYÉB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SZERVEZETEKKEL KIALAKÍTOTT </w:t>
      </w:r>
      <w:r w:rsidR="005B31F9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EGYÜTTMŰKÖDÉSEK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(</w:t>
      </w:r>
      <w:r w:rsidR="005B31F9">
        <w:rPr>
          <w:rFonts w:ascii="Garamond" w:hAnsi="Garamond"/>
          <w:b/>
          <w:sz w:val="24"/>
          <w:szCs w:val="24"/>
        </w:rPr>
        <w:t>Laboratórium elindulása óta):</w:t>
      </w:r>
    </w:p>
    <w:p w14:paraId="4FCA60D9" w14:textId="0DBA1A01" w:rsidR="00DC64F8" w:rsidRPr="00DC64F8" w:rsidRDefault="00DC64F8" w:rsidP="00DC64F8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Részletező tábla</w:t>
      </w:r>
      <w:r w:rsidR="00A822B2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1284"/>
        <w:gridCol w:w="1491"/>
        <w:gridCol w:w="2038"/>
        <w:gridCol w:w="1586"/>
        <w:gridCol w:w="2297"/>
        <w:gridCol w:w="1853"/>
        <w:gridCol w:w="1472"/>
        <w:gridCol w:w="1175"/>
      </w:tblGrid>
      <w:tr w:rsidR="00DC64F8" w:rsidRPr="00501787" w14:paraId="10F2DE0C" w14:textId="77777777" w:rsidTr="00DC64F8">
        <w:trPr>
          <w:trHeight w:val="1904"/>
          <w:jc w:val="center"/>
        </w:trPr>
        <w:tc>
          <w:tcPr>
            <w:tcW w:w="758" w:type="dxa"/>
            <w:shd w:val="clear" w:color="auto" w:fill="EAE7DB" w:themeFill="accent6" w:themeFillTint="33"/>
            <w:vAlign w:val="center"/>
          </w:tcPr>
          <w:p w14:paraId="7D61F0BD" w14:textId="77777777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867" w:type="dxa"/>
            <w:shd w:val="clear" w:color="auto" w:fill="EAE7DB" w:themeFill="accent6" w:themeFillTint="33"/>
            <w:vAlign w:val="center"/>
          </w:tcPr>
          <w:p w14:paraId="54F7B275" w14:textId="301770CE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221" w:type="dxa"/>
            <w:shd w:val="clear" w:color="auto" w:fill="EAE7DB" w:themeFill="accent6" w:themeFillTint="33"/>
            <w:vAlign w:val="center"/>
          </w:tcPr>
          <w:p w14:paraId="1D2CB510" w14:textId="77777777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8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6C46E076" w14:textId="572AF5C9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254" w:type="dxa"/>
            <w:shd w:val="clear" w:color="auto" w:fill="EAE7DB" w:themeFill="accent6" w:themeFillTint="33"/>
            <w:vAlign w:val="center"/>
          </w:tcPr>
          <w:p w14:paraId="761DF12C" w14:textId="454D36E6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>szakmai szervezet típusa</w:t>
            </w:r>
          </w:p>
          <w:p w14:paraId="75BA0ACF" w14:textId="77777777" w:rsidR="00DC64F8" w:rsidRPr="004337AB" w:rsidRDefault="00DC64F8" w:rsidP="00DC64F8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4337AB">
              <w:rPr>
                <w:rFonts w:ascii="Garamond" w:hAnsi="Garamond"/>
                <w:i/>
                <w:sz w:val="24"/>
                <w:szCs w:val="24"/>
              </w:rPr>
              <w:t>(konzorciumi tagok közötti együttműködés rögzítése nem elfogadott)</w:t>
            </w:r>
          </w:p>
        </w:tc>
        <w:tc>
          <w:tcPr>
            <w:tcW w:w="1601" w:type="dxa"/>
            <w:shd w:val="clear" w:color="auto" w:fill="EAE7DB" w:themeFill="accent6" w:themeFillTint="33"/>
            <w:vAlign w:val="center"/>
          </w:tcPr>
          <w:p w14:paraId="0096D213" w14:textId="487B3DFA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Szervezet megnevezése</w:t>
            </w:r>
          </w:p>
        </w:tc>
        <w:tc>
          <w:tcPr>
            <w:tcW w:w="2354" w:type="dxa"/>
            <w:shd w:val="clear" w:color="auto" w:fill="EAE7DB" w:themeFill="accent6" w:themeFillTint="33"/>
            <w:vAlign w:val="center"/>
          </w:tcPr>
          <w:p w14:paraId="7D3DA1B4" w14:textId="62A8CB94" w:rsidR="00DC64F8" w:rsidRPr="00D11AA3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Nemzeti Laboratórium intézmény(ek)</w:t>
            </w:r>
          </w:p>
        </w:tc>
        <w:tc>
          <w:tcPr>
            <w:tcW w:w="1860" w:type="dxa"/>
            <w:shd w:val="clear" w:color="auto" w:fill="EAE7DB" w:themeFill="accent6" w:themeFillTint="33"/>
            <w:vAlign w:val="center"/>
          </w:tcPr>
          <w:p w14:paraId="5BC87800" w14:textId="402D2ECB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Együttműködés tartalma</w:t>
            </w:r>
          </w:p>
        </w:tc>
        <w:tc>
          <w:tcPr>
            <w:tcW w:w="1667" w:type="dxa"/>
            <w:shd w:val="clear" w:color="auto" w:fill="EAE7DB" w:themeFill="accent6" w:themeFillTint="33"/>
            <w:vAlign w:val="center"/>
          </w:tcPr>
          <w:p w14:paraId="34B072F7" w14:textId="095669E3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366" w:type="dxa"/>
            <w:shd w:val="clear" w:color="auto" w:fill="EAE7DB" w:themeFill="accent6" w:themeFillTint="33"/>
            <w:vAlign w:val="center"/>
          </w:tcPr>
          <w:p w14:paraId="703734D6" w14:textId="77777777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DC64F8" w:rsidRPr="00501787" w14:paraId="09BB4831" w14:textId="77777777" w:rsidTr="00DC64F8">
        <w:trPr>
          <w:jc w:val="center"/>
        </w:trPr>
        <w:tc>
          <w:tcPr>
            <w:tcW w:w="758" w:type="dxa"/>
          </w:tcPr>
          <w:p w14:paraId="503D1FD7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5B80130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53FB5EC2" w14:textId="3D86127D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D6F28A4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399134D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5C77188F" w14:textId="3505C632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FF5FEE3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7B403B9A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6A3B8DC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C64F8" w:rsidRPr="00501787" w14:paraId="1CDC8272" w14:textId="77777777" w:rsidTr="00DC64F8">
        <w:trPr>
          <w:jc w:val="center"/>
        </w:trPr>
        <w:tc>
          <w:tcPr>
            <w:tcW w:w="758" w:type="dxa"/>
          </w:tcPr>
          <w:p w14:paraId="70CD300D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1E69E9F3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0AB96208" w14:textId="5B672100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4F27166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660EC3E2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63F51B23" w14:textId="12A52F28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4D1EF9B0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385DA4F6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7B8E4AE7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FC3EDF" w:rsidRPr="00501787" w14:paraId="1443C7F5" w14:textId="77777777" w:rsidTr="00DC64F8">
        <w:trPr>
          <w:jc w:val="center"/>
        </w:trPr>
        <w:tc>
          <w:tcPr>
            <w:tcW w:w="758" w:type="dxa"/>
          </w:tcPr>
          <w:p w14:paraId="388A728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3258C40B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12659E6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F7ACF66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0573712C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38C954C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1EC69EE1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44C9DAE1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0EDECBF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FC3EDF" w:rsidRPr="00501787" w14:paraId="57CF6759" w14:textId="77777777" w:rsidTr="00DC64F8">
        <w:trPr>
          <w:jc w:val="center"/>
        </w:trPr>
        <w:tc>
          <w:tcPr>
            <w:tcW w:w="758" w:type="dxa"/>
          </w:tcPr>
          <w:p w14:paraId="075AB3D6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3DB1C433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67C0BFD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88CFA8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03747300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256C8BF0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0412DDC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6F89292F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7BFDEF3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6108513" w14:textId="5452F289" w:rsidR="00FC3EDF" w:rsidRDefault="00FC3EDF" w:rsidP="0093326B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0D2F61DE" w14:textId="77777777" w:rsidR="00FC3EDF" w:rsidRDefault="00FC3EDF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24F926B2" w14:textId="49EC02B1" w:rsidR="00A82651" w:rsidRPr="00501787" w:rsidRDefault="00A82651" w:rsidP="00A82651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6" w:name="_Toc128132547"/>
      <w:r>
        <w:rPr>
          <w:b/>
          <w:color w:val="002060"/>
          <w:sz w:val="24"/>
          <w:szCs w:val="24"/>
        </w:rPr>
        <w:lastRenderedPageBreak/>
        <w:t xml:space="preserve">KUTATÓI </w:t>
      </w:r>
      <w:r w:rsidR="00500EC6">
        <w:rPr>
          <w:b/>
          <w:color w:val="002060"/>
          <w:sz w:val="24"/>
          <w:szCs w:val="24"/>
        </w:rPr>
        <w:t xml:space="preserve">LÉTSZÁM, </w:t>
      </w:r>
      <w:r>
        <w:rPr>
          <w:b/>
          <w:color w:val="002060"/>
          <w:sz w:val="24"/>
          <w:szCs w:val="24"/>
        </w:rPr>
        <w:t>UTÁNPÓTLÁS</w:t>
      </w:r>
      <w:r w:rsidR="00500EC6">
        <w:rPr>
          <w:b/>
          <w:color w:val="002060"/>
          <w:sz w:val="24"/>
          <w:szCs w:val="24"/>
        </w:rPr>
        <w:t>NEVELÉS</w:t>
      </w:r>
      <w:r>
        <w:rPr>
          <w:b/>
          <w:color w:val="002060"/>
          <w:sz w:val="24"/>
          <w:szCs w:val="24"/>
        </w:rPr>
        <w:t>, FIATAL KUTATÓK BEVONÁSA</w:t>
      </w:r>
      <w:bookmarkEnd w:id="6"/>
    </w:p>
    <w:p w14:paraId="12BB5339" w14:textId="77777777" w:rsidR="00FC3EDF" w:rsidRDefault="00FC3EDF" w:rsidP="00E02EAB">
      <w:pPr>
        <w:spacing w:before="24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3774651C" w14:textId="77777777" w:rsidR="00FC3EDF" w:rsidRPr="00037D23" w:rsidRDefault="00FC3EDF" w:rsidP="00FC3EDF">
      <w:pPr>
        <w:spacing w:after="0"/>
        <w:jc w:val="both"/>
        <w:rPr>
          <w:rFonts w:ascii="Garamond" w:hAnsi="Garamond" w:cs="Arial"/>
          <w:b/>
          <w:color w:val="FF0000"/>
          <w:sz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3.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–</w:t>
      </w:r>
      <w:r w:rsidRPr="00037D23">
        <w:rPr>
          <w:rFonts w:ascii="Garamond" w:hAnsi="Garamond" w:cs="Arial"/>
          <w:b/>
          <w:color w:val="FF0000"/>
          <w:sz w:val="24"/>
        </w:rPr>
        <w:t xml:space="preserve"> Bevont TOP kutatók, PhD hallgatók és fiatal kutatók listája.</w:t>
      </w:r>
    </w:p>
    <w:p w14:paraId="3413E23D" w14:textId="4ABCB519" w:rsidR="00500EC6" w:rsidRDefault="00500EC6" w:rsidP="00500EC6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 w:rsidRPr="00500EC6">
        <w:rPr>
          <w:rFonts w:ascii="Garamond" w:hAnsi="Garamond"/>
          <w:b/>
          <w:sz w:val="24"/>
          <w:szCs w:val="24"/>
        </w:rPr>
        <w:t>6.</w:t>
      </w:r>
      <w:r>
        <w:rPr>
          <w:rFonts w:ascii="Garamond" w:hAnsi="Garamond"/>
          <w:b/>
          <w:sz w:val="24"/>
          <w:szCs w:val="24"/>
        </w:rPr>
        <w:t>1</w:t>
      </w:r>
      <w:r w:rsidRPr="00500EC6">
        <w:rPr>
          <w:rFonts w:ascii="Garamond" w:hAnsi="Garamond"/>
          <w:b/>
          <w:sz w:val="24"/>
          <w:szCs w:val="24"/>
        </w:rPr>
        <w:t xml:space="preserve">. </w:t>
      </w:r>
      <w:r w:rsidR="00701E3C">
        <w:rPr>
          <w:rFonts w:ascii="Garamond" w:hAnsi="Garamond"/>
          <w:b/>
          <w:sz w:val="24"/>
          <w:szCs w:val="24"/>
        </w:rPr>
        <w:t>SZAKMAI MEGVALÓSÍTÓK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 w:rsidRPr="00500EC6"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B2531" w14:paraId="05933564" w14:textId="77777777" w:rsidTr="002B2531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26B6527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B857046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9310241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8301C67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8BE7C60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EB64A5D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24FA34F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6438D926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3EF83A2" w14:textId="573B080B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9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4699CF38" w14:textId="6D07ED61" w:rsidR="002B2531" w:rsidRPr="00B97E1D" w:rsidRDefault="002B2531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vont megvalósítók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15AF6A71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B2531" w14:paraId="068133D9" w14:textId="77777777" w:rsidTr="002B2531">
        <w:trPr>
          <w:trHeight w:val="737"/>
          <w:jc w:val="center"/>
        </w:trPr>
        <w:tc>
          <w:tcPr>
            <w:tcW w:w="3231" w:type="dxa"/>
            <w:vAlign w:val="center"/>
          </w:tcPr>
          <w:p w14:paraId="7B73E39D" w14:textId="6D5BAC2B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kutató-fejlesztői létszám összesen (fő)</w:t>
            </w:r>
          </w:p>
        </w:tc>
        <w:tc>
          <w:tcPr>
            <w:tcW w:w="1077" w:type="dxa"/>
            <w:vAlign w:val="center"/>
          </w:tcPr>
          <w:p w14:paraId="27EFF74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EDE802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0EA7BA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978BB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6D7CC9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FD07FE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CC823A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450C89DF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0D11FF7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8A96DB0" w14:textId="77777777" w:rsidTr="002B2531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25AEBC3D" w14:textId="4AC67239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technikus segédszemélyzet létszáma összesen (fő)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B7830A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0CF01F6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2F0D7D4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C94C91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2F25E2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711E05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03D961D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458A8FE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6FBE755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F6247D3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16E1F15A" w14:textId="2DD80C14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szakmai megvalósítók létszáma összesen (fő)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4F4B946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B74996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32D0E4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288C2BC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3A3682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5EDFB9C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47E6A27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5F4932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42BD9DFA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FA09010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4FB6BAD8" w14:textId="06DF056D" w:rsidR="002B2531" w:rsidRDefault="002B2531" w:rsidP="002B253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Ebből a bevont D1-es kutatók létszáma összesen</w:t>
            </w:r>
          </w:p>
          <w:p w14:paraId="786A58D8" w14:textId="302ADC4B" w:rsidR="002B2531" w:rsidRPr="00F8271F" w:rsidRDefault="002B2531" w:rsidP="002B253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22DF459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6A7D73B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69CD26B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7E53489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5C15C53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4A3AC2F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4B555EB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5201B34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4" w:space="0" w:color="auto"/>
            </w:tcBorders>
            <w:vAlign w:val="center"/>
          </w:tcPr>
          <w:p w14:paraId="5BC0699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466C98E6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C3A275" w14:textId="1778096D" w:rsidR="002B2531" w:rsidRPr="002B2531" w:rsidRDefault="002B2531" w:rsidP="002B253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Bevont kutató-fejlesztői létszámából D1-es kutatók aránya (%)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3C4B0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17344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3DF889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74911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EDDED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8BAC2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35578B1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A80AD8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58EE82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543F31C6" w14:textId="447C4BE9" w:rsidR="0093326B" w:rsidRDefault="00A82651" w:rsidP="00501787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6</w:t>
      </w:r>
      <w:r w:rsidR="00AF5BCF" w:rsidRPr="00501787">
        <w:rPr>
          <w:rFonts w:ascii="Garamond" w:hAnsi="Garamond"/>
          <w:b/>
          <w:sz w:val="24"/>
          <w:szCs w:val="24"/>
        </w:rPr>
        <w:t>.</w:t>
      </w:r>
      <w:r w:rsidR="00500EC6">
        <w:rPr>
          <w:rFonts w:ascii="Garamond" w:hAnsi="Garamond"/>
          <w:b/>
          <w:sz w:val="24"/>
          <w:szCs w:val="24"/>
        </w:rPr>
        <w:t>2</w:t>
      </w:r>
      <w:r w:rsidR="00AF5BCF" w:rsidRPr="00501787">
        <w:rPr>
          <w:rFonts w:ascii="Garamond" w:hAnsi="Garamond"/>
          <w:b/>
          <w:sz w:val="24"/>
          <w:szCs w:val="24"/>
        </w:rPr>
        <w:t xml:space="preserve">. </w:t>
      </w:r>
      <w:r w:rsidR="00701E3C" w:rsidRPr="00501787">
        <w:rPr>
          <w:rFonts w:ascii="Garamond" w:hAnsi="Garamond"/>
          <w:b/>
          <w:sz w:val="24"/>
          <w:szCs w:val="24"/>
        </w:rPr>
        <w:t>PHD HALLGATÓK</w:t>
      </w:r>
      <w:r w:rsidR="00701E3C">
        <w:rPr>
          <w:rFonts w:ascii="Garamond" w:hAnsi="Garamond"/>
          <w:b/>
          <w:sz w:val="24"/>
          <w:szCs w:val="24"/>
        </w:rPr>
        <w:t>, FIATAL KUTATÓK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D6B1B" w14:paraId="0FCD6A74" w14:textId="77777777" w:rsidTr="002D6B1B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0CEFB83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37A6F77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B131A7E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6EC540D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3614F5D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72E780F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CC07FB0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FEF4B2C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A238E5B" w14:textId="46046B53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10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01191BD1" w14:textId="77777777" w:rsidR="002D6B1B" w:rsidRPr="00B97E1D" w:rsidRDefault="002D6B1B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vont megvalósítók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3B4CE3D6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D6B1B" w14:paraId="1E7C9E37" w14:textId="77777777" w:rsidTr="002D6B1B">
        <w:trPr>
          <w:trHeight w:val="737"/>
          <w:jc w:val="center"/>
        </w:trPr>
        <w:tc>
          <w:tcPr>
            <w:tcW w:w="3231" w:type="dxa"/>
            <w:vAlign w:val="center"/>
          </w:tcPr>
          <w:p w14:paraId="56799DAF" w14:textId="0F718979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PhD hallgatók létszáma összesen (fő)</w:t>
            </w:r>
          </w:p>
        </w:tc>
        <w:tc>
          <w:tcPr>
            <w:tcW w:w="1077" w:type="dxa"/>
            <w:vAlign w:val="center"/>
          </w:tcPr>
          <w:p w14:paraId="12A32F9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965BF1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F60021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13DCD9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B0485B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78A0331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54A9162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5C3246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5A58DF5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532841FB" w14:textId="77777777" w:rsidTr="002D6B1B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2DCE71C2" w14:textId="535E8D9C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fiatal kutatók létszáma összesen (fő)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3EEE7C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5F3EC85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0699500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42A112B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858947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94518E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2AD88D0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50A6900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20F0DBAD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46E11539" w14:textId="77777777" w:rsidTr="002D6B1B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4A78149F" w14:textId="412D7B5F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PhD hallgatók és fiatal kutatók létszáma összesen (fő)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BBBFAD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59202B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D7ED16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534AC7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50CA47A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B2B7807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4DA8A4B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59C50522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662C9B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4832BCBC" w14:textId="1C66BDCB" w:rsidR="00AF5BCF" w:rsidRDefault="00AF5BCF" w:rsidP="0093326B">
      <w:pPr>
        <w:rPr>
          <w:rFonts w:ascii="Garamond" w:hAnsi="Garamond"/>
          <w:sz w:val="24"/>
          <w:szCs w:val="24"/>
        </w:rPr>
      </w:pPr>
    </w:p>
    <w:p w14:paraId="0CE752DB" w14:textId="08E2D2D7" w:rsidR="002D6B1B" w:rsidRDefault="002D6B1B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117714D4" w14:textId="453D66DB" w:rsidR="005A4298" w:rsidRDefault="00A82651" w:rsidP="005A4298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6.</w:t>
      </w:r>
      <w:r w:rsidR="00500EC6">
        <w:rPr>
          <w:rFonts w:ascii="Garamond" w:hAnsi="Garamond"/>
          <w:b/>
          <w:sz w:val="24"/>
          <w:szCs w:val="24"/>
        </w:rPr>
        <w:t>3</w:t>
      </w:r>
      <w:r w:rsidR="005A4298" w:rsidRPr="00501787">
        <w:rPr>
          <w:rFonts w:ascii="Garamond" w:hAnsi="Garamond"/>
          <w:b/>
          <w:sz w:val="24"/>
          <w:szCs w:val="24"/>
        </w:rPr>
        <w:t xml:space="preserve">. </w:t>
      </w:r>
      <w:r w:rsidR="00701E3C">
        <w:rPr>
          <w:rFonts w:ascii="Garamond" w:hAnsi="Garamond"/>
          <w:b/>
          <w:sz w:val="24"/>
          <w:szCs w:val="24"/>
        </w:rPr>
        <w:t xml:space="preserve">BSC, MSC </w:t>
      </w:r>
      <w:r w:rsidR="00701E3C" w:rsidRPr="00501787">
        <w:rPr>
          <w:rFonts w:ascii="Garamond" w:hAnsi="Garamond"/>
          <w:b/>
          <w:sz w:val="24"/>
          <w:szCs w:val="24"/>
        </w:rPr>
        <w:t>HALLGATÓK</w:t>
      </w:r>
      <w:r w:rsidR="00701E3C">
        <w:rPr>
          <w:rFonts w:ascii="Garamond" w:hAnsi="Garamond"/>
          <w:b/>
          <w:sz w:val="24"/>
          <w:szCs w:val="24"/>
        </w:rPr>
        <w:t>, TOVÁBBÁ TDK DOLGOZATOK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D6B1B" w14:paraId="058A4195" w14:textId="77777777" w:rsidTr="002D6B1B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008BA88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8CC4DC9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0D0C13C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391D608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CCCA7B8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24AFF85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2395FF4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5E22F289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DBF609F" w14:textId="34D40A51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11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1EABD08" w14:textId="5BC0939B" w:rsidR="002D6B1B" w:rsidRPr="00B97E1D" w:rsidRDefault="002D6B1B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vont </w:t>
            </w:r>
            <w:r w:rsidR="00F158F6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hallgatók/ elkészült TDK dolgozatok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1562ACC2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D6B1B" w14:paraId="2E906108" w14:textId="77777777" w:rsidTr="002D6B1B">
        <w:trPr>
          <w:trHeight w:val="737"/>
          <w:jc w:val="center"/>
        </w:trPr>
        <w:tc>
          <w:tcPr>
            <w:tcW w:w="3231" w:type="dxa"/>
            <w:vAlign w:val="center"/>
          </w:tcPr>
          <w:p w14:paraId="24029FF6" w14:textId="62F40EF9" w:rsidR="002D6B1B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BSc hallgatók </w:t>
            </w:r>
            <w:r w:rsidR="002D6B1B">
              <w:rPr>
                <w:rFonts w:ascii="Garamond" w:hAnsi="Garamond"/>
                <w:b/>
                <w:sz w:val="24"/>
                <w:szCs w:val="24"/>
              </w:rPr>
              <w:t>létszáma összesen (fő)</w:t>
            </w:r>
          </w:p>
        </w:tc>
        <w:tc>
          <w:tcPr>
            <w:tcW w:w="1077" w:type="dxa"/>
            <w:vAlign w:val="center"/>
          </w:tcPr>
          <w:p w14:paraId="13BF680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105945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E191E0E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4A2E55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845F84D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F5381C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1A7A1E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6FA6A7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FD236E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7B62DACE" w14:textId="77777777" w:rsidTr="00F158F6">
        <w:trPr>
          <w:trHeight w:val="737"/>
          <w:jc w:val="center"/>
        </w:trPr>
        <w:tc>
          <w:tcPr>
            <w:tcW w:w="3231" w:type="dxa"/>
            <w:tcBorders>
              <w:bottom w:val="single" w:sz="2" w:space="0" w:color="auto"/>
            </w:tcBorders>
            <w:vAlign w:val="center"/>
          </w:tcPr>
          <w:p w14:paraId="73E73D14" w14:textId="714B1029" w:rsidR="002D6B1B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MSc hallgatók </w:t>
            </w:r>
            <w:r w:rsidR="002D6B1B">
              <w:rPr>
                <w:rFonts w:ascii="Garamond" w:hAnsi="Garamond"/>
                <w:b/>
                <w:sz w:val="24"/>
                <w:szCs w:val="24"/>
              </w:rPr>
              <w:t>létszáma összesen (fő)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091F2BE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0BE48F6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A5DD1E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C4B992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B3FA3D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37D692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6D3845F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22E159DE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3A416F9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0E41C714" w14:textId="77777777" w:rsidTr="00F158F6">
        <w:trPr>
          <w:trHeight w:val="737"/>
          <w:jc w:val="center"/>
        </w:trPr>
        <w:tc>
          <w:tcPr>
            <w:tcW w:w="32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927D6F" w14:textId="77777777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TDK dolgozatok száma</w:t>
            </w:r>
          </w:p>
          <w:p w14:paraId="1A7100B5" w14:textId="4EF2224E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összesen (</w:t>
            </w:r>
            <w:r w:rsidR="00F158F6">
              <w:rPr>
                <w:rFonts w:ascii="Garamond" w:hAnsi="Garamond"/>
                <w:b/>
                <w:sz w:val="24"/>
                <w:szCs w:val="24"/>
              </w:rPr>
              <w:t>db</w:t>
            </w:r>
            <w:r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34DA92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2036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3A7E7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1327A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E3F107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A2737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18342826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23F4E8B6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05905CB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22573012" w14:textId="4F5013AA" w:rsidR="00500EC6" w:rsidRDefault="00500EC6" w:rsidP="00500EC6">
      <w:pPr>
        <w:spacing w:after="0" w:line="276" w:lineRule="auto"/>
        <w:rPr>
          <w:sz w:val="24"/>
          <w:szCs w:val="24"/>
        </w:rPr>
      </w:pPr>
    </w:p>
    <w:p w14:paraId="7582CAAC" w14:textId="77777777" w:rsidR="00CF2C1C" w:rsidRDefault="00CF2C1C" w:rsidP="00CF2C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6A547E0" w14:textId="34FB25EB" w:rsidR="00420F51" w:rsidRPr="000C6886" w:rsidRDefault="006669D6" w:rsidP="000C6886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7" w:name="_Toc128132548"/>
      <w:r>
        <w:rPr>
          <w:b/>
          <w:color w:val="002060"/>
          <w:sz w:val="24"/>
          <w:szCs w:val="24"/>
        </w:rPr>
        <w:lastRenderedPageBreak/>
        <w:t>KOMMUNIKÁCIÓS</w:t>
      </w:r>
      <w:r w:rsidR="00420F51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TEVÉKENYSÉG</w:t>
      </w:r>
      <w:r w:rsidR="00420F51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BEMUTATÁSA</w:t>
      </w:r>
      <w:bookmarkEnd w:id="7"/>
    </w:p>
    <w:p w14:paraId="66111195" w14:textId="77777777" w:rsidR="00F158F6" w:rsidRPr="000C6886" w:rsidRDefault="00F158F6" w:rsidP="00F158F6">
      <w:pPr>
        <w:spacing w:before="48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1E2FD006" w14:textId="2641EB0A" w:rsidR="00F158F6" w:rsidRPr="00F158F6" w:rsidRDefault="00F158F6" w:rsidP="00F158F6">
      <w:pPr>
        <w:spacing w:after="240"/>
        <w:jc w:val="both"/>
        <w:rPr>
          <w:rFonts w:ascii="Garamond" w:hAnsi="Garamond"/>
          <w:b/>
          <w:sz w:val="24"/>
          <w:szCs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4.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– Kommunikác</w:t>
      </w:r>
      <w:r>
        <w:rPr>
          <w:rFonts w:ascii="Garamond" w:hAnsi="Garamond"/>
          <w:b/>
          <w:color w:val="FF0000"/>
          <w:sz w:val="24"/>
          <w:szCs w:val="24"/>
        </w:rPr>
        <w:t>iós aktivitást részletező tábla (Laboratórium elindulásától)</w:t>
      </w:r>
    </w:p>
    <w:tbl>
      <w:tblPr>
        <w:tblStyle w:val="Rcsostblzat"/>
        <w:tblW w:w="14377" w:type="dxa"/>
        <w:jc w:val="center"/>
        <w:tblLook w:val="04A0" w:firstRow="1" w:lastRow="0" w:firstColumn="1" w:lastColumn="0" w:noHBand="0" w:noVBand="1"/>
      </w:tblPr>
      <w:tblGrid>
        <w:gridCol w:w="3628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F158F6" w14:paraId="43FB23A3" w14:textId="77777777" w:rsidTr="00F158F6">
        <w:trPr>
          <w:trHeight w:val="762"/>
          <w:jc w:val="center"/>
        </w:trPr>
        <w:tc>
          <w:tcPr>
            <w:tcW w:w="3628" w:type="dxa"/>
            <w:tcBorders>
              <w:top w:val="nil"/>
              <w:left w:val="nil"/>
            </w:tcBorders>
            <w:vAlign w:val="center"/>
          </w:tcPr>
          <w:p w14:paraId="5AFE9140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3172D72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B376F84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8BDF397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A36E37D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6C2012A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BB35810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A46334F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22B1AD8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AB18C57" w14:textId="6CC6D5B1" w:rsidR="00F158F6" w:rsidRPr="00B97E1D" w:rsidRDefault="00F158F6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elért új eredmények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28619E1A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F158F6" w14:paraId="4BEE94EC" w14:textId="77777777" w:rsidTr="00F158F6">
        <w:trPr>
          <w:trHeight w:val="737"/>
          <w:jc w:val="center"/>
        </w:trPr>
        <w:tc>
          <w:tcPr>
            <w:tcW w:w="3628" w:type="dxa"/>
            <w:vAlign w:val="center"/>
          </w:tcPr>
          <w:p w14:paraId="1492F60A" w14:textId="21E6620B" w:rsidR="00F158F6" w:rsidRP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Megtartott előadások száma hazai, eseményeken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CF2C1C"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1077" w:type="dxa"/>
            <w:vAlign w:val="center"/>
          </w:tcPr>
          <w:p w14:paraId="64F59E98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DD2199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02B9C2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41355A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C978F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32E71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4BD80FC8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3AE24ED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6F83AA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1B4048D2" w14:textId="77777777" w:rsidTr="00F158F6">
        <w:trPr>
          <w:trHeight w:val="737"/>
          <w:jc w:val="center"/>
        </w:trPr>
        <w:tc>
          <w:tcPr>
            <w:tcW w:w="3628" w:type="dxa"/>
            <w:tcBorders>
              <w:bottom w:val="single" w:sz="2" w:space="0" w:color="auto"/>
            </w:tcBorders>
            <w:vAlign w:val="center"/>
          </w:tcPr>
          <w:p w14:paraId="1AD3F86E" w14:textId="1CE29499" w:rsidR="00F158F6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Megtartott előadások száma nemzetközi eseményeken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0EE4D8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61203AE2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C7FD4F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F19813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07ED60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CE5831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7BE3CEB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6D7D505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7B80E78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294DC6CA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20B34" w14:textId="75D1441C" w:rsidR="00F158F6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Közösségi média</w:t>
            </w:r>
            <w:r w:rsidRPr="00CF2C1C">
              <w:rPr>
                <w:rFonts w:ascii="Garamond" w:hAnsi="Garamond"/>
                <w:b/>
                <w:sz w:val="24"/>
                <w:szCs w:val="24"/>
              </w:rPr>
              <w:t xml:space="preserve"> megjelenések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848F0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70B24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4FFE0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890E4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F61C8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B1336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600D870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0202E40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43F1AB84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053FF593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2C0222" w14:textId="63E9F85C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Sajtómegjelenések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5AC9D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FEF25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A398E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2E5AB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C101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2908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64D092F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30A3FA5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1DC7637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5DC3B6A5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E1CB2F" w14:textId="77777777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Elkészített kiadványok, tájékoztató anyagok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  <w:p w14:paraId="0FEDFA4C" w14:textId="476D92EF" w:rsidR="00A822B2" w:rsidRPr="00804C0B" w:rsidRDefault="00A822B2" w:rsidP="00F158F6">
            <w:pPr>
              <w:rPr>
                <w:rFonts w:ascii="Garamond" w:hAnsi="Garamond"/>
                <w:i/>
                <w:sz w:val="24"/>
                <w:szCs w:val="24"/>
              </w:rPr>
            </w:pPr>
            <w:r w:rsidRPr="00804C0B">
              <w:rPr>
                <w:rFonts w:ascii="Garamond" w:hAnsi="Garamond"/>
                <w:i/>
                <w:sz w:val="24"/>
                <w:szCs w:val="24"/>
              </w:rPr>
              <w:t>(</w:t>
            </w:r>
            <w:r w:rsidR="00804C0B" w:rsidRPr="00804C0B">
              <w:rPr>
                <w:rFonts w:ascii="Garamond" w:hAnsi="Garamond"/>
                <w:i/>
                <w:sz w:val="24"/>
                <w:szCs w:val="24"/>
              </w:rPr>
              <w:t>nem példá</w:t>
            </w:r>
            <w:r w:rsidRPr="00804C0B">
              <w:rPr>
                <w:rFonts w:ascii="Garamond" w:hAnsi="Garamond"/>
                <w:i/>
                <w:sz w:val="24"/>
                <w:szCs w:val="24"/>
              </w:rPr>
              <w:t>nyszám!)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7EE7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74B95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F7954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2687A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2E063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1B7A3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46DEB684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90CB8AC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28158CB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050955C2" w14:textId="77777777" w:rsidR="00F158F6" w:rsidRDefault="00F158F6" w:rsidP="00F158F6">
      <w:pPr>
        <w:spacing w:after="0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tbl>
      <w:tblPr>
        <w:tblStyle w:val="Rcsostblzat"/>
        <w:tblW w:w="0" w:type="auto"/>
        <w:tblInd w:w="-147" w:type="dxa"/>
        <w:tblLook w:val="04A0" w:firstRow="1" w:lastRow="0" w:firstColumn="1" w:lastColumn="0" w:noHBand="0" w:noVBand="1"/>
      </w:tblPr>
      <w:tblGrid>
        <w:gridCol w:w="2253"/>
        <w:gridCol w:w="4977"/>
        <w:gridCol w:w="2835"/>
        <w:gridCol w:w="4030"/>
      </w:tblGrid>
      <w:tr w:rsidR="00F158F6" w14:paraId="23F3288E" w14:textId="77C0E91A" w:rsidTr="006669D6">
        <w:trPr>
          <w:trHeight w:val="850"/>
        </w:trPr>
        <w:tc>
          <w:tcPr>
            <w:tcW w:w="2253" w:type="dxa"/>
            <w:shd w:val="clear" w:color="auto" w:fill="EAE7DB" w:themeFill="accent6" w:themeFillTint="33"/>
            <w:vAlign w:val="center"/>
          </w:tcPr>
          <w:p w14:paraId="23FD1745" w14:textId="0613BB1F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Saját honlap linkje:</w:t>
            </w:r>
          </w:p>
        </w:tc>
        <w:tc>
          <w:tcPr>
            <w:tcW w:w="4977" w:type="dxa"/>
            <w:vAlign w:val="center"/>
          </w:tcPr>
          <w:p w14:paraId="3F726E02" w14:textId="77777777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EAE7DB" w:themeFill="accent6" w:themeFillTint="33"/>
            <w:vAlign w:val="center"/>
          </w:tcPr>
          <w:p w14:paraId="0DE37B5B" w14:textId="2DE33D30" w:rsidR="00F158F6" w:rsidRDefault="00F158F6" w:rsidP="006669D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Átlagos honlap aktivitás:</w:t>
            </w:r>
          </w:p>
        </w:tc>
        <w:tc>
          <w:tcPr>
            <w:tcW w:w="4030" w:type="dxa"/>
            <w:vAlign w:val="center"/>
          </w:tcPr>
          <w:p w14:paraId="3EBB7F55" w14:textId="64B33BBB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heti/havi/negyedéves/féléves/éves</w:t>
            </w:r>
          </w:p>
        </w:tc>
      </w:tr>
    </w:tbl>
    <w:p w14:paraId="77DB3FBB" w14:textId="0B921D3D" w:rsidR="00F0392E" w:rsidRDefault="00F039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BD449F5" w14:textId="3299735A" w:rsidR="00B0396A" w:rsidRPr="000C6886" w:rsidRDefault="005A2FFF" w:rsidP="000C6886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8" w:name="_Toc128132549"/>
      <w:r>
        <w:rPr>
          <w:b/>
          <w:color w:val="002060"/>
          <w:sz w:val="24"/>
          <w:szCs w:val="24"/>
        </w:rPr>
        <w:lastRenderedPageBreak/>
        <w:t>PUBLIKÁCIÓS</w:t>
      </w:r>
      <w:r w:rsidR="00B0396A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TEVÉKENYSÉG</w:t>
      </w:r>
      <w:bookmarkEnd w:id="8"/>
    </w:p>
    <w:p w14:paraId="3932024F" w14:textId="77777777" w:rsidR="006669D6" w:rsidRPr="000C6886" w:rsidRDefault="006669D6" w:rsidP="006669D6">
      <w:pPr>
        <w:spacing w:before="48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4E8F5A6E" w14:textId="77777777" w:rsidR="006669D6" w:rsidRPr="00037D23" w:rsidRDefault="006669D6" w:rsidP="006669D6">
      <w:pPr>
        <w:spacing w:after="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5.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- A Laboratórium indulása óta aggregált, MTMT-ből letöltött publikációs jegyzék</w:t>
      </w:r>
    </w:p>
    <w:p w14:paraId="77EA26BB" w14:textId="1A860A97" w:rsidR="006669D6" w:rsidRPr="006669D6" w:rsidRDefault="006669D6" w:rsidP="006669D6">
      <w:pPr>
        <w:spacing w:before="120" w:after="0"/>
        <w:ind w:left="2127"/>
        <w:jc w:val="both"/>
        <w:rPr>
          <w:rFonts w:ascii="Garamond" w:hAnsi="Garamond" w:cs="Arial"/>
          <w:b/>
          <w:color w:val="C00000"/>
          <w:sz w:val="24"/>
        </w:rPr>
      </w:pPr>
      <w:r w:rsidRPr="006669D6">
        <w:rPr>
          <w:rFonts w:ascii="Garamond" w:hAnsi="Garamond"/>
          <w:b/>
          <w:color w:val="C00000"/>
          <w:sz w:val="24"/>
          <w:szCs w:val="24"/>
        </w:rPr>
        <w:t>A publikációs jegyzé</w:t>
      </w:r>
      <w:r w:rsidR="00804C0B">
        <w:rPr>
          <w:rFonts w:ascii="Garamond" w:hAnsi="Garamond"/>
          <w:b/>
          <w:color w:val="C00000"/>
          <w:sz w:val="24"/>
          <w:szCs w:val="24"/>
        </w:rPr>
        <w:t>k</w:t>
      </w:r>
      <w:r w:rsidRPr="006669D6">
        <w:rPr>
          <w:rFonts w:ascii="Garamond" w:hAnsi="Garamond"/>
          <w:b/>
          <w:color w:val="C00000"/>
          <w:sz w:val="24"/>
          <w:szCs w:val="24"/>
        </w:rPr>
        <w:t>ben kérjük külön jelöléssel ellátni a Q1-es publikációkat, valamint a világszinten legidézettebb 10% közé tartozó tudományos publikációkat!</w:t>
      </w:r>
    </w:p>
    <w:p w14:paraId="70B54B00" w14:textId="77777777" w:rsidR="006669D6" w:rsidRDefault="006669D6" w:rsidP="001D3B54">
      <w:pPr>
        <w:spacing w:after="0" w:line="240" w:lineRule="auto"/>
        <w:jc w:val="both"/>
        <w:rPr>
          <w:rFonts w:ascii="Garamond" w:hAnsi="Garamond"/>
          <w:b/>
          <w:bCs/>
          <w:color w:val="002060"/>
          <w:sz w:val="24"/>
          <w:szCs w:val="24"/>
        </w:rPr>
      </w:pPr>
    </w:p>
    <w:tbl>
      <w:tblPr>
        <w:tblStyle w:val="Rcsostblzat"/>
        <w:tblW w:w="14377" w:type="dxa"/>
        <w:jc w:val="center"/>
        <w:tblLook w:val="04A0" w:firstRow="1" w:lastRow="0" w:firstColumn="1" w:lastColumn="0" w:noHBand="0" w:noVBand="1"/>
      </w:tblPr>
      <w:tblGrid>
        <w:gridCol w:w="3628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6669D6" w14:paraId="0CFB6CEA" w14:textId="77777777" w:rsidTr="000D0ED0">
        <w:trPr>
          <w:trHeight w:val="762"/>
          <w:jc w:val="center"/>
        </w:trPr>
        <w:tc>
          <w:tcPr>
            <w:tcW w:w="3628" w:type="dxa"/>
            <w:tcBorders>
              <w:top w:val="nil"/>
              <w:left w:val="nil"/>
            </w:tcBorders>
            <w:vAlign w:val="center"/>
          </w:tcPr>
          <w:p w14:paraId="7F70DEB3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81C6CF1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58C3363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E9C5500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E75BA63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57C5C8D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EF77F56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7DCF896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63394D29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852005A" w14:textId="77777777" w:rsidR="006669D6" w:rsidRPr="00B97E1D" w:rsidRDefault="006669D6" w:rsidP="000D0ED0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elért új eredmények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6CE44A18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6669D6" w14:paraId="35D94BF2" w14:textId="77777777" w:rsidTr="000D0ED0">
        <w:trPr>
          <w:trHeight w:val="737"/>
          <w:jc w:val="center"/>
        </w:trPr>
        <w:tc>
          <w:tcPr>
            <w:tcW w:w="3628" w:type="dxa"/>
            <w:vAlign w:val="center"/>
          </w:tcPr>
          <w:p w14:paraId="248DF998" w14:textId="6420A6D8" w:rsidR="006669D6" w:rsidRPr="00F158F6" w:rsidRDefault="006669D6" w:rsidP="000D0ED0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B0396A">
              <w:rPr>
                <w:rFonts w:ascii="Garamond" w:hAnsi="Garamond"/>
                <w:b/>
                <w:sz w:val="24"/>
                <w:szCs w:val="24"/>
              </w:rPr>
              <w:t>Laboratórium elindulás</w:t>
            </w:r>
            <w:r>
              <w:rPr>
                <w:rFonts w:ascii="Garamond" w:hAnsi="Garamond"/>
                <w:b/>
                <w:sz w:val="24"/>
                <w:szCs w:val="24"/>
              </w:rPr>
              <w:t>a óta</w:t>
            </w:r>
            <w:r w:rsidRPr="00B0396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megjelent publikációk száma</w:t>
            </w:r>
            <w:r w:rsidRPr="00CF2C1C"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75ACF29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6E46C4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41B4B7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62A11DB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6FBD64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659165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52BB2E05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1E15FF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6E2C558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669D6" w14:paraId="51D6EEC9" w14:textId="77777777" w:rsidTr="00052DC6">
        <w:trPr>
          <w:trHeight w:val="737"/>
          <w:jc w:val="center"/>
        </w:trPr>
        <w:tc>
          <w:tcPr>
            <w:tcW w:w="3628" w:type="dxa"/>
            <w:tcBorders>
              <w:bottom w:val="single" w:sz="2" w:space="0" w:color="auto"/>
            </w:tcBorders>
            <w:vAlign w:val="center"/>
          </w:tcPr>
          <w:p w14:paraId="6C435628" w14:textId="76B941CA" w:rsidR="006669D6" w:rsidRPr="00F8271F" w:rsidRDefault="006669D6" w:rsidP="000D0ED0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Megjelent publikációkból Q1-es publikációk száma (db)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6E4D352A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2FD772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70D2015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438A5A7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DBC9A5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77A982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752D17F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5DFD573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5B07B5D1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669D6" w14:paraId="245DEE3A" w14:textId="77777777" w:rsidTr="00052DC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938962" w14:textId="7F0BA117" w:rsidR="006669D6" w:rsidRPr="00F8271F" w:rsidRDefault="006669D6" w:rsidP="000D0ED0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Megjelent publikációkból v</w:t>
            </w:r>
            <w:r w:rsidRPr="00202387">
              <w:rPr>
                <w:rFonts w:ascii="Garamond" w:hAnsi="Garamond"/>
                <w:b/>
                <w:sz w:val="24"/>
                <w:szCs w:val="24"/>
              </w:rPr>
              <w:t>ilágszinten legidézettebb 10% közé tartozó tudományos publikációk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0A51D0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F170E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852DA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3624EE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33ABA1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4C324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4A31B21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F8B316A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49F3ADC3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6EEBF99" w14:textId="77777777" w:rsidR="006669D6" w:rsidRDefault="006669D6" w:rsidP="00052DC6">
      <w:pPr>
        <w:spacing w:after="0"/>
      </w:pPr>
    </w:p>
    <w:p w14:paraId="63AC31D1" w14:textId="2C86F809" w:rsidR="001D3B54" w:rsidRPr="006669D6" w:rsidRDefault="00052DC6" w:rsidP="000C6886">
      <w:pPr>
        <w:rPr>
          <w:b/>
          <w:color w:val="C00000"/>
          <w:sz w:val="24"/>
        </w:rPr>
      </w:pPr>
      <w:r w:rsidRPr="006669D6">
        <w:rPr>
          <w:b/>
          <w:color w:val="C00000"/>
          <w:sz w:val="24"/>
        </w:rPr>
        <w:t>KIEGÉSZÍTŐ INFORMÁCIÓK: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6633"/>
        <w:gridCol w:w="6633"/>
      </w:tblGrid>
      <w:tr w:rsidR="006669D6" w14:paraId="29187C44" w14:textId="77777777" w:rsidTr="006669D6">
        <w:trPr>
          <w:trHeight w:val="567"/>
        </w:trPr>
        <w:tc>
          <w:tcPr>
            <w:tcW w:w="6633" w:type="dxa"/>
            <w:vAlign w:val="center"/>
          </w:tcPr>
          <w:p w14:paraId="1F23AB15" w14:textId="587D6D91" w:rsidR="006669D6" w:rsidRPr="006669D6" w:rsidRDefault="006669D6" w:rsidP="006669D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benyújtott és benyújtásra előkészített publikációk száma (db)</w:t>
            </w:r>
          </w:p>
        </w:tc>
        <w:tc>
          <w:tcPr>
            <w:tcW w:w="6633" w:type="dxa"/>
            <w:vAlign w:val="center"/>
          </w:tcPr>
          <w:p w14:paraId="27C76FCB" w14:textId="5BC44B7B" w:rsidR="006669D6" w:rsidRDefault="006669D6" w:rsidP="006669D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közlésre elfogadott publikációk száma (db)</w:t>
            </w:r>
          </w:p>
        </w:tc>
      </w:tr>
      <w:tr w:rsidR="006669D6" w14:paraId="4BE5A6C7" w14:textId="77777777" w:rsidTr="006669D6">
        <w:trPr>
          <w:trHeight w:val="431"/>
        </w:trPr>
        <w:tc>
          <w:tcPr>
            <w:tcW w:w="6633" w:type="dxa"/>
          </w:tcPr>
          <w:p w14:paraId="5E24953C" w14:textId="77777777" w:rsidR="006669D6" w:rsidRPr="001D3B54" w:rsidRDefault="006669D6" w:rsidP="007A2027">
            <w:pPr>
              <w:jc w:val="both"/>
              <w:rPr>
                <w:rFonts w:asciiTheme="minorHAnsi" w:hAnsiTheme="minorHAnsi"/>
                <w:bCs/>
                <w:color w:val="000000" w:themeColor="text1"/>
                <w:sz w:val="24"/>
                <w:szCs w:val="24"/>
                <w:highlight w:val="lightGray"/>
              </w:rPr>
            </w:pPr>
          </w:p>
        </w:tc>
        <w:tc>
          <w:tcPr>
            <w:tcW w:w="6633" w:type="dxa"/>
          </w:tcPr>
          <w:p w14:paraId="3C7E1482" w14:textId="77777777" w:rsidR="006669D6" w:rsidRPr="001D3B54" w:rsidRDefault="006669D6" w:rsidP="007A2027">
            <w:pPr>
              <w:jc w:val="both"/>
              <w:rPr>
                <w:rFonts w:asciiTheme="minorHAnsi" w:hAnsiTheme="minorHAnsi"/>
                <w:bCs/>
                <w:color w:val="000000" w:themeColor="text1"/>
                <w:sz w:val="24"/>
                <w:szCs w:val="24"/>
                <w:highlight w:val="lightGray"/>
              </w:rPr>
            </w:pPr>
          </w:p>
        </w:tc>
      </w:tr>
    </w:tbl>
    <w:p w14:paraId="71F54BF5" w14:textId="77777777" w:rsidR="001D3B54" w:rsidRPr="006669D6" w:rsidRDefault="001D3B54" w:rsidP="000C6886">
      <w:pPr>
        <w:rPr>
          <w:sz w:val="16"/>
        </w:rPr>
      </w:pPr>
    </w:p>
    <w:p w14:paraId="692523E6" w14:textId="77777777" w:rsidR="00484BB4" w:rsidRDefault="00484BB4" w:rsidP="00484BB4">
      <w:pPr>
        <w:rPr>
          <w:sz w:val="24"/>
          <w:szCs w:val="24"/>
        </w:rPr>
        <w:sectPr w:rsidR="00484BB4" w:rsidSect="00E02EAB">
          <w:footerReference w:type="default" r:id="rId10"/>
          <w:footnotePr>
            <w:numFmt w:val="chicago"/>
            <w:numRestart w:val="eachSect"/>
          </w:footnotePr>
          <w:pgSz w:w="16838" w:h="11906" w:orient="landscape"/>
          <w:pgMar w:top="709" w:right="1440" w:bottom="1276" w:left="1440" w:header="708" w:footer="708" w:gutter="0"/>
          <w:cols w:space="708"/>
          <w:docGrid w:linePitch="360"/>
        </w:sectPr>
      </w:pPr>
    </w:p>
    <w:p w14:paraId="0A279D60" w14:textId="5F4B1C74" w:rsidR="00A82651" w:rsidRPr="00501787" w:rsidRDefault="00A82651" w:rsidP="00566E7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spacing w:before="120"/>
        <w:ind w:left="357" w:hanging="357"/>
        <w:rPr>
          <w:b/>
          <w:color w:val="002060"/>
          <w:sz w:val="24"/>
          <w:szCs w:val="24"/>
        </w:rPr>
      </w:pPr>
      <w:bookmarkStart w:id="9" w:name="_Toc128132550"/>
      <w:r>
        <w:rPr>
          <w:b/>
          <w:color w:val="002060"/>
          <w:sz w:val="24"/>
          <w:szCs w:val="24"/>
        </w:rPr>
        <w:lastRenderedPageBreak/>
        <w:t>EGYÉB JELENTŐS EREDMÉNYEK, INFORMÁCIÓK (</w:t>
      </w:r>
      <w:r>
        <w:rPr>
          <w:rFonts w:ascii="Garamond" w:hAnsi="Garamond"/>
          <w:b/>
          <w:sz w:val="24"/>
          <w:szCs w:val="24"/>
        </w:rPr>
        <w:t>a kitöltés opcionális)</w:t>
      </w:r>
      <w:bookmarkEnd w:id="9"/>
    </w:p>
    <w:p w14:paraId="4DB13992" w14:textId="35943D0B" w:rsidR="00AF06D5" w:rsidRPr="00AE10B0" w:rsidRDefault="00AF06D5" w:rsidP="00AE10B0">
      <w:pPr>
        <w:spacing w:after="0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1C63" w14:paraId="7E01E0F8" w14:textId="77777777" w:rsidTr="00AE10B0">
        <w:trPr>
          <w:trHeight w:val="635"/>
        </w:trPr>
        <w:tc>
          <w:tcPr>
            <w:tcW w:w="13948" w:type="dxa"/>
            <w:vAlign w:val="center"/>
          </w:tcPr>
          <w:p w14:paraId="29A3EA61" w14:textId="72D1D130" w:rsidR="00A82651" w:rsidRPr="002E3BD7" w:rsidRDefault="00A82651" w:rsidP="00A82651">
            <w:pPr>
              <w:pStyle w:val="Listaszerbekezds"/>
              <w:numPr>
                <w:ilvl w:val="1"/>
                <w:numId w:val="13"/>
              </w:numPr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A82651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EGYÉB JELENTŐS EREDMÉNYEK</w:t>
            </w:r>
            <w:r w:rsidRPr="002E3BD7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:</w:t>
            </w:r>
          </w:p>
        </w:tc>
      </w:tr>
      <w:tr w:rsidR="00DB1C63" w14:paraId="4A1759BC" w14:textId="77777777" w:rsidTr="00AE10B0">
        <w:trPr>
          <w:trHeight w:val="2052"/>
        </w:trPr>
        <w:tc>
          <w:tcPr>
            <w:tcW w:w="13948" w:type="dxa"/>
          </w:tcPr>
          <w:p w14:paraId="4F380CCD" w14:textId="77777777" w:rsidR="00A82651" w:rsidRDefault="00A82651" w:rsidP="007A2027">
            <w:pPr>
              <w:rPr>
                <w:sz w:val="24"/>
                <w:szCs w:val="24"/>
              </w:rPr>
            </w:pPr>
          </w:p>
        </w:tc>
      </w:tr>
    </w:tbl>
    <w:p w14:paraId="5A881912" w14:textId="77777777" w:rsidR="00A82651" w:rsidRPr="00AE10B0" w:rsidRDefault="00A82651" w:rsidP="00AE10B0">
      <w:pPr>
        <w:rPr>
          <w:rFonts w:ascii="Garamond" w:hAnsi="Garamond"/>
          <w:sz w:val="24"/>
          <w:szCs w:val="24"/>
        </w:rPr>
      </w:pPr>
    </w:p>
    <w:p w14:paraId="37A65C27" w14:textId="042A1AF0" w:rsidR="002853C2" w:rsidRDefault="002853C2" w:rsidP="002853C2">
      <w:pPr>
        <w:rPr>
          <w:sz w:val="24"/>
          <w:szCs w:val="24"/>
        </w:rPr>
      </w:pPr>
      <w:bookmarkStart w:id="10" w:name="_Toc71735027"/>
      <w:bookmarkStart w:id="11" w:name="_Toc71735028"/>
      <w:bookmarkStart w:id="12" w:name="_Toc54558382"/>
      <w:bookmarkStart w:id="13" w:name="_Toc54558466"/>
      <w:bookmarkStart w:id="14" w:name="_Toc54558383"/>
      <w:bookmarkStart w:id="15" w:name="_Toc54558467"/>
      <w:bookmarkStart w:id="16" w:name="_Toc54560535"/>
      <w:bookmarkStart w:id="17" w:name="_Toc54560617"/>
      <w:bookmarkStart w:id="18" w:name="_Toc54560713"/>
      <w:bookmarkStart w:id="19" w:name="_Toc54560764"/>
      <w:bookmarkStart w:id="20" w:name="_Toc54560821"/>
      <w:bookmarkStart w:id="21" w:name="_Toc54560875"/>
      <w:bookmarkStart w:id="22" w:name="_Toc54617937"/>
      <w:bookmarkStart w:id="23" w:name="_Toc54558384"/>
      <w:bookmarkStart w:id="24" w:name="_Toc54558468"/>
      <w:bookmarkStart w:id="25" w:name="_Toc54560536"/>
      <w:bookmarkStart w:id="26" w:name="_Toc54560618"/>
      <w:bookmarkStart w:id="27" w:name="_Toc54560714"/>
      <w:bookmarkStart w:id="28" w:name="_Toc54560765"/>
      <w:bookmarkStart w:id="29" w:name="_Toc54560822"/>
      <w:bookmarkStart w:id="30" w:name="_Toc54560876"/>
      <w:bookmarkStart w:id="31" w:name="_Toc54617938"/>
      <w:bookmarkStart w:id="32" w:name="_Toc54558385"/>
      <w:bookmarkStart w:id="33" w:name="_Toc54558469"/>
      <w:bookmarkStart w:id="34" w:name="_Toc54560537"/>
      <w:bookmarkStart w:id="35" w:name="_Toc54560619"/>
      <w:bookmarkStart w:id="36" w:name="_Toc54560715"/>
      <w:bookmarkStart w:id="37" w:name="_Toc54560766"/>
      <w:bookmarkStart w:id="38" w:name="_Toc54560823"/>
      <w:bookmarkStart w:id="39" w:name="_Toc54560877"/>
      <w:bookmarkStart w:id="40" w:name="_Toc54617939"/>
      <w:bookmarkStart w:id="41" w:name="_Toc54558386"/>
      <w:bookmarkStart w:id="42" w:name="_Toc54558470"/>
      <w:bookmarkStart w:id="43" w:name="_Toc54560538"/>
      <w:bookmarkStart w:id="44" w:name="_Toc54560620"/>
      <w:bookmarkStart w:id="45" w:name="_Toc54560716"/>
      <w:bookmarkStart w:id="46" w:name="_Toc54560767"/>
      <w:bookmarkStart w:id="47" w:name="_Toc54560824"/>
      <w:bookmarkStart w:id="48" w:name="_Toc54560878"/>
      <w:bookmarkStart w:id="49" w:name="_Toc54617940"/>
      <w:bookmarkStart w:id="50" w:name="_Toc54558387"/>
      <w:bookmarkStart w:id="51" w:name="_Toc54558471"/>
      <w:bookmarkStart w:id="52" w:name="_Toc54560539"/>
      <w:bookmarkStart w:id="53" w:name="_Toc54560621"/>
      <w:bookmarkStart w:id="54" w:name="_Toc54560717"/>
      <w:bookmarkStart w:id="55" w:name="_Toc54560768"/>
      <w:bookmarkStart w:id="56" w:name="_Toc54560825"/>
      <w:bookmarkStart w:id="57" w:name="_Toc54560879"/>
      <w:bookmarkStart w:id="58" w:name="_Toc54617941"/>
      <w:bookmarkStart w:id="59" w:name="_Toc54558388"/>
      <w:bookmarkStart w:id="60" w:name="_Toc54558472"/>
      <w:bookmarkStart w:id="61" w:name="_Toc54560540"/>
      <w:bookmarkStart w:id="62" w:name="_Toc54560622"/>
      <w:bookmarkStart w:id="63" w:name="_Toc54560718"/>
      <w:bookmarkStart w:id="64" w:name="_Toc54560769"/>
      <w:bookmarkStart w:id="65" w:name="_Toc54560826"/>
      <w:bookmarkStart w:id="66" w:name="_Toc54560880"/>
      <w:bookmarkStart w:id="67" w:name="_Toc54617942"/>
      <w:bookmarkStart w:id="68" w:name="_Toc54558389"/>
      <w:bookmarkStart w:id="69" w:name="_Toc54558473"/>
      <w:bookmarkStart w:id="70" w:name="_Toc54560541"/>
      <w:bookmarkStart w:id="71" w:name="_Toc54560623"/>
      <w:bookmarkStart w:id="72" w:name="_Toc54560719"/>
      <w:bookmarkStart w:id="73" w:name="_Toc54560770"/>
      <w:bookmarkStart w:id="74" w:name="_Toc54560827"/>
      <w:bookmarkStart w:id="75" w:name="_Toc54560881"/>
      <w:bookmarkStart w:id="76" w:name="_Toc54617943"/>
      <w:bookmarkStart w:id="77" w:name="_Toc54558390"/>
      <w:bookmarkStart w:id="78" w:name="_Toc54558474"/>
      <w:bookmarkStart w:id="79" w:name="_Toc54560542"/>
      <w:bookmarkStart w:id="80" w:name="_Toc54560624"/>
      <w:bookmarkStart w:id="81" w:name="_Toc54560720"/>
      <w:bookmarkStart w:id="82" w:name="_Toc54560771"/>
      <w:bookmarkStart w:id="83" w:name="_Toc54560828"/>
      <w:bookmarkStart w:id="84" w:name="_Toc54560882"/>
      <w:bookmarkStart w:id="85" w:name="_Toc54617944"/>
      <w:bookmarkStart w:id="86" w:name="_Toc54558391"/>
      <w:bookmarkStart w:id="87" w:name="_Toc54558475"/>
      <w:bookmarkStart w:id="88" w:name="_Toc54560543"/>
      <w:bookmarkStart w:id="89" w:name="_Toc54560625"/>
      <w:bookmarkStart w:id="90" w:name="_Toc54560721"/>
      <w:bookmarkStart w:id="91" w:name="_Toc54560772"/>
      <w:bookmarkStart w:id="92" w:name="_Toc54560829"/>
      <w:bookmarkStart w:id="93" w:name="_Toc54560883"/>
      <w:bookmarkStart w:id="94" w:name="_Toc54617945"/>
      <w:bookmarkStart w:id="95" w:name="_Toc54558392"/>
      <w:bookmarkStart w:id="96" w:name="_Toc54558476"/>
      <w:bookmarkStart w:id="97" w:name="_Toc54560544"/>
      <w:bookmarkStart w:id="98" w:name="_Toc54560626"/>
      <w:bookmarkStart w:id="99" w:name="_Toc54560722"/>
      <w:bookmarkStart w:id="100" w:name="_Toc54560773"/>
      <w:bookmarkStart w:id="101" w:name="_Toc54560830"/>
      <w:bookmarkStart w:id="102" w:name="_Toc54560884"/>
      <w:bookmarkStart w:id="103" w:name="_Toc54617946"/>
      <w:bookmarkStart w:id="104" w:name="_Toc54558393"/>
      <w:bookmarkStart w:id="105" w:name="_Toc54558477"/>
      <w:bookmarkStart w:id="106" w:name="_Toc54560545"/>
      <w:bookmarkStart w:id="107" w:name="_Toc54560627"/>
      <w:bookmarkStart w:id="108" w:name="_Toc54560723"/>
      <w:bookmarkStart w:id="109" w:name="_Toc54560774"/>
      <w:bookmarkStart w:id="110" w:name="_Toc54560831"/>
      <w:bookmarkStart w:id="111" w:name="_Toc54560885"/>
      <w:bookmarkStart w:id="112" w:name="_Toc54617947"/>
      <w:bookmarkStart w:id="113" w:name="_Toc54558394"/>
      <w:bookmarkStart w:id="114" w:name="_Toc54558478"/>
      <w:bookmarkStart w:id="115" w:name="_Toc54560546"/>
      <w:bookmarkStart w:id="116" w:name="_Toc54560628"/>
      <w:bookmarkStart w:id="117" w:name="_Toc54560724"/>
      <w:bookmarkStart w:id="118" w:name="_Toc54560775"/>
      <w:bookmarkStart w:id="119" w:name="_Toc54560832"/>
      <w:bookmarkStart w:id="120" w:name="_Toc54560886"/>
      <w:bookmarkStart w:id="121" w:name="_Toc54617948"/>
      <w:bookmarkStart w:id="122" w:name="_Toc54558395"/>
      <w:bookmarkStart w:id="123" w:name="_Toc54558479"/>
      <w:bookmarkStart w:id="124" w:name="_Toc54560547"/>
      <w:bookmarkStart w:id="125" w:name="_Toc54560629"/>
      <w:bookmarkStart w:id="126" w:name="_Toc54560725"/>
      <w:bookmarkStart w:id="127" w:name="_Toc54560776"/>
      <w:bookmarkStart w:id="128" w:name="_Toc54560833"/>
      <w:bookmarkStart w:id="129" w:name="_Toc54560887"/>
      <w:bookmarkStart w:id="130" w:name="_Toc54617949"/>
      <w:bookmarkStart w:id="131" w:name="_Toc54558396"/>
      <w:bookmarkStart w:id="132" w:name="_Toc54558480"/>
      <w:bookmarkStart w:id="133" w:name="_Toc54560548"/>
      <w:bookmarkStart w:id="134" w:name="_Toc54560630"/>
      <w:bookmarkStart w:id="135" w:name="_Toc54560726"/>
      <w:bookmarkStart w:id="136" w:name="_Toc54560777"/>
      <w:bookmarkStart w:id="137" w:name="_Toc54560834"/>
      <w:bookmarkStart w:id="138" w:name="_Toc54560888"/>
      <w:bookmarkStart w:id="139" w:name="_Toc54617950"/>
      <w:bookmarkStart w:id="140" w:name="_Toc54558397"/>
      <w:bookmarkStart w:id="141" w:name="_Toc54558481"/>
      <w:bookmarkStart w:id="142" w:name="_Toc54560549"/>
      <w:bookmarkStart w:id="143" w:name="_Toc54560631"/>
      <w:bookmarkStart w:id="144" w:name="_Toc54560727"/>
      <w:bookmarkStart w:id="145" w:name="_Toc54560778"/>
      <w:bookmarkStart w:id="146" w:name="_Toc54560835"/>
      <w:bookmarkStart w:id="147" w:name="_Toc54560889"/>
      <w:bookmarkStart w:id="148" w:name="_Toc54617951"/>
      <w:bookmarkStart w:id="149" w:name="_Toc54558398"/>
      <w:bookmarkStart w:id="150" w:name="_Toc54558482"/>
      <w:bookmarkStart w:id="151" w:name="_Toc54560550"/>
      <w:bookmarkStart w:id="152" w:name="_Toc54560632"/>
      <w:bookmarkStart w:id="153" w:name="_Toc54560728"/>
      <w:bookmarkStart w:id="154" w:name="_Toc54560779"/>
      <w:bookmarkStart w:id="155" w:name="_Toc54560836"/>
      <w:bookmarkStart w:id="156" w:name="_Toc54560890"/>
      <w:bookmarkStart w:id="157" w:name="_Toc54617952"/>
      <w:bookmarkStart w:id="158" w:name="_Toc71735029"/>
      <w:bookmarkStart w:id="159" w:name="_Toc71735030"/>
      <w:bookmarkStart w:id="160" w:name="_Toc71735031"/>
      <w:bookmarkStart w:id="161" w:name="_Toc71735036"/>
      <w:bookmarkStart w:id="162" w:name="_Toc71735132"/>
      <w:bookmarkStart w:id="163" w:name="_Toc71735135"/>
      <w:bookmarkStart w:id="164" w:name="_Toc71735137"/>
      <w:bookmarkStart w:id="165" w:name="_Toc54558400"/>
      <w:bookmarkStart w:id="166" w:name="_Toc54558484"/>
      <w:bookmarkStart w:id="167" w:name="_Toc54560552"/>
      <w:bookmarkStart w:id="168" w:name="_Toc54560634"/>
      <w:bookmarkStart w:id="169" w:name="_Toc54560730"/>
      <w:bookmarkStart w:id="170" w:name="_Toc54560781"/>
      <w:bookmarkStart w:id="171" w:name="_Toc54560838"/>
      <w:bookmarkStart w:id="172" w:name="_Toc54560892"/>
      <w:bookmarkStart w:id="173" w:name="_Toc54617954"/>
      <w:bookmarkStart w:id="174" w:name="_Toc54558401"/>
      <w:bookmarkStart w:id="175" w:name="_Toc54558485"/>
      <w:bookmarkStart w:id="176" w:name="_Toc54560553"/>
      <w:bookmarkStart w:id="177" w:name="_Toc54560635"/>
      <w:bookmarkStart w:id="178" w:name="_Toc54560731"/>
      <w:bookmarkStart w:id="179" w:name="_Toc54560782"/>
      <w:bookmarkStart w:id="180" w:name="_Toc54560839"/>
      <w:bookmarkStart w:id="181" w:name="_Toc54560893"/>
      <w:bookmarkStart w:id="182" w:name="_Toc54617955"/>
      <w:bookmarkStart w:id="183" w:name="_Toc54558402"/>
      <w:bookmarkStart w:id="184" w:name="_Toc54558486"/>
      <w:bookmarkStart w:id="185" w:name="_Toc54560554"/>
      <w:bookmarkStart w:id="186" w:name="_Toc54560636"/>
      <w:bookmarkStart w:id="187" w:name="_Toc54560732"/>
      <w:bookmarkStart w:id="188" w:name="_Toc54560783"/>
      <w:bookmarkStart w:id="189" w:name="_Toc54560840"/>
      <w:bookmarkStart w:id="190" w:name="_Toc54560894"/>
      <w:bookmarkStart w:id="191" w:name="_Toc54617956"/>
      <w:bookmarkStart w:id="192" w:name="_Toc54558403"/>
      <w:bookmarkStart w:id="193" w:name="_Toc54558487"/>
      <w:bookmarkStart w:id="194" w:name="_Toc54560555"/>
      <w:bookmarkStart w:id="195" w:name="_Toc54560637"/>
      <w:bookmarkStart w:id="196" w:name="_Toc54560733"/>
      <w:bookmarkStart w:id="197" w:name="_Toc54560784"/>
      <w:bookmarkStart w:id="198" w:name="_Toc54560841"/>
      <w:bookmarkStart w:id="199" w:name="_Toc54560895"/>
      <w:bookmarkStart w:id="200" w:name="_Toc54617957"/>
      <w:bookmarkStart w:id="201" w:name="_Toc54558404"/>
      <w:bookmarkStart w:id="202" w:name="_Toc54558488"/>
      <w:bookmarkStart w:id="203" w:name="_Toc54560556"/>
      <w:bookmarkStart w:id="204" w:name="_Toc54560638"/>
      <w:bookmarkStart w:id="205" w:name="_Toc54560734"/>
      <w:bookmarkStart w:id="206" w:name="_Toc54560785"/>
      <w:bookmarkStart w:id="207" w:name="_Toc54560842"/>
      <w:bookmarkStart w:id="208" w:name="_Toc54560896"/>
      <w:bookmarkStart w:id="209" w:name="_Toc54617958"/>
      <w:bookmarkStart w:id="210" w:name="_Toc54558405"/>
      <w:bookmarkStart w:id="211" w:name="_Toc54558489"/>
      <w:bookmarkStart w:id="212" w:name="_Toc54560557"/>
      <w:bookmarkStart w:id="213" w:name="_Toc54560639"/>
      <w:bookmarkStart w:id="214" w:name="_Toc54560735"/>
      <w:bookmarkStart w:id="215" w:name="_Toc54560786"/>
      <w:bookmarkStart w:id="216" w:name="_Toc54560843"/>
      <w:bookmarkStart w:id="217" w:name="_Toc54560897"/>
      <w:bookmarkStart w:id="218" w:name="_Toc54617959"/>
      <w:bookmarkStart w:id="219" w:name="_Toc54558406"/>
      <w:bookmarkStart w:id="220" w:name="_Toc54558490"/>
      <w:bookmarkStart w:id="221" w:name="_Toc54560558"/>
      <w:bookmarkStart w:id="222" w:name="_Toc54560640"/>
      <w:bookmarkStart w:id="223" w:name="_Toc54560736"/>
      <w:bookmarkStart w:id="224" w:name="_Toc54560787"/>
      <w:bookmarkStart w:id="225" w:name="_Toc54560844"/>
      <w:bookmarkStart w:id="226" w:name="_Toc54560898"/>
      <w:bookmarkStart w:id="227" w:name="_Toc54617960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F1BED" w14:paraId="3E6FC8BE" w14:textId="77777777" w:rsidTr="00AE10B0">
        <w:trPr>
          <w:trHeight w:val="990"/>
        </w:trPr>
        <w:tc>
          <w:tcPr>
            <w:tcW w:w="13948" w:type="dxa"/>
            <w:vAlign w:val="center"/>
          </w:tcPr>
          <w:p w14:paraId="656CF905" w14:textId="67C2B358" w:rsidR="00AE10B0" w:rsidRPr="00AE10B0" w:rsidRDefault="00AE10B0" w:rsidP="00AE10B0">
            <w:pPr>
              <w:pStyle w:val="Listaszerbekezds"/>
              <w:numPr>
                <w:ilvl w:val="1"/>
                <w:numId w:val="13"/>
              </w:numPr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EGYÉB INFORMÁCIÓK:</w:t>
            </w:r>
          </w:p>
          <w:p w14:paraId="1B73A438" w14:textId="61FDC73B" w:rsidR="00EF1BED" w:rsidRPr="002E3BD7" w:rsidRDefault="00AE10B0" w:rsidP="00AE10B0">
            <w:pPr>
              <w:pStyle w:val="Listaszerbekezds"/>
              <w:ind w:left="792"/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AE10B0">
              <w:rPr>
                <w:rFonts w:ascii="Garamond" w:hAnsi="Garamond"/>
                <w:bCs/>
                <w:smallCaps/>
                <w:color w:val="000000" w:themeColor="text1"/>
                <w:sz w:val="24"/>
                <w:szCs w:val="24"/>
              </w:rPr>
              <w:t>(</w:t>
            </w:r>
            <w:r w:rsidRPr="00AE10B0">
              <w:rPr>
                <w:rFonts w:ascii="Garamond" w:hAnsi="Garamond"/>
                <w:bCs/>
                <w:sz w:val="24"/>
                <w:szCs w:val="24"/>
              </w:rPr>
              <w:t>például: megvalósítás időbeli csúszás mértékének, okainak, következményeinek és kezelésének rövid bemutatása, a projekt megvalósítása során azonosított kockázatok, problémák bemutatása és azok kezelése, stb.)</w:t>
            </w:r>
          </w:p>
        </w:tc>
      </w:tr>
      <w:tr w:rsidR="00EF1BED" w14:paraId="5F36288D" w14:textId="77777777" w:rsidTr="00AE10B0">
        <w:trPr>
          <w:trHeight w:val="3182"/>
        </w:trPr>
        <w:tc>
          <w:tcPr>
            <w:tcW w:w="13948" w:type="dxa"/>
          </w:tcPr>
          <w:p w14:paraId="6174F70A" w14:textId="77777777" w:rsidR="00EF1BED" w:rsidRDefault="00EF1BED" w:rsidP="002853C2">
            <w:pPr>
              <w:rPr>
                <w:sz w:val="24"/>
                <w:szCs w:val="24"/>
              </w:rPr>
            </w:pPr>
          </w:p>
        </w:tc>
      </w:tr>
    </w:tbl>
    <w:p w14:paraId="6A74FE16" w14:textId="3DB5D893" w:rsidR="002853C2" w:rsidRPr="002E3BD7" w:rsidRDefault="008E5BBB" w:rsidP="007D4A4F">
      <w:pPr>
        <w:rPr>
          <w:snapToGrid w:val="0"/>
        </w:rPr>
      </w:pPr>
      <w:r>
        <w:rPr>
          <w:snapToGrid w:val="0"/>
        </w:rPr>
        <w:br w:type="page"/>
      </w:r>
    </w:p>
    <w:p w14:paraId="54545B20" w14:textId="47233856" w:rsidR="00850EEC" w:rsidRPr="00501787" w:rsidRDefault="00850EEC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228" w:name="_Toc54560560"/>
      <w:bookmarkStart w:id="229" w:name="_Toc54560642"/>
      <w:bookmarkStart w:id="230" w:name="_Toc54560561"/>
      <w:bookmarkStart w:id="231" w:name="_Toc54560643"/>
      <w:bookmarkStart w:id="232" w:name="_Toc54560739"/>
      <w:bookmarkStart w:id="233" w:name="_Toc54560790"/>
      <w:bookmarkStart w:id="234" w:name="_Toc54560847"/>
      <w:bookmarkStart w:id="235" w:name="_Toc54560901"/>
      <w:bookmarkStart w:id="236" w:name="_Toc54617963"/>
      <w:bookmarkStart w:id="237" w:name="_Toc54560562"/>
      <w:bookmarkStart w:id="238" w:name="_Toc54560644"/>
      <w:bookmarkStart w:id="239" w:name="_Toc54560740"/>
      <w:bookmarkStart w:id="240" w:name="_Toc54560791"/>
      <w:bookmarkStart w:id="241" w:name="_Toc54560848"/>
      <w:bookmarkStart w:id="242" w:name="_Toc54560902"/>
      <w:bookmarkStart w:id="243" w:name="_Toc54617964"/>
      <w:bookmarkStart w:id="244" w:name="_Toc54560563"/>
      <w:bookmarkStart w:id="245" w:name="_Toc54560645"/>
      <w:bookmarkStart w:id="246" w:name="_Toc54560741"/>
      <w:bookmarkStart w:id="247" w:name="_Toc54560792"/>
      <w:bookmarkStart w:id="248" w:name="_Toc54560849"/>
      <w:bookmarkStart w:id="249" w:name="_Toc54560903"/>
      <w:bookmarkStart w:id="250" w:name="_Toc54617965"/>
      <w:bookmarkStart w:id="251" w:name="_Toc54560564"/>
      <w:bookmarkStart w:id="252" w:name="_Toc54560646"/>
      <w:bookmarkStart w:id="253" w:name="_Toc54560742"/>
      <w:bookmarkStart w:id="254" w:name="_Toc54560793"/>
      <w:bookmarkStart w:id="255" w:name="_Toc54560850"/>
      <w:bookmarkStart w:id="256" w:name="_Toc54560904"/>
      <w:bookmarkStart w:id="257" w:name="_Toc54617966"/>
      <w:bookmarkStart w:id="258" w:name="_Toc54560565"/>
      <w:bookmarkStart w:id="259" w:name="_Toc54560647"/>
      <w:bookmarkStart w:id="260" w:name="_Toc54560743"/>
      <w:bookmarkStart w:id="261" w:name="_Toc54560794"/>
      <w:bookmarkStart w:id="262" w:name="_Toc54560851"/>
      <w:bookmarkStart w:id="263" w:name="_Toc54560905"/>
      <w:bookmarkStart w:id="264" w:name="_Toc54617967"/>
      <w:bookmarkStart w:id="265" w:name="_Toc54560566"/>
      <w:bookmarkStart w:id="266" w:name="_Toc54560648"/>
      <w:bookmarkStart w:id="267" w:name="_Toc54560744"/>
      <w:bookmarkStart w:id="268" w:name="_Toc54560795"/>
      <w:bookmarkStart w:id="269" w:name="_Toc54560852"/>
      <w:bookmarkStart w:id="270" w:name="_Toc54560906"/>
      <w:bookmarkStart w:id="271" w:name="_Toc54617968"/>
      <w:bookmarkStart w:id="272" w:name="_Toc54560567"/>
      <w:bookmarkStart w:id="273" w:name="_Toc54560649"/>
      <w:bookmarkStart w:id="274" w:name="_Toc54560745"/>
      <w:bookmarkStart w:id="275" w:name="_Toc54560796"/>
      <w:bookmarkStart w:id="276" w:name="_Toc54560853"/>
      <w:bookmarkStart w:id="277" w:name="_Toc54560907"/>
      <w:bookmarkStart w:id="278" w:name="_Toc54617969"/>
      <w:bookmarkStart w:id="279" w:name="_Toc54560568"/>
      <w:bookmarkStart w:id="280" w:name="_Toc54560650"/>
      <w:bookmarkStart w:id="281" w:name="_Toc54560746"/>
      <w:bookmarkStart w:id="282" w:name="_Toc54560797"/>
      <w:bookmarkStart w:id="283" w:name="_Toc54560854"/>
      <w:bookmarkStart w:id="284" w:name="_Toc54560908"/>
      <w:bookmarkStart w:id="285" w:name="_Toc54617970"/>
      <w:bookmarkStart w:id="286" w:name="_Toc54560569"/>
      <w:bookmarkStart w:id="287" w:name="_Toc54560651"/>
      <w:bookmarkStart w:id="288" w:name="_Toc54560747"/>
      <w:bookmarkStart w:id="289" w:name="_Toc54560798"/>
      <w:bookmarkStart w:id="290" w:name="_Toc54560855"/>
      <w:bookmarkStart w:id="291" w:name="_Toc54560909"/>
      <w:bookmarkStart w:id="292" w:name="_Toc54617971"/>
      <w:bookmarkStart w:id="293" w:name="_Toc54560570"/>
      <w:bookmarkStart w:id="294" w:name="_Toc54560652"/>
      <w:bookmarkStart w:id="295" w:name="_Toc54560748"/>
      <w:bookmarkStart w:id="296" w:name="_Toc54560799"/>
      <w:bookmarkStart w:id="297" w:name="_Toc54560856"/>
      <w:bookmarkStart w:id="298" w:name="_Toc54560910"/>
      <w:bookmarkStart w:id="299" w:name="_Toc54617972"/>
      <w:bookmarkStart w:id="300" w:name="_Toc54560571"/>
      <w:bookmarkStart w:id="301" w:name="_Toc54560653"/>
      <w:bookmarkStart w:id="302" w:name="_Toc54560749"/>
      <w:bookmarkStart w:id="303" w:name="_Toc54560800"/>
      <w:bookmarkStart w:id="304" w:name="_Toc54560857"/>
      <w:bookmarkStart w:id="305" w:name="_Toc54560911"/>
      <w:bookmarkStart w:id="306" w:name="_Toc54617973"/>
      <w:bookmarkStart w:id="307" w:name="_Toc54560572"/>
      <w:bookmarkStart w:id="308" w:name="_Toc54560654"/>
      <w:bookmarkStart w:id="309" w:name="_Toc54560750"/>
      <w:bookmarkStart w:id="310" w:name="_Toc54560801"/>
      <w:bookmarkStart w:id="311" w:name="_Toc54560858"/>
      <w:bookmarkStart w:id="312" w:name="_Toc54560912"/>
      <w:bookmarkStart w:id="313" w:name="_Toc54617974"/>
      <w:bookmarkStart w:id="314" w:name="_Toc54560573"/>
      <w:bookmarkStart w:id="315" w:name="_Toc54560655"/>
      <w:bookmarkStart w:id="316" w:name="_Toc54560751"/>
      <w:bookmarkStart w:id="317" w:name="_Toc54560802"/>
      <w:bookmarkStart w:id="318" w:name="_Toc54560859"/>
      <w:bookmarkStart w:id="319" w:name="_Toc54560913"/>
      <w:bookmarkStart w:id="320" w:name="_Toc54617975"/>
      <w:bookmarkStart w:id="321" w:name="_Toc54560574"/>
      <w:bookmarkStart w:id="322" w:name="_Toc54560656"/>
      <w:bookmarkStart w:id="323" w:name="_Toc54560752"/>
      <w:bookmarkStart w:id="324" w:name="_Toc54560803"/>
      <w:bookmarkStart w:id="325" w:name="_Toc54560860"/>
      <w:bookmarkStart w:id="326" w:name="_Toc54560914"/>
      <w:bookmarkStart w:id="327" w:name="_Toc54617976"/>
      <w:bookmarkStart w:id="328" w:name="_Toc54560575"/>
      <w:bookmarkStart w:id="329" w:name="_Toc54560657"/>
      <w:bookmarkStart w:id="330" w:name="_Toc54560753"/>
      <w:bookmarkStart w:id="331" w:name="_Toc54560804"/>
      <w:bookmarkStart w:id="332" w:name="_Toc54560861"/>
      <w:bookmarkStart w:id="333" w:name="_Toc54560915"/>
      <w:bookmarkStart w:id="334" w:name="_Toc54617977"/>
      <w:bookmarkStart w:id="335" w:name="_Toc54560576"/>
      <w:bookmarkStart w:id="336" w:name="_Toc54560658"/>
      <w:bookmarkStart w:id="337" w:name="_Toc54560754"/>
      <w:bookmarkStart w:id="338" w:name="_Toc54560805"/>
      <w:bookmarkStart w:id="339" w:name="_Toc54560862"/>
      <w:bookmarkStart w:id="340" w:name="_Toc54560916"/>
      <w:bookmarkStart w:id="341" w:name="_Toc54617978"/>
      <w:bookmarkStart w:id="342" w:name="_Toc54560577"/>
      <w:bookmarkStart w:id="343" w:name="_Toc54560659"/>
      <w:bookmarkStart w:id="344" w:name="_Toc54560755"/>
      <w:bookmarkStart w:id="345" w:name="_Toc54560806"/>
      <w:bookmarkStart w:id="346" w:name="_Toc54560863"/>
      <w:bookmarkStart w:id="347" w:name="_Toc54560917"/>
      <w:bookmarkStart w:id="348" w:name="_Toc54617979"/>
      <w:bookmarkStart w:id="349" w:name="_Toc54560578"/>
      <w:bookmarkStart w:id="350" w:name="_Toc54560660"/>
      <w:bookmarkStart w:id="351" w:name="_Toc54560756"/>
      <w:bookmarkStart w:id="352" w:name="_Toc54560807"/>
      <w:bookmarkStart w:id="353" w:name="_Toc54560864"/>
      <w:bookmarkStart w:id="354" w:name="_Toc54560918"/>
      <w:bookmarkStart w:id="355" w:name="_Toc54617980"/>
      <w:bookmarkStart w:id="356" w:name="_Toc54560579"/>
      <w:bookmarkStart w:id="357" w:name="_Toc54560661"/>
      <w:bookmarkStart w:id="358" w:name="_Toc54560757"/>
      <w:bookmarkStart w:id="359" w:name="_Toc54560808"/>
      <w:bookmarkStart w:id="360" w:name="_Toc54560865"/>
      <w:bookmarkStart w:id="361" w:name="_Toc54560919"/>
      <w:bookmarkStart w:id="362" w:name="_Toc54617981"/>
      <w:bookmarkStart w:id="363" w:name="_Toc54617982"/>
      <w:bookmarkStart w:id="364" w:name="_Toc128132551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r w:rsidRPr="00501787">
        <w:rPr>
          <w:b/>
          <w:color w:val="002060"/>
          <w:sz w:val="24"/>
          <w:szCs w:val="24"/>
        </w:rPr>
        <w:lastRenderedPageBreak/>
        <w:t>A</w:t>
      </w:r>
      <w:r w:rsidR="003805F7">
        <w:rPr>
          <w:b/>
          <w:color w:val="002060"/>
          <w:sz w:val="24"/>
          <w:szCs w:val="24"/>
        </w:rPr>
        <w:t xml:space="preserve"> SZAKMAI TANÁCSADÓ BIZOTTSÁG ÉS A</w:t>
      </w:r>
      <w:r w:rsidRPr="00501787">
        <w:rPr>
          <w:b/>
          <w:color w:val="002060"/>
          <w:sz w:val="24"/>
          <w:szCs w:val="24"/>
        </w:rPr>
        <w:t xml:space="preserve"> </w:t>
      </w:r>
      <w:r w:rsidR="00DD0105" w:rsidRPr="00501787">
        <w:rPr>
          <w:b/>
          <w:color w:val="002060"/>
          <w:sz w:val="24"/>
          <w:szCs w:val="24"/>
        </w:rPr>
        <w:t>NEMZETI LABORATÓRIUMOK</w:t>
      </w:r>
      <w:r w:rsidRPr="00501787">
        <w:rPr>
          <w:b/>
          <w:color w:val="002060"/>
          <w:sz w:val="24"/>
          <w:szCs w:val="24"/>
        </w:rPr>
        <w:t xml:space="preserve"> FELÜGYELŐ TESTÜLETE ÁLTAL ELŐÍRT INTÉZKEDÉSEK TELJESÍTÉSE</w:t>
      </w:r>
      <w:bookmarkEnd w:id="364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46"/>
        <w:gridCol w:w="2755"/>
        <w:gridCol w:w="2755"/>
        <w:gridCol w:w="2760"/>
      </w:tblGrid>
      <w:tr w:rsidR="003805F7" w14:paraId="7CBE189F" w14:textId="77777777" w:rsidTr="003805F7">
        <w:trPr>
          <w:trHeight w:val="1547"/>
        </w:trPr>
        <w:tc>
          <w:tcPr>
            <w:tcW w:w="9016" w:type="dxa"/>
            <w:gridSpan w:val="4"/>
            <w:vAlign w:val="center"/>
          </w:tcPr>
          <w:p w14:paraId="68255F18" w14:textId="220627B7" w:rsidR="003805F7" w:rsidRPr="002E3BD7" w:rsidRDefault="003805F7" w:rsidP="003805F7">
            <w:pPr>
              <w:pStyle w:val="Listaszerbekezds"/>
              <w:numPr>
                <w:ilvl w:val="1"/>
                <w:numId w:val="13"/>
              </w:numPr>
              <w:spacing w:line="276" w:lineRule="auto"/>
              <w:ind w:left="1021" w:hanging="664"/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2E3BD7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AMENNYIBEN RELEVÁNS: KÉRJÜK, ISMERTESSE RÖVIDEN AZ ELŐÍRT INTÉZKEDÉSEK VÉGREHAJTÁSA ÉRDEKÉBEN TETT LÉPÉSEKET!</w:t>
            </w:r>
          </w:p>
        </w:tc>
      </w:tr>
      <w:tr w:rsidR="003805F7" w:rsidRPr="00566E77" w14:paraId="1EAF8222" w14:textId="77777777" w:rsidTr="003805F7">
        <w:trPr>
          <w:trHeight w:val="1353"/>
        </w:trPr>
        <w:tc>
          <w:tcPr>
            <w:tcW w:w="746" w:type="dxa"/>
            <w:vAlign w:val="center"/>
          </w:tcPr>
          <w:p w14:paraId="7E5660A8" w14:textId="74161571" w:rsidR="003805F7" w:rsidRPr="00566E77" w:rsidRDefault="003805F7" w:rsidP="003805F7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Sor-szám</w:t>
            </w:r>
          </w:p>
        </w:tc>
        <w:tc>
          <w:tcPr>
            <w:tcW w:w="2755" w:type="dxa"/>
            <w:vAlign w:val="center"/>
          </w:tcPr>
          <w:p w14:paraId="2A016999" w14:textId="48910414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Előírt intézkedések</w:t>
            </w:r>
          </w:p>
        </w:tc>
        <w:tc>
          <w:tcPr>
            <w:tcW w:w="2755" w:type="dxa"/>
            <w:vAlign w:val="center"/>
          </w:tcPr>
          <w:p w14:paraId="40DC1AC9" w14:textId="56FC5979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Megtett intézkedések</w:t>
            </w:r>
          </w:p>
        </w:tc>
        <w:tc>
          <w:tcPr>
            <w:tcW w:w="2755" w:type="dxa"/>
            <w:vAlign w:val="center"/>
          </w:tcPr>
          <w:p w14:paraId="23C38419" w14:textId="22C282DB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További tervezett lépések bemutatása</w:t>
            </w:r>
          </w:p>
        </w:tc>
      </w:tr>
      <w:tr w:rsidR="003805F7" w14:paraId="578220A1" w14:textId="77777777" w:rsidTr="003805F7">
        <w:trPr>
          <w:trHeight w:val="1352"/>
        </w:trPr>
        <w:tc>
          <w:tcPr>
            <w:tcW w:w="746" w:type="dxa"/>
            <w:vAlign w:val="center"/>
          </w:tcPr>
          <w:p w14:paraId="3A72FB9D" w14:textId="344032BD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2755" w:type="dxa"/>
            <w:vAlign w:val="center"/>
          </w:tcPr>
          <w:p w14:paraId="78B9EA16" w14:textId="52C714BA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0F5637A5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3EB59782" w14:textId="36731A04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805F7" w14:paraId="53B149A5" w14:textId="77777777" w:rsidTr="003805F7">
        <w:trPr>
          <w:trHeight w:val="1352"/>
        </w:trPr>
        <w:tc>
          <w:tcPr>
            <w:tcW w:w="746" w:type="dxa"/>
            <w:vAlign w:val="center"/>
          </w:tcPr>
          <w:p w14:paraId="66F11BF0" w14:textId="1DE73948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2.</w:t>
            </w:r>
          </w:p>
        </w:tc>
        <w:tc>
          <w:tcPr>
            <w:tcW w:w="2755" w:type="dxa"/>
            <w:vAlign w:val="center"/>
          </w:tcPr>
          <w:p w14:paraId="056A1F4C" w14:textId="682B79EB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533F57B0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4013D3CE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48B39AE" w14:textId="6DDB19C2" w:rsidR="008E5BBB" w:rsidRDefault="008E5BBB" w:rsidP="00850EEC">
      <w:pPr>
        <w:rPr>
          <w:sz w:val="24"/>
          <w:szCs w:val="24"/>
        </w:rPr>
      </w:pPr>
    </w:p>
    <w:p w14:paraId="5A6B55AD" w14:textId="74D89CAA" w:rsidR="00F35353" w:rsidRPr="00501787" w:rsidRDefault="00F3535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ind w:left="357" w:hanging="357"/>
        <w:rPr>
          <w:b/>
          <w:color w:val="002060"/>
          <w:sz w:val="24"/>
          <w:szCs w:val="24"/>
        </w:rPr>
      </w:pPr>
      <w:bookmarkStart w:id="365" w:name="_Toc128132552"/>
      <w:r w:rsidRPr="00501787">
        <w:rPr>
          <w:b/>
          <w:color w:val="002060"/>
          <w:sz w:val="24"/>
          <w:szCs w:val="24"/>
        </w:rPr>
        <w:t>MELLÉKLETEK</w:t>
      </w:r>
      <w:bookmarkEnd w:id="365"/>
    </w:p>
    <w:p w14:paraId="62C2C14F" w14:textId="34FF2762" w:rsidR="00F35353" w:rsidRPr="00F4020E" w:rsidRDefault="00F35353" w:rsidP="00501787">
      <w:pPr>
        <w:spacing w:after="120"/>
        <w:rPr>
          <w:b/>
          <w:sz w:val="24"/>
        </w:rPr>
      </w:pPr>
      <w:r w:rsidRPr="00F4020E">
        <w:rPr>
          <w:b/>
          <w:sz w:val="24"/>
        </w:rPr>
        <w:t>1. számú melléklet: Pénzügyi előrehaladási jelentés</w:t>
      </w:r>
    </w:p>
    <w:p w14:paraId="393973FC" w14:textId="6B3A800C" w:rsidR="00F0392E" w:rsidRDefault="00983150" w:rsidP="00501787">
      <w:pPr>
        <w:spacing w:after="120"/>
        <w:rPr>
          <w:rFonts w:ascii="Garamond" w:hAnsi="Garamond" w:cs="Arial"/>
          <w:b/>
          <w:sz w:val="24"/>
        </w:rPr>
      </w:pPr>
      <w:r>
        <w:rPr>
          <w:b/>
          <w:sz w:val="24"/>
        </w:rPr>
        <w:t>2</w:t>
      </w:r>
      <w:r w:rsidR="00F0392E" w:rsidRPr="00F4020E">
        <w:rPr>
          <w:b/>
          <w:sz w:val="24"/>
        </w:rPr>
        <w:t>. számú melléklet:</w:t>
      </w:r>
      <w:r w:rsidR="00F0392E">
        <w:rPr>
          <w:b/>
          <w:sz w:val="24"/>
        </w:rPr>
        <w:t xml:space="preserve"> </w:t>
      </w:r>
      <w:r w:rsidR="00F0392E">
        <w:rPr>
          <w:rFonts w:ascii="Garamond" w:hAnsi="Garamond" w:cs="Arial"/>
          <w:b/>
          <w:sz w:val="24"/>
        </w:rPr>
        <w:t>S</w:t>
      </w:r>
      <w:r w:rsidR="00F0392E" w:rsidRPr="004337AB">
        <w:rPr>
          <w:rFonts w:ascii="Garamond" w:hAnsi="Garamond" w:cs="Arial"/>
          <w:b/>
          <w:sz w:val="24"/>
        </w:rPr>
        <w:t>zellemi tulajdonvédelmi bejelentések részletezése</w:t>
      </w:r>
    </w:p>
    <w:p w14:paraId="0206010C" w14:textId="5AB07010" w:rsidR="00701E3C" w:rsidRPr="00701E3C" w:rsidRDefault="00983150" w:rsidP="00701E3C">
      <w:pPr>
        <w:spacing w:after="120"/>
        <w:rPr>
          <w:b/>
          <w:sz w:val="24"/>
        </w:rPr>
      </w:pPr>
      <w:r>
        <w:rPr>
          <w:b/>
          <w:sz w:val="24"/>
        </w:rPr>
        <w:t>3</w:t>
      </w:r>
      <w:r w:rsidRPr="00F4020E">
        <w:rPr>
          <w:b/>
          <w:sz w:val="24"/>
        </w:rPr>
        <w:t xml:space="preserve">. számú melléklet: </w:t>
      </w:r>
      <w:r w:rsidR="00701E3C" w:rsidRPr="00701E3C">
        <w:rPr>
          <w:b/>
          <w:sz w:val="24"/>
        </w:rPr>
        <w:t>Bevont TOP kutatók, PhD hallgatók és fiatal kutatók listája.</w:t>
      </w:r>
    </w:p>
    <w:p w14:paraId="5BA561A8" w14:textId="768B1736" w:rsidR="004C30F2" w:rsidRDefault="00F0392E" w:rsidP="00501787">
      <w:pPr>
        <w:spacing w:after="120"/>
        <w:rPr>
          <w:b/>
          <w:sz w:val="24"/>
        </w:rPr>
      </w:pPr>
      <w:r>
        <w:rPr>
          <w:b/>
          <w:sz w:val="24"/>
        </w:rPr>
        <w:t>4</w:t>
      </w:r>
      <w:r w:rsidR="004C30F2" w:rsidRPr="00F4020E">
        <w:rPr>
          <w:b/>
          <w:sz w:val="24"/>
        </w:rPr>
        <w:t>. számú melléklet:</w:t>
      </w:r>
      <w:r w:rsidR="00CF2C1C">
        <w:rPr>
          <w:b/>
          <w:sz w:val="24"/>
        </w:rPr>
        <w:t xml:space="preserve"> </w:t>
      </w:r>
      <w:r w:rsidR="008C6663">
        <w:rPr>
          <w:rFonts w:ascii="Garamond" w:hAnsi="Garamond"/>
          <w:b/>
          <w:sz w:val="24"/>
          <w:szCs w:val="24"/>
        </w:rPr>
        <w:t>Kommunikációs aktivitást részletezése</w:t>
      </w:r>
    </w:p>
    <w:p w14:paraId="0C84901B" w14:textId="6C83BD05" w:rsidR="003805F7" w:rsidRDefault="00CF2C1C" w:rsidP="00CF2C1C">
      <w:pPr>
        <w:spacing w:after="120"/>
        <w:rPr>
          <w:b/>
          <w:sz w:val="24"/>
        </w:rPr>
      </w:pPr>
      <w:r>
        <w:rPr>
          <w:b/>
          <w:sz w:val="24"/>
        </w:rPr>
        <w:t>5</w:t>
      </w:r>
      <w:r w:rsidRPr="00F4020E">
        <w:rPr>
          <w:b/>
          <w:sz w:val="24"/>
        </w:rPr>
        <w:t>. számú melléklet: Publikációs jegyzék</w:t>
      </w:r>
      <w:r>
        <w:rPr>
          <w:b/>
          <w:sz w:val="24"/>
        </w:rPr>
        <w:t xml:space="preserve"> (MTMT)</w:t>
      </w:r>
    </w:p>
    <w:p w14:paraId="6F431C11" w14:textId="7AAF1E4E" w:rsidR="003805F7" w:rsidRDefault="003805F7" w:rsidP="00CF2C1C">
      <w:pPr>
        <w:spacing w:after="120"/>
        <w:rPr>
          <w:b/>
          <w:sz w:val="24"/>
        </w:rPr>
      </w:pPr>
      <w:r w:rsidRPr="00E02EAB">
        <w:rPr>
          <w:b/>
          <w:color w:val="FF0000"/>
          <w:sz w:val="24"/>
        </w:rPr>
        <w:t xml:space="preserve">6. számú melléklet: </w:t>
      </w:r>
      <w:r w:rsidRPr="003805F7">
        <w:rPr>
          <w:b/>
          <w:i/>
          <w:color w:val="FF0000"/>
          <w:sz w:val="24"/>
        </w:rPr>
        <w:t>(melléklet megnevezése)</w:t>
      </w:r>
      <w:r>
        <w:rPr>
          <w:b/>
          <w:i/>
          <w:color w:val="FF0000"/>
          <w:sz w:val="24"/>
        </w:rPr>
        <w:t xml:space="preserve"> – Opcionális lehetőség, a</w:t>
      </w:r>
      <w:r w:rsidRPr="003805F7">
        <w:rPr>
          <w:b/>
          <w:i/>
          <w:color w:val="FF0000"/>
          <w:sz w:val="24"/>
        </w:rPr>
        <w:t xml:space="preserve">mennyiben </w:t>
      </w:r>
      <w:r>
        <w:rPr>
          <w:b/>
          <w:i/>
          <w:color w:val="FF0000"/>
          <w:sz w:val="24"/>
        </w:rPr>
        <w:t xml:space="preserve">nem </w:t>
      </w:r>
      <w:r w:rsidRPr="003805F7">
        <w:rPr>
          <w:b/>
          <w:i/>
          <w:color w:val="FF0000"/>
          <w:sz w:val="24"/>
        </w:rPr>
        <w:t>releváns</w:t>
      </w:r>
      <w:r>
        <w:rPr>
          <w:b/>
          <w:i/>
          <w:color w:val="FF0000"/>
          <w:sz w:val="24"/>
        </w:rPr>
        <w:t>, kérjük törölni!</w:t>
      </w:r>
    </w:p>
    <w:p w14:paraId="14F7534B" w14:textId="77777777" w:rsidR="003805F7" w:rsidRDefault="003805F7">
      <w:pPr>
        <w:rPr>
          <w:b/>
          <w:sz w:val="24"/>
        </w:rPr>
      </w:pPr>
      <w:r>
        <w:rPr>
          <w:b/>
          <w:sz w:val="24"/>
        </w:rPr>
        <w:br w:type="page"/>
      </w:r>
    </w:p>
    <w:p w14:paraId="1D795651" w14:textId="0E4098C3" w:rsidR="00850EEC" w:rsidRPr="00501787" w:rsidRDefault="00850EEC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spacing w:before="600"/>
        <w:ind w:left="357" w:hanging="357"/>
        <w:rPr>
          <w:b/>
          <w:color w:val="002060"/>
          <w:sz w:val="24"/>
          <w:szCs w:val="24"/>
        </w:rPr>
      </w:pPr>
      <w:bookmarkStart w:id="366" w:name="_Toc71735142"/>
      <w:bookmarkStart w:id="367" w:name="_Toc128132553"/>
      <w:bookmarkEnd w:id="366"/>
      <w:r w:rsidRPr="00501787">
        <w:rPr>
          <w:b/>
          <w:color w:val="002060"/>
          <w:sz w:val="24"/>
          <w:szCs w:val="24"/>
        </w:rPr>
        <w:lastRenderedPageBreak/>
        <w:t>NYILATKOZAT</w:t>
      </w:r>
      <w:bookmarkEnd w:id="367"/>
    </w:p>
    <w:p w14:paraId="0B0128F2" w14:textId="4C3FDED0" w:rsidR="00A64519" w:rsidRPr="002E3BD7" w:rsidRDefault="00A64519" w:rsidP="00A64519">
      <w:pPr>
        <w:pStyle w:val="Szvegtrzs2"/>
        <w:spacing w:after="0" w:line="240" w:lineRule="auto"/>
        <w:rPr>
          <w:color w:val="000000" w:themeColor="text1"/>
        </w:rPr>
      </w:pPr>
      <w:r w:rsidRPr="002E3BD7">
        <w:rPr>
          <w:color w:val="000000" w:themeColor="text1"/>
        </w:rPr>
        <w:t>Alulírott, m</w:t>
      </w:r>
      <w:r>
        <w:rPr>
          <w:color w:val="000000" w:themeColor="text1"/>
        </w:rPr>
        <w:t>int a projekt</w:t>
      </w:r>
      <w:r w:rsidR="008C6663">
        <w:rPr>
          <w:color w:val="000000" w:themeColor="text1"/>
        </w:rPr>
        <w:t xml:space="preserve"> szakmai vezetője</w:t>
      </w:r>
      <w:r w:rsidRPr="002E3BD7">
        <w:rPr>
          <w:color w:val="000000" w:themeColor="text1"/>
        </w:rPr>
        <w:t>, büntetőjogi felelősségem teljes tudatában nyilatkozom:</w:t>
      </w:r>
    </w:p>
    <w:p w14:paraId="468C7A85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jelentésben megadott összes adat megalapozott és a valóságnak megfelelő;</w:t>
      </w:r>
    </w:p>
    <w:p w14:paraId="16451969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másolatok az eredeti példányokkal mindenben megegyeznek;</w:t>
      </w:r>
    </w:p>
    <w:p w14:paraId="73EC837E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megvalósítással kapcsolatos eredeti dokumentumok a helyszínen elkülönítetten vannak nyilvántartva.</w:t>
      </w:r>
    </w:p>
    <w:p w14:paraId="537D7B5F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0FF2DC6F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72FF3788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440258DD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Kelt: ……………………………… , 20</w:t>
      </w:r>
      <w:r w:rsidRPr="002E3BD7">
        <w:rPr>
          <w:rFonts w:ascii="Garamond" w:hAnsi="Garamond" w:cs="Segoe UI Symbol"/>
          <w:snapToGrid w:val="0"/>
          <w:color w:val="000000" w:themeColor="text1"/>
          <w:sz w:val="24"/>
          <w:szCs w:val="24"/>
        </w:rPr>
        <w:t>...........</w:t>
      </w:r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.</w:t>
      </w:r>
      <w:r w:rsidRPr="002E3BD7">
        <w:rPr>
          <w:rFonts w:ascii="Garamond" w:hAnsi="Garamond" w:cs="Segoe UI Symbol"/>
          <w:snapToGrid w:val="0"/>
          <w:color w:val="000000" w:themeColor="text1"/>
          <w:sz w:val="24"/>
          <w:szCs w:val="24"/>
        </w:rPr>
        <w:t>............................</w:t>
      </w:r>
    </w:p>
    <w:p w14:paraId="2917E4E3" w14:textId="77777777" w:rsidR="00A64519" w:rsidRPr="002E3BD7" w:rsidRDefault="00A64519" w:rsidP="00A64519">
      <w:pPr>
        <w:tabs>
          <w:tab w:val="left" w:pos="4395"/>
          <w:tab w:val="left" w:leader="dot" w:pos="9026"/>
        </w:tabs>
        <w:autoSpaceDE w:val="0"/>
        <w:autoSpaceDN w:val="0"/>
        <w:adjustRightInd w:val="0"/>
        <w:spacing w:before="960" w:after="0" w:line="276" w:lineRule="auto"/>
        <w:ind w:left="4394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  <w:r w:rsidRPr="00B53459">
        <w:rPr>
          <w:rFonts w:ascii="Garamond" w:hAnsi="Garamond"/>
          <w:snapToGrid w:val="0"/>
          <w:color w:val="000000" w:themeColor="text1"/>
          <w:sz w:val="24"/>
          <w:szCs w:val="24"/>
        </w:rPr>
        <w:tab/>
      </w:r>
      <w:r w:rsidRPr="00B53459">
        <w:rPr>
          <w:rFonts w:ascii="Garamond" w:hAnsi="Garamond"/>
          <w:snapToGrid w:val="0"/>
          <w:color w:val="000000" w:themeColor="text1"/>
          <w:sz w:val="24"/>
          <w:szCs w:val="24"/>
        </w:rPr>
        <w:tab/>
      </w:r>
    </w:p>
    <w:p w14:paraId="14B4A0B3" w14:textId="0E180099" w:rsidR="00A64519" w:rsidRPr="00B53459" w:rsidRDefault="003805F7" w:rsidP="00A64519">
      <w:pPr>
        <w:autoSpaceDE w:val="0"/>
        <w:autoSpaceDN w:val="0"/>
        <w:adjustRightInd w:val="0"/>
        <w:spacing w:before="60" w:after="60"/>
        <w:ind w:left="4536"/>
        <w:jc w:val="center"/>
        <w:rPr>
          <w:rFonts w:ascii="Garamond" w:hAnsi="Garamond"/>
          <w:snapToGrid w:val="0"/>
          <w:color w:val="000000" w:themeColor="text1"/>
          <w:sz w:val="24"/>
          <w:szCs w:val="24"/>
        </w:rPr>
      </w:pPr>
      <w:r w:rsidRPr="003805F7">
        <w:rPr>
          <w:rFonts w:ascii="Garamond" w:hAnsi="Garamond"/>
          <w:snapToGrid w:val="0"/>
          <w:color w:val="000000" w:themeColor="text1"/>
          <w:sz w:val="24"/>
          <w:szCs w:val="24"/>
        </w:rPr>
        <w:t>szakmai vezető</w:t>
      </w:r>
      <w:r w:rsidR="00A64519" w:rsidRPr="003805F7">
        <w:rPr>
          <w:rFonts w:ascii="Garamond" w:hAnsi="Garamond"/>
          <w:snapToGrid w:val="0"/>
          <w:color w:val="000000" w:themeColor="text1"/>
          <w:sz w:val="24"/>
          <w:szCs w:val="24"/>
        </w:rPr>
        <w:t xml:space="preserve"> aláírása:</w:t>
      </w:r>
    </w:p>
    <w:p w14:paraId="5DF13969" w14:textId="0C288EF6" w:rsidR="00DD0105" w:rsidRPr="002E3BD7" w:rsidRDefault="00DD0105" w:rsidP="00A64519">
      <w:pPr>
        <w:pStyle w:val="Szvegtrzs2"/>
        <w:spacing w:after="0" w:line="240" w:lineRule="auto"/>
        <w:rPr>
          <w:snapToGrid w:val="0"/>
          <w:color w:val="000000" w:themeColor="text1"/>
        </w:rPr>
      </w:pPr>
    </w:p>
    <w:sectPr w:rsidR="00DD0105" w:rsidRPr="002E3BD7" w:rsidSect="002E3BD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E22C5F0" w16cid:durableId="274D7A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120BC" w14:textId="77777777" w:rsidR="00335CA6" w:rsidRDefault="00335CA6" w:rsidP="002F4892">
      <w:pPr>
        <w:spacing w:after="0" w:line="240" w:lineRule="auto"/>
      </w:pPr>
      <w:r>
        <w:separator/>
      </w:r>
    </w:p>
  </w:endnote>
  <w:endnote w:type="continuationSeparator" w:id="0">
    <w:p w14:paraId="6E15B9DD" w14:textId="77777777" w:rsidR="00335CA6" w:rsidRDefault="00335CA6" w:rsidP="002F4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D0C7D" w14:textId="77777777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F10A8">
      <w:rPr>
        <w:noProof/>
      </w:rPr>
      <w:t>4</w:t>
    </w:r>
    <w:r>
      <w:fldChar w:fldCharType="end"/>
    </w:r>
    <w: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F2371" w14:textId="77777777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F10A8">
      <w:rPr>
        <w:noProof/>
      </w:rPr>
      <w:t>8</w:t>
    </w:r>
    <w:r>
      <w:fldChar w:fldCharType="end"/>
    </w:r>
    <w:r>
      <w:t xml:space="preserve">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BFB5E" w14:textId="1E16DC34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F10A8">
      <w:rPr>
        <w:noProof/>
      </w:rPr>
      <w:t>29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EB044" w14:textId="77777777" w:rsidR="00335CA6" w:rsidRDefault="00335CA6" w:rsidP="002F4892">
      <w:pPr>
        <w:spacing w:after="0" w:line="240" w:lineRule="auto"/>
      </w:pPr>
      <w:r>
        <w:separator/>
      </w:r>
    </w:p>
  </w:footnote>
  <w:footnote w:type="continuationSeparator" w:id="0">
    <w:p w14:paraId="513DC5D2" w14:textId="77777777" w:rsidR="00335CA6" w:rsidRDefault="00335CA6" w:rsidP="002F4892">
      <w:pPr>
        <w:spacing w:after="0" w:line="240" w:lineRule="auto"/>
      </w:pPr>
      <w:r>
        <w:continuationSeparator/>
      </w:r>
    </w:p>
  </w:footnote>
  <w:footnote w:id="1">
    <w:p w14:paraId="3E309E65" w14:textId="77777777" w:rsidR="00335CA6" w:rsidRDefault="00335CA6" w:rsidP="00F8209A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2">
    <w:p w14:paraId="6D54C623" w14:textId="77777777" w:rsidR="00335CA6" w:rsidRDefault="00335CA6" w:rsidP="00F8209A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3">
    <w:p w14:paraId="0FBFF35E" w14:textId="77777777" w:rsidR="00335CA6" w:rsidRDefault="00335CA6" w:rsidP="00B97E1D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4">
    <w:p w14:paraId="5AF40981" w14:textId="77777777" w:rsidR="00335CA6" w:rsidRDefault="00335CA6" w:rsidP="006C0E42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5">
    <w:p w14:paraId="44C7E74B" w14:textId="77777777" w:rsidR="00007803" w:rsidRDefault="00007803" w:rsidP="00335CA6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6">
    <w:p w14:paraId="3A2B8C14" w14:textId="28B9ADFA" w:rsidR="00593DB5" w:rsidRDefault="00593DB5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7">
    <w:p w14:paraId="1CF722E8" w14:textId="042275D5" w:rsidR="00593DB5" w:rsidRDefault="00593DB5">
      <w:pPr>
        <w:pStyle w:val="Lbjegyzetszveg"/>
      </w:pPr>
      <w:r>
        <w:rPr>
          <w:rStyle w:val="Lbjegyzet-hivatkozs"/>
        </w:rPr>
        <w:t>**</w:t>
      </w:r>
      <w:r>
        <w:t xml:space="preserve"> K</w:t>
      </w:r>
      <w:r w:rsidRPr="00593DB5">
        <w:t>onzorciumi tagok közötti együttműködés rögzítése nem elfogadott</w:t>
      </w:r>
      <w:r>
        <w:t>.</w:t>
      </w:r>
    </w:p>
  </w:footnote>
  <w:footnote w:id="8">
    <w:p w14:paraId="52851313" w14:textId="0EA1D5AE" w:rsidR="00335CA6" w:rsidRDefault="00335CA6" w:rsidP="00F0392E">
      <w:pPr>
        <w:pStyle w:val="Lbjegyzetszveg"/>
      </w:pPr>
    </w:p>
  </w:footnote>
  <w:footnote w:id="9">
    <w:p w14:paraId="0EB061D8" w14:textId="6E6B2AAD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  <w:footnote w:id="10">
    <w:p w14:paraId="329630A3" w14:textId="2C6B8B84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  <w:footnote w:id="11">
    <w:p w14:paraId="459C8437" w14:textId="17A13102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BSc hallgató</w:t>
      </w:r>
      <w:r w:rsidRPr="00A822B2">
        <w:t xml:space="preserve"> </w:t>
      </w:r>
      <w:r>
        <w:t>és MSc hallgató</w:t>
      </w:r>
      <w:r w:rsidRPr="00A822B2">
        <w:t xml:space="preserve">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91E2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B37577"/>
    <w:multiLevelType w:val="hybridMultilevel"/>
    <w:tmpl w:val="6BA284C4"/>
    <w:lvl w:ilvl="0" w:tplc="040E000F">
      <w:start w:val="1"/>
      <w:numFmt w:val="decimal"/>
      <w:lvlText w:val="%1."/>
      <w:lvlJc w:val="left"/>
      <w:pPr>
        <w:ind w:left="732" w:hanging="360"/>
      </w:pPr>
    </w:lvl>
    <w:lvl w:ilvl="1" w:tplc="040E0019" w:tentative="1">
      <w:start w:val="1"/>
      <w:numFmt w:val="lowerLetter"/>
      <w:lvlText w:val="%2."/>
      <w:lvlJc w:val="left"/>
      <w:pPr>
        <w:ind w:left="1452" w:hanging="360"/>
      </w:pPr>
    </w:lvl>
    <w:lvl w:ilvl="2" w:tplc="040E001B" w:tentative="1">
      <w:start w:val="1"/>
      <w:numFmt w:val="lowerRoman"/>
      <w:lvlText w:val="%3."/>
      <w:lvlJc w:val="right"/>
      <w:pPr>
        <w:ind w:left="2172" w:hanging="180"/>
      </w:pPr>
    </w:lvl>
    <w:lvl w:ilvl="3" w:tplc="040E000F" w:tentative="1">
      <w:start w:val="1"/>
      <w:numFmt w:val="decimal"/>
      <w:lvlText w:val="%4."/>
      <w:lvlJc w:val="left"/>
      <w:pPr>
        <w:ind w:left="2892" w:hanging="360"/>
      </w:pPr>
    </w:lvl>
    <w:lvl w:ilvl="4" w:tplc="040E0019" w:tentative="1">
      <w:start w:val="1"/>
      <w:numFmt w:val="lowerLetter"/>
      <w:lvlText w:val="%5."/>
      <w:lvlJc w:val="left"/>
      <w:pPr>
        <w:ind w:left="3612" w:hanging="360"/>
      </w:pPr>
    </w:lvl>
    <w:lvl w:ilvl="5" w:tplc="040E001B" w:tentative="1">
      <w:start w:val="1"/>
      <w:numFmt w:val="lowerRoman"/>
      <w:lvlText w:val="%6."/>
      <w:lvlJc w:val="right"/>
      <w:pPr>
        <w:ind w:left="4332" w:hanging="180"/>
      </w:pPr>
    </w:lvl>
    <w:lvl w:ilvl="6" w:tplc="040E000F" w:tentative="1">
      <w:start w:val="1"/>
      <w:numFmt w:val="decimal"/>
      <w:lvlText w:val="%7."/>
      <w:lvlJc w:val="left"/>
      <w:pPr>
        <w:ind w:left="5052" w:hanging="360"/>
      </w:pPr>
    </w:lvl>
    <w:lvl w:ilvl="7" w:tplc="040E0019" w:tentative="1">
      <w:start w:val="1"/>
      <w:numFmt w:val="lowerLetter"/>
      <w:lvlText w:val="%8."/>
      <w:lvlJc w:val="left"/>
      <w:pPr>
        <w:ind w:left="5772" w:hanging="360"/>
      </w:pPr>
    </w:lvl>
    <w:lvl w:ilvl="8" w:tplc="040E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0D202B4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121ED5"/>
    <w:multiLevelType w:val="multilevel"/>
    <w:tmpl w:val="16725B0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324D2"/>
    <w:multiLevelType w:val="hybridMultilevel"/>
    <w:tmpl w:val="D8B65D88"/>
    <w:lvl w:ilvl="0" w:tplc="897E4E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94F0D"/>
    <w:multiLevelType w:val="hybridMultilevel"/>
    <w:tmpl w:val="7A6634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02CAD"/>
    <w:multiLevelType w:val="hybridMultilevel"/>
    <w:tmpl w:val="4C805D58"/>
    <w:lvl w:ilvl="0" w:tplc="040E000F">
      <w:start w:val="1"/>
      <w:numFmt w:val="decimal"/>
      <w:lvlText w:val="%1."/>
      <w:lvlJc w:val="left"/>
      <w:pPr>
        <w:ind w:left="2487" w:hanging="360"/>
      </w:p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 w15:restartNumberingAfterBreak="0">
    <w:nsid w:val="36576378"/>
    <w:multiLevelType w:val="hybridMultilevel"/>
    <w:tmpl w:val="5B30C8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E196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D1E5D90"/>
    <w:multiLevelType w:val="hybridMultilevel"/>
    <w:tmpl w:val="42C4D71E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7665E"/>
    <w:multiLevelType w:val="hybridMultilevel"/>
    <w:tmpl w:val="0124F8F4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D42FC"/>
    <w:multiLevelType w:val="hybridMultilevel"/>
    <w:tmpl w:val="E58844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02853"/>
    <w:multiLevelType w:val="hybridMultilevel"/>
    <w:tmpl w:val="CEB21B2C"/>
    <w:lvl w:ilvl="0" w:tplc="D3D2B57A">
      <w:numFmt w:val="bullet"/>
      <w:lvlText w:val="-"/>
      <w:lvlJc w:val="left"/>
      <w:pPr>
        <w:tabs>
          <w:tab w:val="num" w:pos="777"/>
        </w:tabs>
        <w:ind w:left="777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4A8065C0"/>
    <w:multiLevelType w:val="hybridMultilevel"/>
    <w:tmpl w:val="646E4D0A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0B2AF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3D72131"/>
    <w:multiLevelType w:val="hybridMultilevel"/>
    <w:tmpl w:val="05B43AEE"/>
    <w:lvl w:ilvl="0" w:tplc="B00A162C"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53E073E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8FC0A95"/>
    <w:multiLevelType w:val="hybridMultilevel"/>
    <w:tmpl w:val="2C0ADFB6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2689B"/>
    <w:multiLevelType w:val="hybridMultilevel"/>
    <w:tmpl w:val="B1DE1A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E3F80"/>
    <w:multiLevelType w:val="hybridMultilevel"/>
    <w:tmpl w:val="8BE8D9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8356E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650887"/>
    <w:multiLevelType w:val="hybridMultilevel"/>
    <w:tmpl w:val="CB7AA7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35A3C"/>
    <w:multiLevelType w:val="multilevel"/>
    <w:tmpl w:val="040E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23" w15:restartNumberingAfterBreak="0">
    <w:nsid w:val="6B3D63F6"/>
    <w:multiLevelType w:val="hybridMultilevel"/>
    <w:tmpl w:val="2E028C10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965F7D"/>
    <w:multiLevelType w:val="hybridMultilevel"/>
    <w:tmpl w:val="C6D20B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C1A65"/>
    <w:multiLevelType w:val="hybridMultilevel"/>
    <w:tmpl w:val="92E4AEC0"/>
    <w:lvl w:ilvl="0" w:tplc="B00A162C"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23"/>
  </w:num>
  <w:num w:numId="5">
    <w:abstractNumId w:val="20"/>
  </w:num>
  <w:num w:numId="6">
    <w:abstractNumId w:val="15"/>
  </w:num>
  <w:num w:numId="7">
    <w:abstractNumId w:val="13"/>
  </w:num>
  <w:num w:numId="8">
    <w:abstractNumId w:val="26"/>
  </w:num>
  <w:num w:numId="9">
    <w:abstractNumId w:val="2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5"/>
  </w:num>
  <w:num w:numId="13">
    <w:abstractNumId w:val="16"/>
  </w:num>
  <w:num w:numId="14">
    <w:abstractNumId w:val="2"/>
  </w:num>
  <w:num w:numId="15">
    <w:abstractNumId w:val="5"/>
  </w:num>
  <w:num w:numId="16">
    <w:abstractNumId w:val="1"/>
  </w:num>
  <w:num w:numId="17">
    <w:abstractNumId w:val="11"/>
  </w:num>
  <w:num w:numId="18">
    <w:abstractNumId w:val="0"/>
  </w:num>
  <w:num w:numId="19">
    <w:abstractNumId w:val="12"/>
  </w:num>
  <w:num w:numId="20">
    <w:abstractNumId w:val="18"/>
  </w:num>
  <w:num w:numId="21">
    <w:abstractNumId w:val="8"/>
  </w:num>
  <w:num w:numId="22">
    <w:abstractNumId w:val="21"/>
  </w:num>
  <w:num w:numId="23">
    <w:abstractNumId w:val="7"/>
  </w:num>
  <w:num w:numId="24">
    <w:abstractNumId w:val="14"/>
  </w:num>
  <w:num w:numId="25">
    <w:abstractNumId w:val="4"/>
  </w:num>
  <w:num w:numId="26">
    <w:abstractNumId w:val="6"/>
  </w:num>
  <w:num w:numId="27">
    <w:abstractNumId w:val="22"/>
  </w:num>
  <w:num w:numId="28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4C"/>
    <w:rsid w:val="0000226E"/>
    <w:rsid w:val="00007803"/>
    <w:rsid w:val="000270A3"/>
    <w:rsid w:val="0003176F"/>
    <w:rsid w:val="00037D23"/>
    <w:rsid w:val="00046922"/>
    <w:rsid w:val="00052DC6"/>
    <w:rsid w:val="0006375D"/>
    <w:rsid w:val="00065F45"/>
    <w:rsid w:val="00081E15"/>
    <w:rsid w:val="000909E6"/>
    <w:rsid w:val="00091350"/>
    <w:rsid w:val="000B197E"/>
    <w:rsid w:val="000B384C"/>
    <w:rsid w:val="000C23ED"/>
    <w:rsid w:val="000C6886"/>
    <w:rsid w:val="000D0ED0"/>
    <w:rsid w:val="000F3070"/>
    <w:rsid w:val="00134BEA"/>
    <w:rsid w:val="001414E3"/>
    <w:rsid w:val="00154988"/>
    <w:rsid w:val="0016437B"/>
    <w:rsid w:val="001673C1"/>
    <w:rsid w:val="00174632"/>
    <w:rsid w:val="0017570E"/>
    <w:rsid w:val="00177E2E"/>
    <w:rsid w:val="001B251F"/>
    <w:rsid w:val="001C69D5"/>
    <w:rsid w:val="001C72DD"/>
    <w:rsid w:val="001D0304"/>
    <w:rsid w:val="001D3B54"/>
    <w:rsid w:val="001F50EF"/>
    <w:rsid w:val="00202387"/>
    <w:rsid w:val="00220AF2"/>
    <w:rsid w:val="00242413"/>
    <w:rsid w:val="002540D1"/>
    <w:rsid w:val="00263848"/>
    <w:rsid w:val="00267A6C"/>
    <w:rsid w:val="002853C2"/>
    <w:rsid w:val="002855F8"/>
    <w:rsid w:val="00291961"/>
    <w:rsid w:val="002926A6"/>
    <w:rsid w:val="002A534C"/>
    <w:rsid w:val="002B2531"/>
    <w:rsid w:val="002C0AB7"/>
    <w:rsid w:val="002C331E"/>
    <w:rsid w:val="002D6B1B"/>
    <w:rsid w:val="002E3BD7"/>
    <w:rsid w:val="002E7B3D"/>
    <w:rsid w:val="002F4892"/>
    <w:rsid w:val="00301E8E"/>
    <w:rsid w:val="003116A0"/>
    <w:rsid w:val="003164AE"/>
    <w:rsid w:val="00333D5E"/>
    <w:rsid w:val="00335CA6"/>
    <w:rsid w:val="00343F27"/>
    <w:rsid w:val="0034419A"/>
    <w:rsid w:val="00357F6F"/>
    <w:rsid w:val="0036717A"/>
    <w:rsid w:val="003805F7"/>
    <w:rsid w:val="00382269"/>
    <w:rsid w:val="003A5FB0"/>
    <w:rsid w:val="003B6B9F"/>
    <w:rsid w:val="003C0D2D"/>
    <w:rsid w:val="003D350C"/>
    <w:rsid w:val="003E208F"/>
    <w:rsid w:val="003E7DEA"/>
    <w:rsid w:val="00420AE5"/>
    <w:rsid w:val="00420F51"/>
    <w:rsid w:val="00431C57"/>
    <w:rsid w:val="00453760"/>
    <w:rsid w:val="004619C8"/>
    <w:rsid w:val="004728E2"/>
    <w:rsid w:val="004770DE"/>
    <w:rsid w:val="00480FE3"/>
    <w:rsid w:val="00484BB4"/>
    <w:rsid w:val="004855B0"/>
    <w:rsid w:val="004911BC"/>
    <w:rsid w:val="00492B17"/>
    <w:rsid w:val="004A3B97"/>
    <w:rsid w:val="004C30F2"/>
    <w:rsid w:val="004C4AEC"/>
    <w:rsid w:val="004C56E5"/>
    <w:rsid w:val="00500EC6"/>
    <w:rsid w:val="00501787"/>
    <w:rsid w:val="0050292C"/>
    <w:rsid w:val="0054367E"/>
    <w:rsid w:val="00556B91"/>
    <w:rsid w:val="00560F1C"/>
    <w:rsid w:val="005639A9"/>
    <w:rsid w:val="00566E77"/>
    <w:rsid w:val="00587607"/>
    <w:rsid w:val="005919B5"/>
    <w:rsid w:val="00593DB5"/>
    <w:rsid w:val="005A2FFF"/>
    <w:rsid w:val="005A4298"/>
    <w:rsid w:val="005A573A"/>
    <w:rsid w:val="005B31F9"/>
    <w:rsid w:val="005B74CB"/>
    <w:rsid w:val="005C5E9C"/>
    <w:rsid w:val="005F7F1C"/>
    <w:rsid w:val="00602860"/>
    <w:rsid w:val="00616BC6"/>
    <w:rsid w:val="00617383"/>
    <w:rsid w:val="006438BE"/>
    <w:rsid w:val="00657132"/>
    <w:rsid w:val="006669D6"/>
    <w:rsid w:val="006763E5"/>
    <w:rsid w:val="006921EB"/>
    <w:rsid w:val="006B73D0"/>
    <w:rsid w:val="006C0E42"/>
    <w:rsid w:val="006C19DB"/>
    <w:rsid w:val="006C246A"/>
    <w:rsid w:val="006F1A8C"/>
    <w:rsid w:val="00701E3C"/>
    <w:rsid w:val="007118B6"/>
    <w:rsid w:val="00721175"/>
    <w:rsid w:val="007242A7"/>
    <w:rsid w:val="007423A3"/>
    <w:rsid w:val="00752DB2"/>
    <w:rsid w:val="00757AB9"/>
    <w:rsid w:val="00774868"/>
    <w:rsid w:val="0077703E"/>
    <w:rsid w:val="0079116D"/>
    <w:rsid w:val="007959E2"/>
    <w:rsid w:val="007A2027"/>
    <w:rsid w:val="007A6159"/>
    <w:rsid w:val="007C387C"/>
    <w:rsid w:val="007D3E03"/>
    <w:rsid w:val="007D4A4F"/>
    <w:rsid w:val="007D4DBE"/>
    <w:rsid w:val="007E7515"/>
    <w:rsid w:val="007F389E"/>
    <w:rsid w:val="00804C0B"/>
    <w:rsid w:val="00850EEC"/>
    <w:rsid w:val="00852FEA"/>
    <w:rsid w:val="00880BE8"/>
    <w:rsid w:val="008C0F96"/>
    <w:rsid w:val="008C4102"/>
    <w:rsid w:val="008C6663"/>
    <w:rsid w:val="008E5BBB"/>
    <w:rsid w:val="00900147"/>
    <w:rsid w:val="00900459"/>
    <w:rsid w:val="00910602"/>
    <w:rsid w:val="00925088"/>
    <w:rsid w:val="0093326B"/>
    <w:rsid w:val="009337EF"/>
    <w:rsid w:val="00934921"/>
    <w:rsid w:val="00962A72"/>
    <w:rsid w:val="009741D1"/>
    <w:rsid w:val="00983150"/>
    <w:rsid w:val="00990555"/>
    <w:rsid w:val="009C2F49"/>
    <w:rsid w:val="009D38EC"/>
    <w:rsid w:val="009F10A8"/>
    <w:rsid w:val="00A0240D"/>
    <w:rsid w:val="00A14399"/>
    <w:rsid w:val="00A14422"/>
    <w:rsid w:val="00A375A3"/>
    <w:rsid w:val="00A64519"/>
    <w:rsid w:val="00A701EE"/>
    <w:rsid w:val="00A73C17"/>
    <w:rsid w:val="00A822B2"/>
    <w:rsid w:val="00A82651"/>
    <w:rsid w:val="00A868EC"/>
    <w:rsid w:val="00AB6A1D"/>
    <w:rsid w:val="00AD4ED3"/>
    <w:rsid w:val="00AE10B0"/>
    <w:rsid w:val="00AE4A71"/>
    <w:rsid w:val="00AF06D5"/>
    <w:rsid w:val="00AF31CA"/>
    <w:rsid w:val="00AF5BCF"/>
    <w:rsid w:val="00B0396A"/>
    <w:rsid w:val="00B132F2"/>
    <w:rsid w:val="00B1782E"/>
    <w:rsid w:val="00B53459"/>
    <w:rsid w:val="00B56963"/>
    <w:rsid w:val="00B97E1D"/>
    <w:rsid w:val="00BD1DC5"/>
    <w:rsid w:val="00BD21A8"/>
    <w:rsid w:val="00BF1417"/>
    <w:rsid w:val="00C055BE"/>
    <w:rsid w:val="00C15471"/>
    <w:rsid w:val="00C54385"/>
    <w:rsid w:val="00C777BA"/>
    <w:rsid w:val="00CA52C4"/>
    <w:rsid w:val="00CA695F"/>
    <w:rsid w:val="00CB681D"/>
    <w:rsid w:val="00CC21B9"/>
    <w:rsid w:val="00CC7B2B"/>
    <w:rsid w:val="00CD2365"/>
    <w:rsid w:val="00CE1215"/>
    <w:rsid w:val="00CF03CB"/>
    <w:rsid w:val="00CF2C1C"/>
    <w:rsid w:val="00D1053B"/>
    <w:rsid w:val="00D11AA3"/>
    <w:rsid w:val="00D21A17"/>
    <w:rsid w:val="00D2204E"/>
    <w:rsid w:val="00D41785"/>
    <w:rsid w:val="00DB1C63"/>
    <w:rsid w:val="00DC64F8"/>
    <w:rsid w:val="00DD0105"/>
    <w:rsid w:val="00DF1BD0"/>
    <w:rsid w:val="00E00774"/>
    <w:rsid w:val="00E02EAB"/>
    <w:rsid w:val="00E11B01"/>
    <w:rsid w:val="00E23DDD"/>
    <w:rsid w:val="00E348B9"/>
    <w:rsid w:val="00E440A0"/>
    <w:rsid w:val="00E77C5B"/>
    <w:rsid w:val="00EA1C53"/>
    <w:rsid w:val="00EA2513"/>
    <w:rsid w:val="00EA6EDA"/>
    <w:rsid w:val="00EA7479"/>
    <w:rsid w:val="00ED7D0D"/>
    <w:rsid w:val="00EF1BED"/>
    <w:rsid w:val="00EF417B"/>
    <w:rsid w:val="00EF4CD2"/>
    <w:rsid w:val="00F0263F"/>
    <w:rsid w:val="00F02E5D"/>
    <w:rsid w:val="00F0392E"/>
    <w:rsid w:val="00F11D56"/>
    <w:rsid w:val="00F158F6"/>
    <w:rsid w:val="00F16CA2"/>
    <w:rsid w:val="00F35353"/>
    <w:rsid w:val="00F4020E"/>
    <w:rsid w:val="00F4124D"/>
    <w:rsid w:val="00F45689"/>
    <w:rsid w:val="00F621BA"/>
    <w:rsid w:val="00F64991"/>
    <w:rsid w:val="00F65FC1"/>
    <w:rsid w:val="00F77635"/>
    <w:rsid w:val="00F8209A"/>
    <w:rsid w:val="00F8271F"/>
    <w:rsid w:val="00F85F78"/>
    <w:rsid w:val="00F916BF"/>
    <w:rsid w:val="00F92E8B"/>
    <w:rsid w:val="00F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E10A040"/>
  <w15:docId w15:val="{4AB43A13-A4E3-48C7-8968-3DF55B17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703E"/>
  </w:style>
  <w:style w:type="paragraph" w:styleId="Cmsor1">
    <w:name w:val="heading 1"/>
    <w:basedOn w:val="Norml"/>
    <w:next w:val="Norml"/>
    <w:link w:val="Cmsor1Char"/>
    <w:uiPriority w:val="9"/>
    <w:qFormat/>
    <w:rsid w:val="0077703E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7703E"/>
    <w:pPr>
      <w:pBdr>
        <w:bottom w:val="single" w:sz="4" w:space="1" w:color="294F10" w:themeColor="accent2" w:themeShade="7F"/>
      </w:pBdr>
      <w:spacing w:before="400"/>
      <w:jc w:val="center"/>
      <w:outlineLvl w:val="1"/>
    </w:pPr>
    <w:rPr>
      <w:caps/>
      <w:color w:val="2A5010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7703E"/>
    <w:pPr>
      <w:pBdr>
        <w:top w:val="dotted" w:sz="4" w:space="1" w:color="294F10" w:themeColor="accent2" w:themeShade="7F"/>
        <w:bottom w:val="dotted" w:sz="4" w:space="1" w:color="294F10" w:themeColor="accent2" w:themeShade="7F"/>
      </w:pBdr>
      <w:spacing w:before="300"/>
      <w:jc w:val="center"/>
      <w:outlineLvl w:val="2"/>
    </w:pPr>
    <w:rPr>
      <w:caps/>
      <w:color w:val="294F10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7703E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caps/>
      <w:color w:val="294F10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7703E"/>
    <w:pPr>
      <w:spacing w:before="320" w:after="120"/>
      <w:jc w:val="center"/>
      <w:outlineLvl w:val="4"/>
    </w:pPr>
    <w:rPr>
      <w:caps/>
      <w:color w:val="294F10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7703E"/>
    <w:pPr>
      <w:spacing w:after="120"/>
      <w:jc w:val="center"/>
      <w:outlineLvl w:val="5"/>
    </w:pPr>
    <w:rPr>
      <w:caps/>
      <w:color w:val="3E7718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7703E"/>
    <w:pPr>
      <w:spacing w:after="120"/>
      <w:jc w:val="center"/>
      <w:outlineLvl w:val="6"/>
    </w:pPr>
    <w:rPr>
      <w:i/>
      <w:iCs/>
      <w:caps/>
      <w:color w:val="3E7718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7703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7703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703E"/>
    <w:rPr>
      <w:caps/>
      <w:color w:val="2A5010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77703E"/>
    <w:rPr>
      <w:caps/>
      <w:color w:val="2A5010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7703E"/>
    <w:rPr>
      <w:caps/>
      <w:color w:val="294F10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7703E"/>
    <w:rPr>
      <w:caps/>
      <w:color w:val="294F10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7703E"/>
    <w:rPr>
      <w:caps/>
      <w:color w:val="294F10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7703E"/>
    <w:rPr>
      <w:caps/>
      <w:color w:val="3E7718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7703E"/>
    <w:rPr>
      <w:i/>
      <w:iCs/>
      <w:caps/>
      <w:color w:val="3E7718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7703E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7703E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77703E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77703E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40" w:lineRule="auto"/>
      <w:jc w:val="center"/>
    </w:pPr>
    <w:rPr>
      <w:caps/>
      <w:color w:val="2A5010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77703E"/>
    <w:rPr>
      <w:caps/>
      <w:color w:val="2A5010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77703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77703E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77703E"/>
    <w:rPr>
      <w:b/>
      <w:bCs/>
      <w:color w:val="3E7718" w:themeColor="accent2" w:themeShade="BF"/>
      <w:spacing w:val="5"/>
    </w:rPr>
  </w:style>
  <w:style w:type="character" w:styleId="Kiemels">
    <w:name w:val="Emphasis"/>
    <w:uiPriority w:val="20"/>
    <w:qFormat/>
    <w:rsid w:val="0077703E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77703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77703E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77703E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7703E"/>
    <w:pPr>
      <w:pBdr>
        <w:top w:val="dotted" w:sz="2" w:space="10" w:color="2A5010" w:themeColor="accent2" w:themeShade="80"/>
        <w:bottom w:val="dotted" w:sz="2" w:space="4" w:color="2A5010" w:themeColor="accent2" w:themeShade="80"/>
      </w:pBdr>
      <w:spacing w:before="160" w:line="300" w:lineRule="auto"/>
      <w:ind w:left="1440" w:right="1440"/>
    </w:pPr>
    <w:rPr>
      <w:caps/>
      <w:color w:val="294F10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7703E"/>
    <w:rPr>
      <w:caps/>
      <w:color w:val="294F10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77703E"/>
    <w:rPr>
      <w:i/>
      <w:iCs/>
    </w:rPr>
  </w:style>
  <w:style w:type="character" w:styleId="Erskiemels">
    <w:name w:val="Intense Emphasis"/>
    <w:uiPriority w:val="21"/>
    <w:qFormat/>
    <w:rsid w:val="0077703E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77703E"/>
    <w:rPr>
      <w:rFonts w:asciiTheme="minorHAnsi" w:eastAsiaTheme="minorEastAsia" w:hAnsiTheme="minorHAnsi" w:cstheme="minorBidi"/>
      <w:i/>
      <w:iCs/>
      <w:color w:val="294F10" w:themeColor="accent2" w:themeShade="7F"/>
    </w:rPr>
  </w:style>
  <w:style w:type="character" w:styleId="Ershivatkozs">
    <w:name w:val="Intense Reference"/>
    <w:uiPriority w:val="32"/>
    <w:qFormat/>
    <w:rsid w:val="0077703E"/>
    <w:rPr>
      <w:rFonts w:asciiTheme="minorHAnsi" w:eastAsiaTheme="minorEastAsia" w:hAnsiTheme="minorHAnsi" w:cstheme="minorBidi"/>
      <w:b/>
      <w:bCs/>
      <w:i/>
      <w:iCs/>
      <w:color w:val="294F10" w:themeColor="accent2" w:themeShade="7F"/>
    </w:rPr>
  </w:style>
  <w:style w:type="character" w:styleId="Knyvcme">
    <w:name w:val="Book Title"/>
    <w:uiPriority w:val="33"/>
    <w:qFormat/>
    <w:rsid w:val="0077703E"/>
    <w:rPr>
      <w:caps/>
      <w:color w:val="294F10" w:themeColor="accent2" w:themeShade="7F"/>
      <w:spacing w:val="5"/>
      <w:u w:color="294F10" w:themeColor="accent2" w:themeShade="7F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7703E"/>
    <w:pPr>
      <w:outlineLvl w:val="9"/>
    </w:pPr>
  </w:style>
  <w:style w:type="character" w:customStyle="1" w:styleId="NincstrkzChar">
    <w:name w:val="Nincs térköz Char"/>
    <w:basedOn w:val="Bekezdsalapbettpusa"/>
    <w:link w:val="Nincstrkz"/>
    <w:uiPriority w:val="1"/>
    <w:rsid w:val="0077703E"/>
  </w:style>
  <w:style w:type="paragraph" w:styleId="Listaszerbekezds">
    <w:name w:val="List Paragraph"/>
    <w:basedOn w:val="Norml"/>
    <w:uiPriority w:val="34"/>
    <w:qFormat/>
    <w:rsid w:val="0077703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F4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F4892"/>
  </w:style>
  <w:style w:type="paragraph" w:styleId="llb">
    <w:name w:val="footer"/>
    <w:basedOn w:val="Norml"/>
    <w:link w:val="llbChar"/>
    <w:uiPriority w:val="99"/>
    <w:unhideWhenUsed/>
    <w:rsid w:val="002F4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4892"/>
  </w:style>
  <w:style w:type="paragraph" w:customStyle="1" w:styleId="Stlus1">
    <w:name w:val="Stílus1"/>
    <w:basedOn w:val="Kiemeltidzet"/>
    <w:link w:val="Stlus1Char"/>
    <w:rsid w:val="006438BE"/>
    <w:pPr>
      <w:pBdr>
        <w:top w:val="single" w:sz="4" w:space="10" w:color="90C226" w:themeColor="accent1"/>
        <w:bottom w:val="single" w:sz="4" w:space="10" w:color="90C226" w:themeColor="accent1"/>
      </w:pBdr>
      <w:spacing w:before="360" w:after="360" w:line="259" w:lineRule="auto"/>
      <w:ind w:left="864" w:right="864"/>
    </w:pPr>
    <w:rPr>
      <w:rFonts w:eastAsiaTheme="minorHAnsi" w:cstheme="minorHAnsi"/>
      <w:i/>
      <w:iCs/>
      <w:color w:val="3E7718" w:themeColor="accent2" w:themeShade="BF"/>
      <w:sz w:val="22"/>
      <w:szCs w:val="22"/>
    </w:rPr>
  </w:style>
  <w:style w:type="character" w:customStyle="1" w:styleId="Stlus1Char">
    <w:name w:val="Stílus1 Char"/>
    <w:basedOn w:val="KiemeltidzetChar"/>
    <w:link w:val="Stlus1"/>
    <w:rsid w:val="006438BE"/>
    <w:rPr>
      <w:rFonts w:eastAsiaTheme="minorHAnsi" w:cstheme="minorHAnsi"/>
      <w:i/>
      <w:iCs/>
      <w:caps/>
      <w:color w:val="3E7718" w:themeColor="accent2" w:themeShade="BF"/>
      <w:spacing w:val="5"/>
      <w:sz w:val="22"/>
      <w:szCs w:val="22"/>
    </w:rPr>
  </w:style>
  <w:style w:type="paragraph" w:styleId="Jegyzetszveg">
    <w:name w:val="annotation text"/>
    <w:basedOn w:val="Norml"/>
    <w:link w:val="JegyzetszvegChar"/>
    <w:uiPriority w:val="99"/>
    <w:unhideWhenUsed/>
    <w:rsid w:val="006438BE"/>
    <w:pPr>
      <w:spacing w:after="160" w:line="240" w:lineRule="auto"/>
    </w:pPr>
    <w:rPr>
      <w:rFonts w:eastAsiaTheme="minorHAnsi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438BE"/>
    <w:rPr>
      <w:rFonts w:eastAsiaTheme="minorHAnsi"/>
    </w:rPr>
  </w:style>
  <w:style w:type="numbering" w:customStyle="1" w:styleId="Nemlista1">
    <w:name w:val="Nem lista1"/>
    <w:next w:val="Nemlista"/>
    <w:uiPriority w:val="99"/>
    <w:semiHidden/>
    <w:unhideWhenUsed/>
    <w:rsid w:val="007D4DBE"/>
  </w:style>
  <w:style w:type="paragraph" w:styleId="Lbjegyzetszveg">
    <w:name w:val="footnote text"/>
    <w:basedOn w:val="Norml"/>
    <w:link w:val="LbjegyzetszvegChar"/>
    <w:uiPriority w:val="99"/>
    <w:rsid w:val="007D4DBE"/>
    <w:pPr>
      <w:spacing w:after="0" w:line="240" w:lineRule="auto"/>
    </w:pPr>
    <w:rPr>
      <w:rFonts w:ascii="Times New Roman" w:eastAsia="Times New Roman" w:hAnsi="Times New Roman" w:cs="Times New Roman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D4DBE"/>
    <w:rPr>
      <w:rFonts w:ascii="Times New Roman" w:eastAsia="Times New Roman" w:hAnsi="Times New Roman" w:cs="Times New Roman"/>
      <w:lang w:eastAsia="hu-HU"/>
    </w:rPr>
  </w:style>
  <w:style w:type="character" w:styleId="Lbjegyzet-hivatkozs">
    <w:name w:val="footnote reference"/>
    <w:uiPriority w:val="99"/>
    <w:rsid w:val="007D4DB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unhideWhenUsed/>
    <w:rsid w:val="007D4DB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7D4DBE"/>
    <w:rPr>
      <w:rFonts w:ascii="Tahoma" w:eastAsia="Calibri" w:hAnsi="Tahoma" w:cs="Tahoma"/>
      <w:sz w:val="16"/>
      <w:szCs w:val="16"/>
    </w:rPr>
  </w:style>
  <w:style w:type="paragraph" w:customStyle="1" w:styleId="articleblockdate">
    <w:name w:val="articleblockdate"/>
    <w:basedOn w:val="Norml"/>
    <w:rsid w:val="007D4DBE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lWeb">
    <w:name w:val="Normal (Web)"/>
    <w:basedOn w:val="Norml"/>
    <w:uiPriority w:val="99"/>
    <w:semiHidden/>
    <w:unhideWhenUsed/>
    <w:rsid w:val="007D4DBE"/>
    <w:pPr>
      <w:spacing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en-US"/>
    </w:rPr>
  </w:style>
  <w:style w:type="numbering" w:customStyle="1" w:styleId="Nemlista2">
    <w:name w:val="Nem lista2"/>
    <w:next w:val="Nemlista"/>
    <w:uiPriority w:val="99"/>
    <w:semiHidden/>
    <w:unhideWhenUsed/>
    <w:rsid w:val="00242413"/>
  </w:style>
  <w:style w:type="character" w:styleId="Hiperhivatkozs">
    <w:name w:val="Hyperlink"/>
    <w:uiPriority w:val="99"/>
    <w:unhideWhenUsed/>
    <w:rsid w:val="00242413"/>
    <w:rPr>
      <w:color w:val="0000FF"/>
      <w:u w:val="single"/>
    </w:rPr>
  </w:style>
  <w:style w:type="character" w:customStyle="1" w:styleId="apple-converted-space">
    <w:name w:val="apple-converted-space"/>
    <w:rsid w:val="00242413"/>
  </w:style>
  <w:style w:type="paragraph" w:customStyle="1" w:styleId="Listaszerbekezds1">
    <w:name w:val="Listaszerű bekezdés1"/>
    <w:basedOn w:val="Norml"/>
    <w:rsid w:val="00242413"/>
    <w:pPr>
      <w:ind w:left="720" w:hanging="505"/>
      <w:contextualSpacing/>
    </w:pPr>
    <w:rPr>
      <w:rFonts w:ascii="Calibri" w:eastAsia="Times New Roman" w:hAnsi="Calibri" w:cs="Times New Roman"/>
    </w:rPr>
  </w:style>
  <w:style w:type="table" w:styleId="Rcsostblzat">
    <w:name w:val="Table Grid"/>
    <w:basedOn w:val="Normltblzat"/>
    <w:uiPriority w:val="59"/>
    <w:rsid w:val="002424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2413"/>
    <w:pPr>
      <w:autoSpaceDE w:val="0"/>
      <w:autoSpaceDN w:val="0"/>
      <w:adjustRightInd w:val="0"/>
      <w:spacing w:after="0" w:line="240" w:lineRule="auto"/>
    </w:pPr>
    <w:rPr>
      <w:rFonts w:ascii="SimSun" w:eastAsia="SimSun" w:hAnsi="Calibri" w:cs="SimSun"/>
      <w:color w:val="000000"/>
      <w:sz w:val="24"/>
      <w:szCs w:val="24"/>
      <w:lang w:val="en-US"/>
    </w:rPr>
  </w:style>
  <w:style w:type="paragraph" w:customStyle="1" w:styleId="a">
    <w:uiPriority w:val="21"/>
    <w:rsid w:val="00242413"/>
  </w:style>
  <w:style w:type="paragraph" w:styleId="TJ1">
    <w:name w:val="toc 1"/>
    <w:basedOn w:val="Norml"/>
    <w:next w:val="Norml"/>
    <w:autoRedefine/>
    <w:uiPriority w:val="39"/>
    <w:unhideWhenUsed/>
    <w:rsid w:val="00DB1C63"/>
    <w:pPr>
      <w:tabs>
        <w:tab w:val="left" w:pos="426"/>
        <w:tab w:val="right" w:leader="dot" w:pos="9016"/>
      </w:tabs>
      <w:spacing w:after="100"/>
      <w:ind w:left="426" w:hanging="426"/>
    </w:pPr>
  </w:style>
  <w:style w:type="character" w:styleId="Jegyzethivatkozs">
    <w:name w:val="annotation reference"/>
    <w:basedOn w:val="Bekezdsalapbettpusa"/>
    <w:uiPriority w:val="99"/>
    <w:semiHidden/>
    <w:unhideWhenUsed/>
    <w:rsid w:val="00900459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0459"/>
    <w:pPr>
      <w:spacing w:before="100" w:after="200"/>
    </w:pPr>
    <w:rPr>
      <w:rFonts w:eastAsiaTheme="minorEastAsia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00459"/>
    <w:rPr>
      <w:rFonts w:eastAsiaTheme="minorHAnsi"/>
      <w:b/>
      <w:bCs/>
    </w:rPr>
  </w:style>
  <w:style w:type="paragraph" w:customStyle="1" w:styleId="elkoszon">
    <w:name w:val="elkoszon"/>
    <w:link w:val="elkoszonChar"/>
    <w:rsid w:val="00E77C5B"/>
    <w:pPr>
      <w:spacing w:after="0" w:line="360" w:lineRule="exact"/>
      <w:jc w:val="center"/>
    </w:pPr>
    <w:rPr>
      <w:rFonts w:ascii="Garamond" w:eastAsiaTheme="minorHAnsi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E77C5B"/>
    <w:rPr>
      <w:rFonts w:ascii="Garamond" w:eastAsiaTheme="minorHAnsi" w:hAnsi="Garamond"/>
      <w:sz w:val="24"/>
      <w:szCs w:val="24"/>
    </w:rPr>
  </w:style>
  <w:style w:type="paragraph" w:customStyle="1" w:styleId="PersonalName">
    <w:name w:val="Personal Name"/>
    <w:basedOn w:val="Cm"/>
    <w:rsid w:val="0077703E"/>
    <w:rPr>
      <w:b/>
      <w:caps w:val="0"/>
      <w:color w:val="000000"/>
      <w:sz w:val="28"/>
      <w:szCs w:val="28"/>
    </w:rPr>
  </w:style>
  <w:style w:type="paragraph" w:customStyle="1" w:styleId="Char1">
    <w:name w:val="Char1"/>
    <w:basedOn w:val="Norml"/>
    <w:rsid w:val="004855B0"/>
    <w:pPr>
      <w:spacing w:before="60" w:after="16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Szvegtrzs2">
    <w:name w:val="Body Text 2"/>
    <w:basedOn w:val="Norml"/>
    <w:link w:val="Szvegtrzs2Char"/>
    <w:rsid w:val="00850EEC"/>
    <w:pPr>
      <w:widowControl w:val="0"/>
      <w:spacing w:after="120" w:line="480" w:lineRule="auto"/>
      <w:jc w:val="both"/>
    </w:pPr>
    <w:rPr>
      <w:rFonts w:ascii="Garamond" w:eastAsia="Times New Roman" w:hAnsi="Garamond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850EEC"/>
    <w:rPr>
      <w:rFonts w:ascii="Garamond" w:eastAsia="Times New Roman" w:hAnsi="Garamond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637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1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imenzió">
  <a:themeElements>
    <a:clrScheme name="Dimenzió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Garamond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imenzió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Dátum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FD53C3C-23B5-4087-8DDE-B3C76F1CD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1928</Words>
  <Characters>13306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.... számú
SZAKMAI ELŐREHALADÁSI JELENTÉS</vt:lpstr>
    </vt:vector>
  </TitlesOfParts>
  <Company>kutató</Company>
  <LinksUpToDate>false</LinksUpToDate>
  <CharactersWithSpaces>15204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.... számú
SZAKMAI ELŐREHALADÁSI JELENTÉS</dc:title>
  <dc:subject>… LABORATÓRIUM</dc:subject>
  <dc:creator>Kovács Viktória</dc:creator>
  <cp:lastModifiedBy>Kovács Viktória</cp:lastModifiedBy>
  <cp:revision>2</cp:revision>
  <cp:lastPrinted>2023-01-26T11:16:00Z</cp:lastPrinted>
  <dcterms:created xsi:type="dcterms:W3CDTF">2023-04-26T12:33:00Z</dcterms:created>
  <dcterms:modified xsi:type="dcterms:W3CDTF">2023-04-26T12:33:00Z</dcterms:modified>
</cp:coreProperties>
</file>